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01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bCs/>
                <w:lang w:val="id-ID"/>
              </w:rPr>
            </w:pPr>
            <w:r w:rsidRPr="00C864BC">
              <w:rPr>
                <w:rFonts w:ascii="Arial" w:hAnsi="Arial" w:cs="Arial"/>
                <w:bCs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C864B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Mencanangkan Bulan Imunisasi Anak Nasional (BIAN) Tahun 2022</w:t>
            </w:r>
          </w:p>
        </w:tc>
        <w:tc>
          <w:tcPr>
            <w:tcW w:w="2581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Posyandu Sengon Gayamdompo, Karanganyar</w:t>
            </w:r>
          </w:p>
        </w:tc>
        <w:tc>
          <w:tcPr>
            <w:tcW w:w="1763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</w:rPr>
            </w:pP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  <w:r w:rsidRPr="00C864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C864B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Pelatihan Petani Tembakau dan Kopi</w:t>
            </w:r>
          </w:p>
        </w:tc>
        <w:tc>
          <w:tcPr>
            <w:tcW w:w="2581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Hotel Indah Palace </w:t>
            </w: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Tawangmangu</w:t>
            </w:r>
          </w:p>
        </w:tc>
        <w:tc>
          <w:tcPr>
            <w:tcW w:w="1763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465B8D" w:rsidRDefault="00DC2813" w:rsidP="00DC2813">
            <w:pPr>
              <w:rPr>
                <w:rFonts w:ascii="Arial" w:hAnsi="Arial" w:cs="Arial"/>
                <w:lang w:val="id-ID"/>
              </w:rPr>
            </w:pPr>
            <w:r w:rsidRPr="00465B8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 w:rsidRPr="00465B8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Dan </w:t>
            </w:r>
          </w:p>
          <w:p w:rsidR="00DC2813" w:rsidRPr="00465B8D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C2813" w:rsidRPr="00465B8D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465B8D">
              <w:rPr>
                <w:rFonts w:ascii="Arial" w:hAnsi="Arial" w:cs="Arial"/>
                <w:sz w:val="22"/>
                <w:szCs w:val="22"/>
                <w:lang w:val="id-ID"/>
              </w:rPr>
              <w:t>Rapat Paripurna Pembacaan. Penetapan, Penandatanganan, Penyerahan dan Penandatangan BA Nota Kesepakatan KUA dan PPAS APBD TA 2023</w:t>
            </w:r>
          </w:p>
        </w:tc>
        <w:tc>
          <w:tcPr>
            <w:tcW w:w="2581" w:type="dxa"/>
            <w:vAlign w:val="center"/>
          </w:tcPr>
          <w:p w:rsidR="00DC2813" w:rsidRPr="00465B8D" w:rsidRDefault="00DC2813" w:rsidP="00DC2813">
            <w:pPr>
              <w:rPr>
                <w:rFonts w:ascii="Arial" w:hAnsi="Arial" w:cs="Arial"/>
                <w:lang w:val="id-ID"/>
              </w:rPr>
            </w:pPr>
            <w:r w:rsidRPr="00465B8D">
              <w:rPr>
                <w:rFonts w:ascii="Arial" w:hAnsi="Arial" w:cs="Arial"/>
                <w:sz w:val="22"/>
                <w:szCs w:val="22"/>
                <w:lang w:val="id-ID"/>
              </w:rPr>
              <w:t xml:space="preserve">R.Rapat Paripurna DPRD Kra </w:t>
            </w:r>
          </w:p>
        </w:tc>
        <w:tc>
          <w:tcPr>
            <w:tcW w:w="1763" w:type="dxa"/>
            <w:vAlign w:val="center"/>
          </w:tcPr>
          <w:p w:rsidR="00DC2813" w:rsidRPr="00465B8D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C864B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Ruwatan dan Pagelaran Wayang Kulit bersama Ki Dalang Ki Puthut Wijonarko dari Sragen Lakon Sri Mulih</w:t>
            </w:r>
          </w:p>
        </w:tc>
        <w:tc>
          <w:tcPr>
            <w:tcW w:w="2581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 w:rsidRPr="00C864BC">
              <w:rPr>
                <w:rFonts w:ascii="Arial" w:hAnsi="Arial" w:cs="Arial"/>
                <w:sz w:val="22"/>
                <w:szCs w:val="22"/>
                <w:lang w:val="id-ID"/>
              </w:rPr>
              <w:t>Pendopo Pancot Tawangmangu</w:t>
            </w:r>
          </w:p>
        </w:tc>
        <w:tc>
          <w:tcPr>
            <w:tcW w:w="1763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C864B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C864B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02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671F1" w:rsidRDefault="00DC2813" w:rsidP="00DC2813">
            <w:pPr>
              <w:rPr>
                <w:rFonts w:ascii="Arial" w:hAnsi="Arial" w:cs="Arial"/>
              </w:rPr>
            </w:pPr>
            <w:r w:rsidRPr="001671F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1671F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05.30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>Men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yambut</w:t>
            </w: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 xml:space="preserve"> Kedatangan Jamaah Haji Kab.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Kloter 25</w:t>
            </w: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 xml:space="preserve"> Tahun 1443H/2022M</w:t>
            </w:r>
          </w:p>
          <w:p w:rsidR="00DC2813" w:rsidRPr="001671F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(Berangkat Bersama-sama dari Pendopo Rumdin pk. 05.00 WIB)</w:t>
            </w:r>
          </w:p>
        </w:tc>
        <w:tc>
          <w:tcPr>
            <w:tcW w:w="2581" w:type="dxa"/>
            <w:vAlign w:val="center"/>
          </w:tcPr>
          <w:p w:rsidR="00DC2813" w:rsidRPr="001671F1" w:rsidRDefault="00DC2813" w:rsidP="00DC2813">
            <w:pPr>
              <w:rPr>
                <w:rFonts w:ascii="Arial" w:hAnsi="Arial" w:cs="Arial"/>
                <w:lang w:val="id-ID"/>
              </w:rPr>
            </w:pP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 xml:space="preserve">Debarkasi Haji Donohudan,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Boyolali</w:t>
            </w:r>
          </w:p>
        </w:tc>
        <w:tc>
          <w:tcPr>
            <w:tcW w:w="1763" w:type="dxa"/>
            <w:vAlign w:val="center"/>
          </w:tcPr>
          <w:p w:rsidR="00DC2813" w:rsidRPr="001671F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416D7" w:rsidRDefault="00DC2813" w:rsidP="00DC2813">
            <w:pPr>
              <w:rPr>
                <w:rFonts w:ascii="Arial" w:hAnsi="Arial" w:cs="Arial"/>
                <w:lang w:val="id-ID"/>
              </w:rPr>
            </w:pPr>
            <w:r w:rsidRPr="001416D7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1416D7" w:rsidRDefault="00DC2813" w:rsidP="00DC2813">
            <w:pPr>
              <w:rPr>
                <w:rFonts w:ascii="Arial" w:hAnsi="Arial" w:cs="Arial"/>
                <w:lang w:val="id-ID"/>
              </w:rPr>
            </w:pPr>
            <w:r w:rsidRPr="001416D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1416D7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416D7">
              <w:rPr>
                <w:rFonts w:ascii="Arial" w:hAnsi="Arial" w:cs="Arial"/>
                <w:sz w:val="22"/>
                <w:szCs w:val="22"/>
                <w:lang w:val="id-ID"/>
              </w:rPr>
              <w:t>Memberikan Sambutan dan Membuka Workshop “Penanganan Terkini Nyeri Punggung Bawah Pada Lansia” bersama Posyandu Lansia Ngudi Rahayu</w:t>
            </w:r>
          </w:p>
        </w:tc>
        <w:tc>
          <w:tcPr>
            <w:tcW w:w="2581" w:type="dxa"/>
            <w:vAlign w:val="center"/>
          </w:tcPr>
          <w:p w:rsidR="00DC2813" w:rsidRPr="001416D7" w:rsidRDefault="00DC2813" w:rsidP="00DC2813">
            <w:pPr>
              <w:rPr>
                <w:rFonts w:ascii="Arial" w:hAnsi="Arial" w:cs="Arial"/>
                <w:lang w:val="id-ID"/>
              </w:rPr>
            </w:pPr>
            <w:r w:rsidRPr="001416D7">
              <w:rPr>
                <w:rFonts w:ascii="Arial" w:hAnsi="Arial" w:cs="Arial"/>
                <w:sz w:val="22"/>
                <w:szCs w:val="22"/>
                <w:lang w:val="id-ID"/>
              </w:rPr>
              <w:t>Gedung Serba Guna Perum UNS Jati, Jaten</w:t>
            </w:r>
          </w:p>
        </w:tc>
        <w:tc>
          <w:tcPr>
            <w:tcW w:w="1763" w:type="dxa"/>
            <w:vAlign w:val="center"/>
          </w:tcPr>
          <w:p w:rsidR="00DC2813" w:rsidRPr="001416D7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  <w:r w:rsidRPr="008A5FC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8A5FC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Grand Opening Relokasi Kantor PT Bank Syariah Indonesia Cabang Pembantu Karanganyar Palur 2</w:t>
            </w:r>
          </w:p>
        </w:tc>
        <w:tc>
          <w:tcPr>
            <w:tcW w:w="2581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PT BSI Tbk KCP Kra Jl.Lawu No.448 RT/RW 01/10 Cangakan</w:t>
            </w:r>
          </w:p>
        </w:tc>
        <w:tc>
          <w:tcPr>
            <w:tcW w:w="1763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  <w:r w:rsidRPr="008A5FC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  <w:r w:rsidRPr="008A5FC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8A5FC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A5FC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8A5FC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 Rabu, 03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F2D1D" w:rsidRDefault="00DC2813" w:rsidP="00DC2813">
            <w:pPr>
              <w:rPr>
                <w:rFonts w:ascii="Arial" w:hAnsi="Arial" w:cs="Arial"/>
              </w:rPr>
            </w:pPr>
            <w:r w:rsidRPr="008F2D1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8F2D1D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>Men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yambut</w:t>
            </w: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 xml:space="preserve"> Kedatangan Jamaah Haji Kab.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Kloter 26</w:t>
            </w: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 xml:space="preserve"> Tahun 1443H/2022M</w:t>
            </w:r>
          </w:p>
          <w:p w:rsidR="00DC2813" w:rsidRPr="001671F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(Berangkat Bersama-sama dari Pendopo Rumdin pk. 06.45 WIB)</w:t>
            </w:r>
          </w:p>
        </w:tc>
        <w:tc>
          <w:tcPr>
            <w:tcW w:w="2581" w:type="dxa"/>
            <w:vAlign w:val="center"/>
          </w:tcPr>
          <w:p w:rsidR="00DC2813" w:rsidRPr="001671F1" w:rsidRDefault="00DC2813" w:rsidP="00DC2813">
            <w:pPr>
              <w:rPr>
                <w:rFonts w:ascii="Arial" w:hAnsi="Arial" w:cs="Arial"/>
                <w:lang w:val="id-ID"/>
              </w:rPr>
            </w:pPr>
            <w:r w:rsidRPr="001671F1">
              <w:rPr>
                <w:rFonts w:ascii="Arial" w:hAnsi="Arial" w:cs="Arial"/>
                <w:sz w:val="22"/>
                <w:szCs w:val="22"/>
                <w:lang w:val="id-ID"/>
              </w:rPr>
              <w:t xml:space="preserve">Debarkasi Haji Donohudan,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Boyolali</w:t>
            </w:r>
          </w:p>
        </w:tc>
        <w:tc>
          <w:tcPr>
            <w:tcW w:w="1763" w:type="dxa"/>
            <w:vAlign w:val="center"/>
          </w:tcPr>
          <w:p w:rsidR="00DC2813" w:rsidRPr="001671F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A57E4" w:rsidRDefault="00DC2813" w:rsidP="00DC2813">
            <w:pPr>
              <w:rPr>
                <w:rFonts w:ascii="Arial" w:hAnsi="Arial" w:cs="Arial"/>
                <w:lang w:val="id-ID"/>
              </w:rPr>
            </w:pPr>
            <w:r w:rsidRPr="00CA57E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8F2D1D" w:rsidRDefault="00DC2813" w:rsidP="00DC2813">
            <w:pPr>
              <w:rPr>
                <w:rFonts w:ascii="Arial" w:hAnsi="Arial" w:cs="Arial"/>
                <w:lang w:val="id-ID"/>
              </w:rPr>
            </w:pPr>
            <w:r w:rsidRPr="008F2D1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8F2D1D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Pengarahan Pelaksanaan Implementasi Merdeka Belajar Kampus Merdeka (MBKM) di Wilayah Kab. Karanganyar bersama UNISRI</w:t>
            </w:r>
          </w:p>
        </w:tc>
        <w:tc>
          <w:tcPr>
            <w:tcW w:w="2581" w:type="dxa"/>
            <w:vAlign w:val="center"/>
          </w:tcPr>
          <w:p w:rsidR="00DC2813" w:rsidRPr="008F2D1D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Permata Sari, Karanganyar</w:t>
            </w:r>
          </w:p>
        </w:tc>
        <w:tc>
          <w:tcPr>
            <w:tcW w:w="1763" w:type="dxa"/>
            <w:vAlign w:val="center"/>
          </w:tcPr>
          <w:p w:rsidR="00DC2813" w:rsidRPr="008F2D1D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A57E4" w:rsidRDefault="00DC2813" w:rsidP="00DC2813">
            <w:pPr>
              <w:rPr>
                <w:rFonts w:ascii="Arial" w:hAnsi="Arial" w:cs="Arial"/>
                <w:lang w:val="id-ID"/>
              </w:rPr>
            </w:pPr>
            <w:r w:rsidRPr="00CA57E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8F2D1D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Koordinasi POK Tutup Bulan Juni Tahun 2022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  <w:r w:rsidRPr="00F162A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8F2D1D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bersama Tiga Perguruan Tinggi (UNSA, UMUKA, UNDHA-UAB) serta Badan Riset dan Inovasi Nasional  (BRIN)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  <w:r w:rsidRPr="00F162A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CA57E4" w:rsidRDefault="00DC2813" w:rsidP="00DC2813">
            <w:pPr>
              <w:rPr>
                <w:rFonts w:ascii="Arial" w:hAnsi="Arial" w:cs="Arial"/>
                <w:lang w:val="id-ID"/>
              </w:rPr>
            </w:pPr>
            <w:r w:rsidRPr="00CA57E4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CA57E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A57E4">
              <w:rPr>
                <w:rFonts w:ascii="Arial" w:hAnsi="Arial" w:cs="Arial"/>
                <w:sz w:val="22"/>
                <w:szCs w:val="22"/>
                <w:lang w:val="id-ID"/>
              </w:rPr>
              <w:t>Eksebisi Sepakbola Kesebelasan Forkopimda VS Kesebelasan DPRD Kab.Kra</w:t>
            </w:r>
          </w:p>
        </w:tc>
        <w:tc>
          <w:tcPr>
            <w:tcW w:w="2581" w:type="dxa"/>
            <w:vAlign w:val="center"/>
          </w:tcPr>
          <w:p w:rsidR="00DC2813" w:rsidRPr="00CA57E4" w:rsidRDefault="00DC2813" w:rsidP="00DC2813">
            <w:pPr>
              <w:rPr>
                <w:rFonts w:ascii="Arial" w:hAnsi="Arial" w:cs="Arial"/>
                <w:lang w:val="id-ID"/>
              </w:rPr>
            </w:pPr>
            <w:r w:rsidRPr="00CA57E4">
              <w:rPr>
                <w:rFonts w:ascii="Arial" w:hAnsi="Arial" w:cs="Arial"/>
                <w:sz w:val="22"/>
                <w:szCs w:val="22"/>
                <w:lang w:val="id-ID"/>
              </w:rPr>
              <w:t>Stadion RM.Said</w:t>
            </w:r>
          </w:p>
        </w:tc>
        <w:tc>
          <w:tcPr>
            <w:tcW w:w="1763" w:type="dxa"/>
            <w:vAlign w:val="center"/>
          </w:tcPr>
          <w:p w:rsidR="00DC2813" w:rsidRPr="00CA57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F162A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Tabligh Akbar dalam rangka Memperingati Hari Kemerdekaan RI ke-77 bersama Kyai Amin Budi Harjono dan Habib Syec Bin Nuh Al Haddad</w:t>
            </w:r>
          </w:p>
        </w:tc>
        <w:tc>
          <w:tcPr>
            <w:tcW w:w="2581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Dusun Tunggul Sari, Pojok, Mojogedang</w:t>
            </w:r>
          </w:p>
        </w:tc>
        <w:tc>
          <w:tcPr>
            <w:tcW w:w="1763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  <w:r w:rsidRPr="00F162A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F162A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162A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F162A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04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</w:rPr>
            </w:pPr>
            <w:r w:rsidRPr="00CA7E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 w:rsidRPr="00CA7E1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CA7E1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A7E10">
              <w:rPr>
                <w:rFonts w:ascii="Arial" w:hAnsi="Arial" w:cs="Arial"/>
                <w:sz w:val="22"/>
                <w:szCs w:val="22"/>
                <w:lang w:val="id-ID"/>
              </w:rPr>
              <w:t>Pembekalan Finalis Duta Wisata Kab.Kra Tahun 2022</w:t>
            </w:r>
          </w:p>
        </w:tc>
        <w:tc>
          <w:tcPr>
            <w:tcW w:w="2581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 w:rsidRPr="00CA7E10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 w:rsidRPr="00CA7E10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vAlign w:val="center"/>
          </w:tcPr>
          <w:p w:rsidR="00DC2813" w:rsidRPr="00CA7E1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Lomba dan Gelar Karya Peserta Didik Lembaga Kursus dan Pelatihan (LKP) ASTI Karanganyar</w:t>
            </w:r>
          </w:p>
        </w:tc>
        <w:tc>
          <w:tcPr>
            <w:tcW w:w="2581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Solo Steak &amp; Resto Sapen Mojolaban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Sukoharjo</w:t>
            </w:r>
          </w:p>
        </w:tc>
        <w:tc>
          <w:tcPr>
            <w:tcW w:w="1763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 w:rsidRPr="00CA7E1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3.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Koordinasi Permohonan Delegasi Calon Mahasiswa Beasiswa Diploma III </w:t>
            </w:r>
            <w:r w:rsidRPr="00117273">
              <w:rPr>
                <w:rFonts w:ascii="Arial" w:hAnsi="Arial" w:cs="Arial"/>
                <w:i/>
                <w:sz w:val="22"/>
                <w:szCs w:val="22"/>
                <w:lang w:val="id-ID"/>
              </w:rPr>
              <w:t>Yangzhou Polytechnic Institute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APKASI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  <w:r w:rsidRPr="00CA7E1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CA7E1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A7E1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CA7E1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05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</w:rPr>
            </w:pPr>
            <w:r w:rsidRPr="00AF408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AF408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4806E7">
              <w:rPr>
                <w:rFonts w:ascii="Arial" w:hAnsi="Arial" w:cs="Arial"/>
                <w:i/>
                <w:sz w:val="22"/>
                <w:szCs w:val="22"/>
                <w:lang w:val="id-ID"/>
              </w:rPr>
              <w:t>International Wellness Tourism Conference &amp; Festival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(IWTCF)</w:t>
            </w:r>
          </w:p>
        </w:tc>
        <w:tc>
          <w:tcPr>
            <w:tcW w:w="2581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Alila Hotel, Solo</w:t>
            </w:r>
          </w:p>
        </w:tc>
        <w:tc>
          <w:tcPr>
            <w:tcW w:w="1763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AF408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Narasumber Pelaksanaan Program GERMAS di Kabupaten Kra</w:t>
            </w:r>
          </w:p>
        </w:tc>
        <w:tc>
          <w:tcPr>
            <w:tcW w:w="2581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AF408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Memberikan Pengarahan sekaligus Membuka Acara Bimbingan Manasik Haji KBIHU Masjid Agung Karanganyar dan Tasyakuran Kepulangan Jamaah Haji 2022</w:t>
            </w:r>
          </w:p>
        </w:tc>
        <w:tc>
          <w:tcPr>
            <w:tcW w:w="2581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Masjid Agung Karanganyar</w:t>
            </w:r>
          </w:p>
        </w:tc>
        <w:tc>
          <w:tcPr>
            <w:tcW w:w="1763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28156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Kirab Bersih Dusun dan Launching Desa Wisata Sendang Bejen (Petilasan RM Said)</w:t>
            </w:r>
          </w:p>
        </w:tc>
        <w:tc>
          <w:tcPr>
            <w:tcW w:w="2581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Wisata Sendang Bejen Ds.Mojoroto Kec.Mojogedang</w:t>
            </w:r>
          </w:p>
        </w:tc>
        <w:tc>
          <w:tcPr>
            <w:tcW w:w="1763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28156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Memberikan Sambutan Launching Buku Sejarah Pengawas Pemilu dan Film Pendek Penanganan Pelanggaran bersama Bawaslu Kra</w:t>
            </w:r>
          </w:p>
        </w:tc>
        <w:tc>
          <w:tcPr>
            <w:tcW w:w="2581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  <w:r w:rsidRPr="00281562">
              <w:rPr>
                <w:rFonts w:ascii="Arial" w:hAnsi="Arial" w:cs="Arial"/>
                <w:sz w:val="22"/>
                <w:szCs w:val="22"/>
                <w:lang w:val="id-ID"/>
              </w:rPr>
              <w:t>Ruang Audio Visual Disarpus Kra</w:t>
            </w:r>
          </w:p>
        </w:tc>
        <w:tc>
          <w:tcPr>
            <w:tcW w:w="1763" w:type="dxa"/>
            <w:vAlign w:val="center"/>
          </w:tcPr>
          <w:p w:rsidR="00DC2813" w:rsidRPr="0028156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27442" w:rsidRDefault="00DC2813" w:rsidP="00DC2813">
            <w:pPr>
              <w:rPr>
                <w:rFonts w:ascii="Arial" w:hAnsi="Arial" w:cs="Arial"/>
                <w:lang w:val="id-ID"/>
              </w:rPr>
            </w:pPr>
            <w:r w:rsidRPr="0012744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AF408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Pengesahan Warga PSHT Tahun 2022 Cabang Komisariat Khusus Wiraloka Prov.Jateng</w:t>
            </w:r>
          </w:p>
        </w:tc>
        <w:tc>
          <w:tcPr>
            <w:tcW w:w="2581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  <w:r w:rsidRPr="00AF4080">
              <w:rPr>
                <w:rFonts w:ascii="Arial" w:hAnsi="Arial" w:cs="Arial"/>
                <w:sz w:val="22"/>
                <w:szCs w:val="22"/>
                <w:lang w:val="id-ID"/>
              </w:rPr>
              <w:t>Padepokan PSHT  Dsn.Tempuran RT.01/07 Bolon Colomadu</w:t>
            </w:r>
          </w:p>
        </w:tc>
        <w:tc>
          <w:tcPr>
            <w:tcW w:w="1763" w:type="dxa"/>
            <w:vAlign w:val="center"/>
          </w:tcPr>
          <w:p w:rsidR="00DC2813" w:rsidRPr="00AF408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  <w:r w:rsidRPr="001831E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  <w:r w:rsidRPr="001831E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1831E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831E3">
              <w:rPr>
                <w:rFonts w:ascii="Arial" w:hAnsi="Arial" w:cs="Arial"/>
                <w:sz w:val="22"/>
                <w:szCs w:val="22"/>
                <w:lang w:val="id-ID"/>
              </w:rPr>
              <w:t>Peringatan HUT Komite Nasional Pemuda Indonesia (KNPI) ke 49 Kab.Kra</w:t>
            </w:r>
          </w:p>
        </w:tc>
        <w:tc>
          <w:tcPr>
            <w:tcW w:w="2581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  <w:r w:rsidRPr="001831E3">
              <w:rPr>
                <w:rFonts w:ascii="Arial" w:hAnsi="Arial" w:cs="Arial"/>
                <w:sz w:val="22"/>
                <w:szCs w:val="22"/>
                <w:lang w:val="id-ID"/>
              </w:rPr>
              <w:t>New Normal Cafe Tasikmadu</w:t>
            </w:r>
          </w:p>
        </w:tc>
        <w:tc>
          <w:tcPr>
            <w:tcW w:w="1763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1831E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06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</w:rPr>
            </w:pPr>
            <w:r w:rsidRPr="00F62D2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62D2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i/>
                <w:sz w:val="22"/>
                <w:szCs w:val="22"/>
                <w:lang w:val="id-ID"/>
              </w:rPr>
              <w:t>International Wellness Tourism Conference &amp; Festival</w:t>
            </w: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 xml:space="preserve"> (IWTCF)</w:t>
            </w:r>
          </w:p>
        </w:tc>
        <w:tc>
          <w:tcPr>
            <w:tcW w:w="2581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Alila Hotel, Solo</w:t>
            </w:r>
          </w:p>
        </w:tc>
        <w:tc>
          <w:tcPr>
            <w:tcW w:w="1763" w:type="dxa"/>
            <w:vAlign w:val="center"/>
          </w:tcPr>
          <w:p w:rsidR="00DC2813" w:rsidRPr="001831E3" w:rsidRDefault="00DC2813" w:rsidP="00DC281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C2813" w:rsidRPr="00F62D2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Memberangkatkan Giat Out Bond Anggota FKA  BKM (Badan Keswadayaan Masyarakat) se Kabupaten Kra</w:t>
            </w:r>
          </w:p>
        </w:tc>
        <w:tc>
          <w:tcPr>
            <w:tcW w:w="2581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Dpn Masjid Agung Madaniyah Kra</w:t>
            </w:r>
          </w:p>
        </w:tc>
        <w:tc>
          <w:tcPr>
            <w:tcW w:w="1763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F62D2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Pembukaan Muharram Fair</w:t>
            </w:r>
          </w:p>
        </w:tc>
        <w:tc>
          <w:tcPr>
            <w:tcW w:w="2581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Gd.Masjid Agung Madaniyah</w:t>
            </w:r>
          </w:p>
        </w:tc>
        <w:tc>
          <w:tcPr>
            <w:tcW w:w="1763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C2813" w:rsidRPr="00F62D2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Upacara Pengukuhan Guru Besar Universitas Muhammadiyah Surakarta</w:t>
            </w:r>
          </w:p>
        </w:tc>
        <w:tc>
          <w:tcPr>
            <w:tcW w:w="2581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Auditorium Mohamad Djazman UMS</w:t>
            </w:r>
          </w:p>
        </w:tc>
        <w:tc>
          <w:tcPr>
            <w:tcW w:w="1763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  <w:lang w:val="id-ID"/>
              </w:rPr>
            </w:pPr>
            <w:r w:rsidRPr="00B37C3F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  <w:lang w:val="id-ID"/>
              </w:rPr>
            </w:pPr>
            <w:r w:rsidRPr="00B37C3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B37C3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B37C3F">
              <w:rPr>
                <w:rFonts w:ascii="Arial" w:hAnsi="Arial" w:cs="Arial"/>
                <w:sz w:val="22"/>
                <w:szCs w:val="22"/>
                <w:lang w:val="id-ID"/>
              </w:rPr>
              <w:t>Anjangsana Pengurus 3 Distrik dan Motivasi Bisnis UMKM 2022 bersama ICSB</w:t>
            </w:r>
          </w:p>
        </w:tc>
        <w:tc>
          <w:tcPr>
            <w:tcW w:w="2581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  <w:lang w:val="id-ID"/>
              </w:rPr>
            </w:pPr>
            <w:r w:rsidRPr="00B37C3F">
              <w:rPr>
                <w:rFonts w:ascii="Arial" w:hAnsi="Arial" w:cs="Arial"/>
                <w:sz w:val="22"/>
                <w:szCs w:val="22"/>
                <w:lang w:val="id-ID"/>
              </w:rPr>
              <w:t>Pendopo Putra Jambu Dsn.Candi Jatirejo Ngargoyoso</w:t>
            </w:r>
          </w:p>
        </w:tc>
        <w:tc>
          <w:tcPr>
            <w:tcW w:w="1763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DC2813" w:rsidRPr="0051570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Mendampingi Menteri Pertanian Peninjauan Persiapan Lokasi Kegiatan Tanam Kelapa Genjah</w:t>
            </w:r>
          </w:p>
        </w:tc>
        <w:tc>
          <w:tcPr>
            <w:tcW w:w="2581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Ds.Rejosari Gondangrejo</w:t>
            </w:r>
          </w:p>
        </w:tc>
        <w:tc>
          <w:tcPr>
            <w:tcW w:w="1763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51570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Menghadiri Turnamen Bola Voli Camat Ngargoyoso, dalam rangka Memperingati HUT RI Ke 77 Tahun 2022</w:t>
            </w:r>
          </w:p>
        </w:tc>
        <w:tc>
          <w:tcPr>
            <w:tcW w:w="2581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Lapangan Bola VolI Dusun Nglono, Desa Nglegok, Ngargoyoso</w:t>
            </w:r>
          </w:p>
        </w:tc>
        <w:tc>
          <w:tcPr>
            <w:tcW w:w="1763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51570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 xml:space="preserve">Closing Ceremony ASEAN Para Games (APG) XI 2022 </w:t>
            </w:r>
          </w:p>
        </w:tc>
        <w:tc>
          <w:tcPr>
            <w:tcW w:w="2581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Stadion Manahan, Surakarta</w:t>
            </w:r>
          </w:p>
        </w:tc>
        <w:tc>
          <w:tcPr>
            <w:tcW w:w="1763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51570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Pengesah</w:t>
            </w: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an Warga Baru Tingkat I PSHT Cabang Kra Tahun 1444 H/2022</w:t>
            </w:r>
          </w:p>
        </w:tc>
        <w:tc>
          <w:tcPr>
            <w:tcW w:w="2581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Sanggar Setia Hati Ranting Kerjo</w:t>
            </w:r>
          </w:p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 w:rsidRPr="00515709">
              <w:rPr>
                <w:rFonts w:ascii="Arial" w:hAnsi="Arial" w:cs="Arial"/>
                <w:sz w:val="22"/>
                <w:szCs w:val="22"/>
                <w:lang w:val="id-ID"/>
              </w:rPr>
              <w:t>Dsn.Duwet Karangrejo Kerjo</w:t>
            </w:r>
          </w:p>
        </w:tc>
        <w:tc>
          <w:tcPr>
            <w:tcW w:w="1763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51570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51570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753588" w:rsidRDefault="00753588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53588" w:rsidRDefault="00753588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53588" w:rsidRDefault="00753588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53588" w:rsidRDefault="00753588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Minggu, 07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</w:rPr>
            </w:pPr>
            <w:r w:rsidRPr="00F62D2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62D2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i/>
                <w:sz w:val="22"/>
                <w:szCs w:val="22"/>
                <w:lang w:val="id-ID"/>
              </w:rPr>
              <w:t>International Wellness Tourism Conference &amp; Festival</w:t>
            </w: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 xml:space="preserve"> (IWTCF)</w:t>
            </w:r>
          </w:p>
        </w:tc>
        <w:tc>
          <w:tcPr>
            <w:tcW w:w="2581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Alila Hotel, Solo</w:t>
            </w:r>
          </w:p>
        </w:tc>
        <w:tc>
          <w:tcPr>
            <w:tcW w:w="1763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62D2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Kejuaraan Karate HUT RI ke-77 se-Kab. Karanganyar Tahun 2022 bersama Dojo INKAI KODIM 0727</w:t>
            </w:r>
          </w:p>
        </w:tc>
        <w:tc>
          <w:tcPr>
            <w:tcW w:w="2581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F62D2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Pemateri Pembukaan “Muharram Fair” bersama Panitia Penyelenggara Lomba Khutbah se-Kab. Karanganyar</w:t>
            </w:r>
          </w:p>
        </w:tc>
        <w:tc>
          <w:tcPr>
            <w:tcW w:w="2581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Gedung Masjid 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F62D2A">
              <w:rPr>
                <w:rFonts w:ascii="Arial" w:hAnsi="Arial" w:cs="Arial"/>
                <w:sz w:val="22"/>
                <w:szCs w:val="22"/>
                <w:lang w:val="id-ID"/>
              </w:rPr>
              <w:t>ung Madaniyah Kra</w:t>
            </w:r>
          </w:p>
        </w:tc>
        <w:tc>
          <w:tcPr>
            <w:tcW w:w="1763" w:type="dxa"/>
            <w:vAlign w:val="center"/>
          </w:tcPr>
          <w:p w:rsidR="00DC2813" w:rsidRPr="00F62D2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E936D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dan Arahan Talkshow Pemuda Inspiratif dalam rangka Matesih Islamic Festival</w:t>
            </w:r>
          </w:p>
        </w:tc>
        <w:tc>
          <w:tcPr>
            <w:tcW w:w="2581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Kantor Kecamatan Matesih</w:t>
            </w:r>
          </w:p>
        </w:tc>
        <w:tc>
          <w:tcPr>
            <w:tcW w:w="1763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E936DC" w:rsidRDefault="00DC2813" w:rsidP="00DC2813">
            <w:pPr>
              <w:jc w:val="center"/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09.25</w:t>
            </w:r>
          </w:p>
        </w:tc>
        <w:tc>
          <w:tcPr>
            <w:tcW w:w="5023" w:type="dxa"/>
            <w:vAlign w:val="center"/>
          </w:tcPr>
          <w:p w:rsidR="00DC2813" w:rsidRPr="00E936D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Memberikan Sambutan “Sambut Mahasiswa Baru (SAMARU) oleh IMAKA UNS”</w:t>
            </w:r>
          </w:p>
        </w:tc>
        <w:tc>
          <w:tcPr>
            <w:tcW w:w="2581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Balai Desa Ngijo Kra</w:t>
            </w:r>
          </w:p>
        </w:tc>
        <w:tc>
          <w:tcPr>
            <w:tcW w:w="1763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E936D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Pawai Budaya Dalam Rangka Peringatan HUT RI ke 77 Karang Taruna Bhakti Karya Desa Kaling</w:t>
            </w:r>
          </w:p>
        </w:tc>
        <w:tc>
          <w:tcPr>
            <w:tcW w:w="2581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Lap.Desa Kaling Tasikmadu</w:t>
            </w:r>
          </w:p>
        </w:tc>
        <w:tc>
          <w:tcPr>
            <w:tcW w:w="1763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C2813" w:rsidRPr="00E936D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Final dan Grand Closing Rejosari Futsal Cup 2022</w:t>
            </w:r>
          </w:p>
        </w:tc>
        <w:tc>
          <w:tcPr>
            <w:tcW w:w="2581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Lap.Surgirejo Gayamdompo Kra</w:t>
            </w:r>
          </w:p>
        </w:tc>
        <w:tc>
          <w:tcPr>
            <w:tcW w:w="1763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E936D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E936D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E936D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08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95BD7" w:rsidRDefault="00DC2813" w:rsidP="00DC2813">
            <w:pPr>
              <w:rPr>
                <w:rFonts w:ascii="Arial" w:hAnsi="Arial" w:cs="Arial"/>
              </w:rPr>
            </w:pPr>
            <w:r w:rsidRPr="00A95BD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A95BD7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A95BD7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Lomba Volly antar OPD se Kabupaten Karanganyar</w:t>
            </w:r>
          </w:p>
        </w:tc>
        <w:tc>
          <w:tcPr>
            <w:tcW w:w="2581" w:type="dxa"/>
            <w:vAlign w:val="center"/>
          </w:tcPr>
          <w:p w:rsidR="00DC2813" w:rsidRPr="00A95BD7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 Kra</w:t>
            </w:r>
          </w:p>
        </w:tc>
        <w:tc>
          <w:tcPr>
            <w:tcW w:w="1763" w:type="dxa"/>
            <w:vAlign w:val="center"/>
          </w:tcPr>
          <w:p w:rsidR="00DC2813" w:rsidRPr="00A95BD7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F702E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Memberikan Pembinaan sekaligus Penyerahan SK Penugasan dan Pembinaan bagi Guru TK PNS di Lingkungan Disdikbud</w:t>
            </w:r>
          </w:p>
        </w:tc>
        <w:tc>
          <w:tcPr>
            <w:tcW w:w="2581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Aula Disdikbud</w:t>
            </w:r>
          </w:p>
        </w:tc>
        <w:tc>
          <w:tcPr>
            <w:tcW w:w="1763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F702E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Serah Terima Mahasiswa KKN-PMM Universitas Tunas Pembangunan Surakarta (UTP) Tahun 2022 dengan Tema “Membangun Karanganyar dari Desa melalui Pesona KKN UTP”</w:t>
            </w:r>
          </w:p>
        </w:tc>
        <w:tc>
          <w:tcPr>
            <w:tcW w:w="2581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F702E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Melantik Pramuka Garuda Penggalang</w:t>
            </w:r>
          </w:p>
        </w:tc>
        <w:tc>
          <w:tcPr>
            <w:tcW w:w="2581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Graha PGRI Kra</w:t>
            </w:r>
          </w:p>
        </w:tc>
        <w:tc>
          <w:tcPr>
            <w:tcW w:w="1763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F702E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Audiensi dan Rakor Kegiatan RegSosEk Tahap I Kab. Karanganyar Tahun 2022</w:t>
            </w:r>
          </w:p>
        </w:tc>
        <w:tc>
          <w:tcPr>
            <w:tcW w:w="2581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 w:rsidRPr="00F702E4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F702E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F702E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F702E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09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</w:rPr>
            </w:pPr>
            <w:r w:rsidRPr="007A20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7A20C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Kolam renang Tirta Arum Dalam Rangka Memperingati Hari Kemerdekaan RI ke 77 bersama Pemerintah Desa Waru</w:t>
            </w:r>
          </w:p>
        </w:tc>
        <w:tc>
          <w:tcPr>
            <w:tcW w:w="2581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Kolam Renang Tirta Arum Ds.Waru Kebakkramat</w:t>
            </w:r>
          </w:p>
        </w:tc>
        <w:tc>
          <w:tcPr>
            <w:tcW w:w="1763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7A20C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Seminar Kebangsaan Ikatan Tunanetra Muslim Indonesia Jateng</w:t>
            </w:r>
          </w:p>
        </w:tc>
        <w:tc>
          <w:tcPr>
            <w:tcW w:w="2581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Gedung PPRBM Prof. Dr. Soeharso Yayasan Pembina Anak Cacat Nasional Paulan Colomadu</w:t>
            </w:r>
          </w:p>
        </w:tc>
        <w:tc>
          <w:tcPr>
            <w:tcW w:w="1763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7A20C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Permohonan Menghadap dari PAKASA untuk Mohon Doa Restu atas Keberangkatan Tampil Seni Buda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ya pada HUT Kab.Ponorogo ke 526</w:t>
            </w: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h</w:t>
            </w:r>
          </w:p>
        </w:tc>
        <w:tc>
          <w:tcPr>
            <w:tcW w:w="2581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7A20C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Memberikan Sambutan Lokakarya Pengantin Lereng Lawu Karanganyar Tahun 2022 bersama HARPI Melati</w:t>
            </w:r>
          </w:p>
        </w:tc>
        <w:tc>
          <w:tcPr>
            <w:tcW w:w="2581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 w:rsidRPr="007A20C6">
              <w:rPr>
                <w:rFonts w:ascii="Arial" w:hAnsi="Arial" w:cs="Arial"/>
                <w:sz w:val="22"/>
                <w:szCs w:val="22"/>
                <w:lang w:val="id-ID"/>
              </w:rPr>
              <w:t>Aula Disdikbud</w:t>
            </w:r>
          </w:p>
        </w:tc>
        <w:tc>
          <w:tcPr>
            <w:tcW w:w="1763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7A20C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Audiensi dari IPNU dan IPPNU Cab.Karanganyar</w:t>
            </w:r>
          </w:p>
        </w:tc>
        <w:tc>
          <w:tcPr>
            <w:tcW w:w="2581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7A20C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Konferensi Perpustakaan Digital Indonesia ke 13 (Und dari Rektor UNS)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Sumaryo Grand Ballroom </w:t>
            </w:r>
          </w:p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The Sunan Hotel solo</w:t>
            </w:r>
          </w:p>
        </w:tc>
        <w:tc>
          <w:tcPr>
            <w:tcW w:w="1763" w:type="dxa"/>
            <w:vAlign w:val="center"/>
          </w:tcPr>
          <w:p w:rsidR="00DC2813" w:rsidRPr="007A20C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FF380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Rabu, 10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</w:rPr>
            </w:pPr>
            <w:r w:rsidRPr="00CF72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CF72E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Memperingati Harvetnas Tahun 2022 dan HUT PIVERI ke 58 Tahun 2022</w:t>
            </w:r>
          </w:p>
        </w:tc>
        <w:tc>
          <w:tcPr>
            <w:tcW w:w="2581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C2813" w:rsidRPr="00CF72E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Pengesahan dan Pengukuhan Dewan Kehormatan, Dewan Penasehat, Dewan Pertimbangan dan Dewan Pengurus KADIN Jateng Masa Bakti 2022-2027</w:t>
            </w:r>
          </w:p>
        </w:tc>
        <w:tc>
          <w:tcPr>
            <w:tcW w:w="2581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Majapahit Convention Ballroom</w:t>
            </w:r>
          </w:p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Jl. Majapahit No. 168, Semarang</w:t>
            </w:r>
          </w:p>
        </w:tc>
        <w:tc>
          <w:tcPr>
            <w:tcW w:w="1763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C2813" w:rsidRPr="00CF72E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Konferensi Pers SangiRUN Night Trail</w:t>
            </w:r>
          </w:p>
        </w:tc>
        <w:tc>
          <w:tcPr>
            <w:tcW w:w="2581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 w:rsidRPr="00CF72EA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CF72E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CF72E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11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</w:rPr>
            </w:pPr>
            <w:r w:rsidRPr="00AE64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  <w:lang w:val="id-ID"/>
              </w:rPr>
            </w:pPr>
            <w:r w:rsidRPr="00AE6441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AE644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E6441">
              <w:rPr>
                <w:rFonts w:ascii="Arial" w:hAnsi="Arial" w:cs="Arial"/>
                <w:sz w:val="22"/>
                <w:szCs w:val="22"/>
                <w:lang w:val="id-ID"/>
              </w:rPr>
              <w:t>Memberangkatkan Jalan Sehat Dalam Rangka Peringatan HUT ke 77 Kemerdekaan RI Kecamatan Karangpandan</w:t>
            </w:r>
          </w:p>
        </w:tc>
        <w:tc>
          <w:tcPr>
            <w:tcW w:w="2581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  <w:lang w:val="id-ID"/>
              </w:rPr>
            </w:pPr>
            <w:r w:rsidRPr="00AE6441">
              <w:rPr>
                <w:rFonts w:ascii="Arial" w:hAnsi="Arial" w:cs="Arial"/>
                <w:sz w:val="22"/>
                <w:szCs w:val="22"/>
                <w:lang w:val="id-ID"/>
              </w:rPr>
              <w:t>Terminal Wisata Makuthoromo Karangpandan</w:t>
            </w:r>
          </w:p>
        </w:tc>
        <w:tc>
          <w:tcPr>
            <w:tcW w:w="1763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  <w:lang w:val="id-ID"/>
              </w:rPr>
            </w:pPr>
            <w:r w:rsidRPr="00AE644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  <w:lang w:val="id-ID"/>
              </w:rPr>
            </w:pPr>
            <w:r w:rsidRPr="00AE644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AE644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E6441">
              <w:rPr>
                <w:rFonts w:ascii="Arial" w:hAnsi="Arial" w:cs="Arial"/>
                <w:sz w:val="22"/>
                <w:szCs w:val="22"/>
                <w:lang w:val="id-ID"/>
              </w:rPr>
              <w:t>Anjangsana ke Keluarga Perintis Kemerdekaan RI di Kab. Karanganyar</w:t>
            </w:r>
          </w:p>
        </w:tc>
        <w:tc>
          <w:tcPr>
            <w:tcW w:w="2581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  <w:lang w:val="id-ID"/>
              </w:rPr>
            </w:pPr>
            <w:r w:rsidRPr="00AE644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DC2813" w:rsidRPr="00AE644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93E83" w:rsidRDefault="00DC2813" w:rsidP="00DC2813">
            <w:pPr>
              <w:rPr>
                <w:rFonts w:ascii="Arial" w:hAnsi="Arial" w:cs="Arial"/>
                <w:lang w:val="id-ID"/>
              </w:rPr>
            </w:pPr>
            <w:r w:rsidRPr="00893E8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A122DB" w:rsidRDefault="00DC2813" w:rsidP="00DC2813">
            <w:pPr>
              <w:rPr>
                <w:rFonts w:ascii="Arial" w:hAnsi="Arial" w:cs="Arial"/>
                <w:lang w:val="id-ID"/>
              </w:rPr>
            </w:pPr>
            <w:r w:rsidRPr="00A122D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A122DB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122DB">
              <w:rPr>
                <w:rFonts w:ascii="Arial" w:hAnsi="Arial" w:cs="Arial"/>
                <w:sz w:val="22"/>
                <w:szCs w:val="22"/>
                <w:lang w:val="id-ID"/>
              </w:rPr>
              <w:t>Menyaksikan Flashmop Tari Krentegsih yang ditarikan 375 Penari Terdiri Dari Siswa SD, SMP, SMKN se Matesih, TP PKK Matesih, Kel.Senam dan Seniman Matesih</w:t>
            </w:r>
          </w:p>
        </w:tc>
        <w:tc>
          <w:tcPr>
            <w:tcW w:w="2581" w:type="dxa"/>
            <w:vAlign w:val="center"/>
          </w:tcPr>
          <w:p w:rsidR="00DC2813" w:rsidRPr="00A122DB" w:rsidRDefault="00DC2813" w:rsidP="00DC2813">
            <w:pPr>
              <w:rPr>
                <w:rFonts w:ascii="Arial" w:hAnsi="Arial" w:cs="Arial"/>
                <w:lang w:val="id-ID"/>
              </w:rPr>
            </w:pPr>
            <w:r w:rsidRPr="00A122DB">
              <w:rPr>
                <w:rFonts w:ascii="Arial" w:hAnsi="Arial" w:cs="Arial"/>
                <w:sz w:val="22"/>
                <w:szCs w:val="22"/>
                <w:lang w:val="id-ID"/>
              </w:rPr>
              <w:t>Terminal Pasar Matesih</w:t>
            </w:r>
          </w:p>
        </w:tc>
        <w:tc>
          <w:tcPr>
            <w:tcW w:w="1763" w:type="dxa"/>
            <w:vAlign w:val="center"/>
          </w:tcPr>
          <w:p w:rsidR="00DC2813" w:rsidRPr="00A122DB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893E83" w:rsidRDefault="00DC2813" w:rsidP="00DC2813">
            <w:pPr>
              <w:rPr>
                <w:rFonts w:ascii="Arial" w:hAnsi="Arial" w:cs="Arial"/>
                <w:lang w:val="id-ID"/>
              </w:rPr>
            </w:pPr>
            <w:r w:rsidRPr="00893E8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893E8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93E83">
              <w:rPr>
                <w:rFonts w:ascii="Arial" w:hAnsi="Arial" w:cs="Arial"/>
                <w:sz w:val="22"/>
                <w:szCs w:val="22"/>
                <w:lang w:val="id-ID"/>
              </w:rPr>
              <w:t>Penerimaan Mahasiswa KKN Univet Bangun Nusantara Sukoharjo</w:t>
            </w:r>
          </w:p>
        </w:tc>
        <w:tc>
          <w:tcPr>
            <w:tcW w:w="2581" w:type="dxa"/>
            <w:vAlign w:val="center"/>
          </w:tcPr>
          <w:p w:rsidR="00DC2813" w:rsidRPr="00BC223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  <w:r w:rsidRPr="00893E83">
              <w:rPr>
                <w:rFonts w:ascii="Arial" w:hAnsi="Arial" w:cs="Arial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1763" w:type="dxa"/>
            <w:vAlign w:val="center"/>
          </w:tcPr>
          <w:p w:rsidR="00DC2813" w:rsidRPr="00893E8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DC2813" w:rsidRPr="0035461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Pengarahan Persiapan Pencairan Bantuan Keuangan untuk Pembangunan Sarana dan Prasarana Desa Tahun 2022 Tahap I</w:t>
            </w:r>
          </w:p>
        </w:tc>
        <w:tc>
          <w:tcPr>
            <w:tcW w:w="2581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35461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>Pekan Seni dan Budaya dalam rangka HUT Kab. Ponorogo ke-526 (Dimeriahkan dengan Tarian Kolosal Naya Genggong dan Sabdo Palon dari Karanganyar)</w:t>
            </w:r>
          </w:p>
        </w:tc>
        <w:tc>
          <w:tcPr>
            <w:tcW w:w="2581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>Panggung Utama Alun-alun Kab. Ponorogo</w:t>
            </w:r>
          </w:p>
        </w:tc>
        <w:tc>
          <w:tcPr>
            <w:tcW w:w="1763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7B676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Menyaksikan Final Sepak Bola Antar OPD dan Eksibisi Kesebelasan Forkopimda VS DPRD Kab.Kra</w:t>
            </w:r>
          </w:p>
        </w:tc>
        <w:tc>
          <w:tcPr>
            <w:tcW w:w="2581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Lap.RM.Said Kra</w:t>
            </w:r>
          </w:p>
        </w:tc>
        <w:tc>
          <w:tcPr>
            <w:tcW w:w="1763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7B676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Memberikan Sambutan Grand Final Pemilihan Putra Putri Lawu Duta Wisata Kab. Karanganyar Tahun 2022</w:t>
            </w:r>
          </w:p>
        </w:tc>
        <w:tc>
          <w:tcPr>
            <w:tcW w:w="2581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Gedung Teater Bhineka Tunggal Ika Kra</w:t>
            </w:r>
          </w:p>
        </w:tc>
        <w:tc>
          <w:tcPr>
            <w:tcW w:w="1763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7B676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Bersih DusunTeken Desa Kaliwuluh</w:t>
            </w:r>
          </w:p>
        </w:tc>
        <w:tc>
          <w:tcPr>
            <w:tcW w:w="2581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Dsn.Teken Kaliwuluh Kebakkramat</w:t>
            </w:r>
          </w:p>
        </w:tc>
        <w:tc>
          <w:tcPr>
            <w:tcW w:w="1763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7B676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Jumat, 12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</w:rPr>
            </w:pPr>
            <w:r w:rsidRPr="007B1B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35461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sekaligus </w:t>
            </w: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 xml:space="preserve">Memberangkatkan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Peserta </w:t>
            </w: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 xml:space="preserve">Jalan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Santai</w:t>
            </w: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 xml:space="preserve"> Kec.Kerjo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dalam rangka Memperingati HUT Kemerdekaan RI</w:t>
            </w:r>
          </w:p>
        </w:tc>
        <w:tc>
          <w:tcPr>
            <w:tcW w:w="2581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Halaman </w:t>
            </w: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>Kec.Kerjo</w:t>
            </w:r>
          </w:p>
        </w:tc>
        <w:tc>
          <w:tcPr>
            <w:tcW w:w="1763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B3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7B1B3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dan Memberangkatkan Peserta Jalan Sehat sekaligus Senam Bersama dalam rangka Peringatan HUT ke-77 Kemerdekaan RI Tahun 2022 Kec. Tasikmadu</w:t>
            </w:r>
          </w:p>
        </w:tc>
        <w:tc>
          <w:tcPr>
            <w:tcW w:w="2581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Desa Ngijo, Tasikmadu</w:t>
            </w:r>
          </w:p>
        </w:tc>
        <w:tc>
          <w:tcPr>
            <w:tcW w:w="1763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354619" w:rsidRDefault="00DC2813" w:rsidP="00DC2813">
            <w:pPr>
              <w:rPr>
                <w:rFonts w:ascii="Arial" w:hAnsi="Arial" w:cs="Arial"/>
                <w:lang w:val="id-ID"/>
              </w:rPr>
            </w:pPr>
            <w:r w:rsidRPr="0035461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Memberangkatkan Jalan Sehat dalam rangka Peringatan HUT ke-77 Kemerdekaan RI Tahun 2022 Kec. Jaten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Kantor Kec. Jaten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476D83" w:rsidRDefault="00DC2813" w:rsidP="00DC2813">
            <w:pPr>
              <w:rPr>
                <w:rFonts w:ascii="Arial" w:hAnsi="Arial" w:cs="Arial"/>
                <w:lang w:val="id-ID"/>
              </w:rPr>
            </w:pPr>
            <w:r w:rsidRPr="00476D8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Menyaksikan Pertandingan Tenis Lapangan dalam rangka Peringatan HUT ke-77 Kemerdekaan RI 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Tenis Pendopo Rumdin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C2813" w:rsidRPr="00D101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Gerakan Nasional Pengendalian Inflasi Pangan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Bank Indonesia</w:t>
            </w:r>
          </w:p>
        </w:tc>
        <w:tc>
          <w:tcPr>
            <w:tcW w:w="2581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C2813" w:rsidRPr="00D101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Laga Amal Trofeo Cup (Nava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Hotel VS Forkopimda VS</w:t>
            </w: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 xml:space="preserve"> Humas Kra)</w:t>
            </w:r>
          </w:p>
        </w:tc>
        <w:tc>
          <w:tcPr>
            <w:tcW w:w="2581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GOR.RM.Said Kra</w:t>
            </w:r>
          </w:p>
        </w:tc>
        <w:tc>
          <w:tcPr>
            <w:tcW w:w="1763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vAlign w:val="center"/>
          </w:tcPr>
          <w:p w:rsidR="00DC2813" w:rsidRPr="007B1B3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Pengarahan Rapat Pleno Panitia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Muktamar Muhammadiyah dan ‘Aisyiyah ke-48 </w:t>
            </w:r>
          </w:p>
        </w:tc>
        <w:tc>
          <w:tcPr>
            <w:tcW w:w="2581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Aula Utama Edutorium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KH. Ahmad Dahlan UMS</w:t>
            </w:r>
          </w:p>
        </w:tc>
        <w:tc>
          <w:tcPr>
            <w:tcW w:w="1763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D388B" w:rsidRDefault="00DC2813" w:rsidP="00DC2813">
            <w:pPr>
              <w:rPr>
                <w:rFonts w:ascii="Arial" w:hAnsi="Arial" w:cs="Arial"/>
                <w:lang w:val="id-ID"/>
              </w:rPr>
            </w:pPr>
            <w:r w:rsidRPr="00DD388B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7" w:type="dxa"/>
            <w:vAlign w:val="center"/>
          </w:tcPr>
          <w:p w:rsidR="00DC2813" w:rsidRPr="00DD388B" w:rsidRDefault="00DC2813" w:rsidP="00DC2813">
            <w:pPr>
              <w:rPr>
                <w:rFonts w:ascii="Arial" w:hAnsi="Arial" w:cs="Arial"/>
                <w:lang w:val="id-ID"/>
              </w:rPr>
            </w:pPr>
            <w:r w:rsidRPr="00DD388B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vAlign w:val="center"/>
          </w:tcPr>
          <w:p w:rsidR="00DC2813" w:rsidRPr="00DD388B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D388B">
              <w:rPr>
                <w:rFonts w:ascii="Arial" w:hAnsi="Arial" w:cs="Arial"/>
                <w:sz w:val="22"/>
                <w:szCs w:val="22"/>
                <w:lang w:val="id-ID"/>
              </w:rPr>
              <w:t>Kick Off Lomba Badminton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DD388B">
              <w:rPr>
                <w:rFonts w:ascii="Arial" w:hAnsi="Arial" w:cs="Arial"/>
                <w:sz w:val="22"/>
                <w:szCs w:val="22"/>
                <w:lang w:val="id-ID"/>
              </w:rPr>
              <w:t>bersama Tribun</w:t>
            </w:r>
          </w:p>
        </w:tc>
        <w:tc>
          <w:tcPr>
            <w:tcW w:w="2581" w:type="dxa"/>
            <w:vAlign w:val="center"/>
          </w:tcPr>
          <w:p w:rsidR="00DC2813" w:rsidRPr="00DD388B" w:rsidRDefault="00DC2813" w:rsidP="00DC2813">
            <w:pPr>
              <w:rPr>
                <w:rFonts w:ascii="Arial" w:hAnsi="Arial" w:cs="Arial"/>
                <w:lang w:val="id-ID"/>
              </w:rPr>
            </w:pPr>
            <w:r w:rsidRPr="00DD388B">
              <w:rPr>
                <w:rFonts w:ascii="Arial" w:hAnsi="Arial" w:cs="Arial"/>
                <w:sz w:val="22"/>
                <w:szCs w:val="22"/>
                <w:lang w:val="id-ID"/>
              </w:rPr>
              <w:t>Gd.Badminton Tanujayan Ds.Gawanan Colomadu</w:t>
            </w:r>
          </w:p>
        </w:tc>
        <w:tc>
          <w:tcPr>
            <w:tcW w:w="1763" w:type="dxa"/>
            <w:vAlign w:val="center"/>
          </w:tcPr>
          <w:p w:rsidR="00DC2813" w:rsidRPr="00DD388B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476D83" w:rsidRDefault="00DC2813" w:rsidP="00DC2813">
            <w:pPr>
              <w:rPr>
                <w:rFonts w:ascii="Arial" w:hAnsi="Arial" w:cs="Arial"/>
                <w:lang w:val="id-ID"/>
              </w:rPr>
            </w:pPr>
            <w:r w:rsidRPr="00476D83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vAlign w:val="center"/>
          </w:tcPr>
          <w:p w:rsidR="00DC2813" w:rsidRPr="00476D8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476D83">
              <w:rPr>
                <w:rFonts w:ascii="Arial" w:hAnsi="Arial" w:cs="Arial"/>
                <w:sz w:val="22"/>
                <w:szCs w:val="22"/>
                <w:lang w:val="id-ID"/>
              </w:rPr>
              <w:t>Grand Final Pemilihan Duta Wisata Kab.Kra</w:t>
            </w:r>
          </w:p>
        </w:tc>
        <w:tc>
          <w:tcPr>
            <w:tcW w:w="2581" w:type="dxa"/>
            <w:vAlign w:val="center"/>
          </w:tcPr>
          <w:p w:rsidR="00DC2813" w:rsidRPr="00476D83" w:rsidRDefault="00DC2813" w:rsidP="00DC2813">
            <w:pPr>
              <w:rPr>
                <w:rFonts w:ascii="Arial" w:hAnsi="Arial" w:cs="Arial"/>
                <w:lang w:val="id-ID"/>
              </w:rPr>
            </w:pPr>
            <w:r w:rsidRPr="00476D83">
              <w:rPr>
                <w:rFonts w:ascii="Arial" w:hAnsi="Arial" w:cs="Arial"/>
                <w:sz w:val="22"/>
                <w:szCs w:val="22"/>
                <w:lang w:val="id-ID"/>
              </w:rPr>
              <w:t>Gedung Teater Bhineka</w:t>
            </w:r>
          </w:p>
        </w:tc>
        <w:tc>
          <w:tcPr>
            <w:tcW w:w="1763" w:type="dxa"/>
            <w:vAlign w:val="center"/>
          </w:tcPr>
          <w:p w:rsidR="00DC2813" w:rsidRPr="00476D8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B1B3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Warga Gedangan Kanten</w:t>
            </w:r>
          </w:p>
        </w:tc>
        <w:tc>
          <w:tcPr>
            <w:tcW w:w="2581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Kanten, RT.01/07 Sroyo Jaten</w:t>
            </w:r>
          </w:p>
        </w:tc>
        <w:tc>
          <w:tcPr>
            <w:tcW w:w="1763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B6749" w:rsidRDefault="00DC2813" w:rsidP="00DC2813">
            <w:pPr>
              <w:rPr>
                <w:rFonts w:ascii="Arial" w:hAnsi="Arial" w:cs="Arial"/>
                <w:lang w:val="id-ID"/>
              </w:rPr>
            </w:pPr>
            <w:r w:rsidRPr="000B6749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B3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7B1B3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B1B36">
              <w:rPr>
                <w:rFonts w:ascii="Arial" w:hAnsi="Arial" w:cs="Arial"/>
                <w:sz w:val="22"/>
                <w:szCs w:val="22"/>
                <w:lang w:val="id-ID"/>
              </w:rPr>
              <w:t>Bersih Dusun Getasan</w:t>
            </w:r>
          </w:p>
        </w:tc>
        <w:tc>
          <w:tcPr>
            <w:tcW w:w="2581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B36">
              <w:rPr>
                <w:rFonts w:ascii="Arial" w:hAnsi="Arial" w:cs="Arial"/>
                <w:sz w:val="22"/>
                <w:szCs w:val="22"/>
                <w:lang w:val="id-ID"/>
              </w:rPr>
              <w:t>Gd.Pertemuan Dsn.Getasan Kaling Tasikmadu</w:t>
            </w:r>
          </w:p>
        </w:tc>
        <w:tc>
          <w:tcPr>
            <w:tcW w:w="1763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7B1B3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Bulukerto dan Pagelaran Wayang Kulit</w:t>
            </w:r>
          </w:p>
        </w:tc>
        <w:tc>
          <w:tcPr>
            <w:tcW w:w="2581" w:type="dxa"/>
            <w:vAlign w:val="center"/>
          </w:tcPr>
          <w:p w:rsidR="00DC2813" w:rsidRPr="007B1B3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Pertemuan Dusun Bulukerto, Desa Sewurejo, Mojogedang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Bakalan dan Pagelaran Wayang Kulit dengan Lakon Tri Margo Joyo dan Sri Mulih, Dalang Ki Sutarmo (Kades Wukirsawit)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Rumah Bp. Sardi Bakalan RT.02/01 Ngadirejo, Mojogedang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13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A1064" w:rsidRDefault="00DC2813" w:rsidP="00DC2813">
            <w:pPr>
              <w:rPr>
                <w:rFonts w:ascii="Arial" w:hAnsi="Arial" w:cs="Arial"/>
              </w:rPr>
            </w:pPr>
            <w:r w:rsidRPr="00AA106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AA106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AA106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Memperingati HUT Kemerdekaan RI ke 77 bersama DPK PPNI RSUD Kra</w:t>
            </w:r>
          </w:p>
        </w:tc>
        <w:tc>
          <w:tcPr>
            <w:tcW w:w="2581" w:type="dxa"/>
            <w:vAlign w:val="center"/>
          </w:tcPr>
          <w:p w:rsidR="00DC2813" w:rsidRPr="00AA106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RSUD Kab.Kra</w:t>
            </w:r>
          </w:p>
        </w:tc>
        <w:tc>
          <w:tcPr>
            <w:tcW w:w="1763" w:type="dxa"/>
            <w:vAlign w:val="center"/>
          </w:tcPr>
          <w:p w:rsidR="00DC2813" w:rsidRPr="00AA106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C2813" w:rsidRPr="00FF380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Memberikan Sambutan Muscab DHC BPK 45 Kab.Kra</w:t>
            </w:r>
          </w:p>
        </w:tc>
        <w:tc>
          <w:tcPr>
            <w:tcW w:w="2581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Aula Kantor PMI Kra</w:t>
            </w:r>
          </w:p>
        </w:tc>
        <w:tc>
          <w:tcPr>
            <w:tcW w:w="1763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FF380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Pertandingan Eksibisi Tenis Lapangan dan Bulutangkis antara Tim Bupati Kra &amp; Tim PD Perpamsi Jateng</w:t>
            </w:r>
          </w:p>
        </w:tc>
        <w:tc>
          <w:tcPr>
            <w:tcW w:w="2581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Rumdin Bupati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FF380A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Memberikan Sambutan sekaligus Membuka Pelatihan Membatik dan Lomba Mewarnai bersama Mahasiswa Kriya Seni UNS, Paguyuban Seniman dan Difabel Indonesia &amp; SLB se-Kabupaten Karanganyar</w:t>
            </w:r>
          </w:p>
        </w:tc>
        <w:tc>
          <w:tcPr>
            <w:tcW w:w="2581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  <w:r w:rsidRPr="00FF380A">
              <w:rPr>
                <w:rFonts w:ascii="Arial" w:hAnsi="Arial" w:cs="Arial"/>
                <w:sz w:val="22"/>
                <w:szCs w:val="22"/>
                <w:lang w:val="id-ID"/>
              </w:rPr>
              <w:t>Green Resto Bejen</w:t>
            </w:r>
          </w:p>
        </w:tc>
        <w:tc>
          <w:tcPr>
            <w:tcW w:w="1763" w:type="dxa"/>
            <w:vAlign w:val="center"/>
          </w:tcPr>
          <w:p w:rsidR="00DC2813" w:rsidRPr="00FF380A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B676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Pagelaran Wayang Kulit Dalang Ki Tantut Sutanto dalam rangka Memperingati HUT Paguyuban Masyarakat Solo Riau (PAMOR) ke-5</w:t>
            </w:r>
          </w:p>
        </w:tc>
        <w:tc>
          <w:tcPr>
            <w:tcW w:w="2581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 w:rsidRPr="007B6766">
              <w:rPr>
                <w:rFonts w:ascii="Arial" w:hAnsi="Arial" w:cs="Arial"/>
                <w:sz w:val="22"/>
                <w:szCs w:val="22"/>
                <w:lang w:val="id-ID"/>
              </w:rPr>
              <w:t>Padepokan Karang Kadempel PAMOR (Pendopo Omah Joglo Bp.Tugimin) Jl.Pertanian-Simpang Ardat Pekanbaru, Riau</w:t>
            </w:r>
          </w:p>
        </w:tc>
        <w:tc>
          <w:tcPr>
            <w:tcW w:w="1763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B676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dan Petunjuk bagi Pengembangan Fotografi di Karanganyar Khususnya dan Jawa Tengah Jawa Timur Umumnya bersama FAFI-AFOKA (Asosiasi Fotografi Kra)</w:t>
            </w:r>
          </w:p>
        </w:tc>
        <w:tc>
          <w:tcPr>
            <w:tcW w:w="2581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WCS Sumberbulu Pendem Mojogedang</w:t>
            </w:r>
          </w:p>
        </w:tc>
        <w:tc>
          <w:tcPr>
            <w:tcW w:w="1763" w:type="dxa"/>
            <w:vAlign w:val="center"/>
          </w:tcPr>
          <w:p w:rsidR="00DC2813" w:rsidRPr="007B676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B106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Pagelaran Wayang Kulit 40 Tahun Pondok Pesantren Modern Islam Assalaam </w:t>
            </w:r>
          </w:p>
        </w:tc>
        <w:tc>
          <w:tcPr>
            <w:tcW w:w="2581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Parkir Kampus PPMI Assalaam, Kartasura, Sukoharjo</w:t>
            </w:r>
          </w:p>
        </w:tc>
        <w:tc>
          <w:tcPr>
            <w:tcW w:w="1763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B106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Cukai Rokok melalui Pertunjukkan Kesenian ‘Pecas Ndahe dan Damara De’</w:t>
            </w:r>
          </w:p>
        </w:tc>
        <w:tc>
          <w:tcPr>
            <w:tcW w:w="2581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Bhineka Tunggal Ika</w:t>
            </w:r>
          </w:p>
        </w:tc>
        <w:tc>
          <w:tcPr>
            <w:tcW w:w="1763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7B106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>Menjadi Narasumber Sarasehan dan Pembina Renungan Ulang Janji Hari Pramuka ke-61 Tahun 2022 dengan Tema “Kemandirian Gerakan Pramuka di Kab. Karanganyar”</w:t>
            </w:r>
          </w:p>
        </w:tc>
        <w:tc>
          <w:tcPr>
            <w:tcW w:w="2581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>Pendopo Tri Manunggal Malanggaten, Kebakkramat</w:t>
            </w:r>
          </w:p>
        </w:tc>
        <w:tc>
          <w:tcPr>
            <w:tcW w:w="1763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7B106C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 Sambutan serta Mengawali Sebaran Apem Upacara Adat Wahyu Kliyu</w:t>
            </w:r>
          </w:p>
        </w:tc>
        <w:tc>
          <w:tcPr>
            <w:tcW w:w="2581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Bp.Rakino,S.Pd., RT.23/09 Kendal Lor Jatipuro</w:t>
            </w:r>
          </w:p>
        </w:tc>
        <w:tc>
          <w:tcPr>
            <w:tcW w:w="1763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7B106C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14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9A65A1" w:rsidTr="00DC2813">
        <w:trPr>
          <w:trHeight w:val="125"/>
        </w:trPr>
        <w:tc>
          <w:tcPr>
            <w:tcW w:w="677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</w:rPr>
            </w:pPr>
            <w:r w:rsidRPr="009A65A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9A65A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t xml:space="preserve">Jalan Santai Warga dan Karang Taruna </w:t>
            </w: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Kasatriyan Manggis Blok 15 </w:t>
            </w:r>
          </w:p>
        </w:tc>
        <w:tc>
          <w:tcPr>
            <w:tcW w:w="2581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Halaman Rumah Ibu Hj </w:t>
            </w: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Umi Mukaromah Manggis Blok 15, RT.02/10 Lalung Kra</w:t>
            </w:r>
          </w:p>
        </w:tc>
        <w:tc>
          <w:tcPr>
            <w:tcW w:w="1763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9A65A1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2.</w:t>
            </w:r>
          </w:p>
        </w:tc>
        <w:tc>
          <w:tcPr>
            <w:tcW w:w="83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D101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Jalan Sehat dan Senam Bersama Karangtaruna Kelurahan Karanganyar                                       </w:t>
            </w:r>
          </w:p>
        </w:tc>
        <w:tc>
          <w:tcPr>
            <w:tcW w:w="2581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9A65A1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D101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Jalan Sehat dan Senam Sehat Bersama Karang Taruna Karya Mahatwa Bhakti Lingkungan Wonorejo</w:t>
            </w:r>
          </w:p>
        </w:tc>
        <w:tc>
          <w:tcPr>
            <w:tcW w:w="2581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Lap.Voli, RT.03/17 Wonorejo Bejen Kra</w:t>
            </w:r>
          </w:p>
        </w:tc>
        <w:tc>
          <w:tcPr>
            <w:tcW w:w="1763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9A65A1" w:rsidTr="00DC2813">
        <w:trPr>
          <w:trHeight w:val="125"/>
        </w:trPr>
        <w:tc>
          <w:tcPr>
            <w:tcW w:w="677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  <w:r w:rsidRPr="00806D72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806D7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06D72">
              <w:rPr>
                <w:rFonts w:ascii="Arial" w:hAnsi="Arial" w:cs="Arial"/>
                <w:sz w:val="22"/>
                <w:szCs w:val="22"/>
                <w:lang w:val="id-ID"/>
              </w:rPr>
              <w:t>Jalan Sehat Memperingati HUT Kemerdekaan RI ke 77 bersama Karang Taruna Wijaya Kusuma Dusun Ngijo Tengah</w:t>
            </w:r>
          </w:p>
        </w:tc>
        <w:tc>
          <w:tcPr>
            <w:tcW w:w="2581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  <w:r w:rsidRPr="00806D72">
              <w:rPr>
                <w:rFonts w:ascii="Arial" w:hAnsi="Arial" w:cs="Arial"/>
                <w:sz w:val="22"/>
                <w:szCs w:val="22"/>
                <w:lang w:val="id-ID"/>
              </w:rPr>
              <w:t xml:space="preserve">Selatan Masjid As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Syarif Dsn.Ngijo Tengah RT.01/II</w:t>
            </w:r>
            <w:r w:rsidRPr="00806D72">
              <w:rPr>
                <w:rFonts w:ascii="Arial" w:hAnsi="Arial" w:cs="Arial"/>
                <w:sz w:val="22"/>
                <w:szCs w:val="22"/>
                <w:lang w:val="id-ID"/>
              </w:rPr>
              <w:t xml:space="preserve"> Ngijo Tasikmadu</w:t>
            </w:r>
          </w:p>
        </w:tc>
        <w:tc>
          <w:tcPr>
            <w:tcW w:w="1763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806D7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Senam Sehat Bersama Warga Pokoh Baru RT 03/RW 07 dan Lomba-lomba dalam rangka Memperingati HUT ke-77 Kemerdekaan RI</w:t>
            </w:r>
          </w:p>
        </w:tc>
        <w:tc>
          <w:tcPr>
            <w:tcW w:w="2581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Joglo Pokoh Baru RT 03/ RW 07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Warga Pokoh RW 006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Pokoh RW 006 (Barat Masjid Al-Hidayah) Ngijo Tasikmadu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 xml:space="preserve"> Jalan Sehat Memperingati HUT RI ke 77 bersama LPP Jagad Mulya RW.08 Banjarharjo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Lap.Desa Jagatan Banjarharjo Kebakkramat</w:t>
            </w: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9A65A1" w:rsidRDefault="00DC2813" w:rsidP="00DC2813">
            <w:pPr>
              <w:rPr>
                <w:rFonts w:ascii="Arial" w:hAnsi="Arial" w:cs="Arial"/>
                <w:lang w:val="id-ID"/>
              </w:rPr>
            </w:pPr>
            <w:r w:rsidRPr="009A65A1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Jalan Sehat dan Lomba Bersama Ibu-ibu Dusun Dekongan RT.01 dan RT.02 RW.03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Perempatan Dsn.Dekongan Kel.Gedong Kra</w:t>
            </w: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  <w:r w:rsidRPr="00806D72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Membuka dan Mengikuti Aerobic dan Zumba Dalam Rangka Memperingati HUT RI ke 77 Bersama Warga RT.03/10 Dusun Dagen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Kebon Soewoeng, RT.03/10 Dsn.Dagen Dagen Jaten</w:t>
            </w: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  <w:r w:rsidRPr="00806D72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Jalan dan Senam Sehat bersama Karang Taruna Karya Utama RW.IX Dsn.Ngablak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Jl.Lawu Depan Gapura RT.02/09 Dsn.Ngablak Papahan Tasikmadu</w:t>
            </w: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806D72" w:rsidRDefault="00DC2813" w:rsidP="00DC2813">
            <w:pPr>
              <w:rPr>
                <w:rFonts w:ascii="Arial" w:hAnsi="Arial" w:cs="Arial"/>
                <w:lang w:val="id-ID"/>
              </w:rPr>
            </w:pPr>
            <w:r w:rsidRPr="00806D72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Pengukuhan Pengurus Badqo LPQ Desa SeKecamatan Jaten Periode 2022-2027 dan Memberikan Motivasi dan Pembinaan Manajemen TPQ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Gd.IPHI Kec.Jaten</w:t>
            </w: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</w:t>
            </w: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 xml:space="preserve">Festival Budaya Gebyar Kemerdekaan ke-77 RI dengan Tema “Pemuda Berbudaya, Indonesia-Ku Jaya” bersama Karang Taruna Saeko Karso Kelurahan Janti Harjo 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Balai Kelurahan Jantiharjo &amp; Lapangan Jantiharjo, Karanganyar</w:t>
            </w: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F54CCF" w:rsidTr="00DC2813">
        <w:trPr>
          <w:trHeight w:val="125"/>
        </w:trPr>
        <w:tc>
          <w:tcPr>
            <w:tcW w:w="67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Peringatan HUT RI ke 77 dengan Tema ‘Semarak Budaya, Generasi Muda’ bersama Karang Taruna Bakti Karya Desa Dukuh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 w:rsidRPr="00F54CCF">
              <w:rPr>
                <w:rFonts w:ascii="Arial" w:hAnsi="Arial" w:cs="Arial"/>
                <w:sz w:val="22"/>
                <w:szCs w:val="22"/>
                <w:lang w:val="id-ID"/>
              </w:rPr>
              <w:t>Lap.SMPN 2 Ngargoyoso</w:t>
            </w: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806D72" w:rsidTr="00DC2813">
        <w:trPr>
          <w:trHeight w:val="125"/>
        </w:trPr>
        <w:tc>
          <w:tcPr>
            <w:tcW w:w="677" w:type="dxa"/>
            <w:vAlign w:val="center"/>
          </w:tcPr>
          <w:p w:rsidR="00DC2813" w:rsidRPr="000D3F06" w:rsidRDefault="00DC2813" w:rsidP="00DC2813">
            <w:pPr>
              <w:rPr>
                <w:rFonts w:ascii="Arial" w:hAnsi="Arial" w:cs="Arial"/>
                <w:lang w:val="id-ID"/>
              </w:rPr>
            </w:pPr>
            <w:r w:rsidRPr="000D3F06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F54CC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F54CC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Pr="00806D72" w:rsidRDefault="00DC2813" w:rsidP="00DC2813">
      <w:pPr>
        <w:rPr>
          <w:rFonts w:ascii="Arial" w:hAnsi="Arial" w:cs="Arial"/>
          <w:b/>
          <w:bCs/>
          <w:sz w:val="22"/>
          <w:szCs w:val="22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15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95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</w:rPr>
            </w:pPr>
            <w:r w:rsidRPr="00B37C3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B37C3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Gerak Jalan Santai dalam rangka HUT Kemerdekaan RI ke-77 dan Peresmian Destinasi Wisata Kuliner Tawangmangu Baru bersama Kec.Tawangmangu</w:t>
            </w:r>
          </w:p>
        </w:tc>
        <w:tc>
          <w:tcPr>
            <w:tcW w:w="2581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Wonderpark Tawangmangu</w:t>
            </w:r>
          </w:p>
        </w:tc>
        <w:tc>
          <w:tcPr>
            <w:tcW w:w="1763" w:type="dxa"/>
            <w:vAlign w:val="center"/>
          </w:tcPr>
          <w:p w:rsidR="00DC2813" w:rsidRPr="00B37C3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A4A75" w:rsidRDefault="00DC2813" w:rsidP="00DC2813">
            <w:pPr>
              <w:rPr>
                <w:rFonts w:ascii="Arial" w:hAnsi="Arial" w:cs="Arial"/>
                <w:lang w:val="id-ID"/>
              </w:rPr>
            </w:pPr>
            <w:r w:rsidRPr="002A4A7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Menjadi Narasumber Seminar Anti Narkoba dengan Tema “Generasi Cerdas Bebas Narkoba” bersama ROHIS SMKN Jumantono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SMKN Jumantono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B32C87" w:rsidRDefault="00DC2813" w:rsidP="00DC2813">
            <w:pPr>
              <w:rPr>
                <w:rFonts w:ascii="Arial" w:hAnsi="Arial" w:cs="Arial"/>
                <w:lang w:val="id-ID"/>
              </w:rPr>
            </w:pPr>
            <w:r w:rsidRPr="00B32C8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B32C87" w:rsidRDefault="00DC2813" w:rsidP="00DC2813">
            <w:pPr>
              <w:rPr>
                <w:rFonts w:ascii="Arial" w:hAnsi="Arial" w:cs="Arial"/>
                <w:lang w:val="id-ID"/>
              </w:rPr>
            </w:pPr>
            <w:r w:rsidRPr="00B32C8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B32C87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B32C87">
              <w:rPr>
                <w:rFonts w:ascii="Arial" w:hAnsi="Arial" w:cs="Arial"/>
                <w:sz w:val="22"/>
                <w:szCs w:val="22"/>
                <w:lang w:val="id-ID"/>
              </w:rPr>
              <w:t>Pembacaan Rancangan, Penetapan Kesepakatan, Penandatanganan Nota Kesepakatan, Penyerahan Nota Kesepaktan dan Penandatanganan BA Serah Terima Nota Kesepakatan tentang KUA dan PPAS Perubahan APBD TA 2022</w:t>
            </w:r>
          </w:p>
        </w:tc>
        <w:tc>
          <w:tcPr>
            <w:tcW w:w="2581" w:type="dxa"/>
            <w:vAlign w:val="center"/>
          </w:tcPr>
          <w:p w:rsidR="00DC2813" w:rsidRPr="00B32C87" w:rsidRDefault="00DC2813" w:rsidP="00DC2813">
            <w:pPr>
              <w:rPr>
                <w:rFonts w:ascii="Arial" w:hAnsi="Arial" w:cs="Arial"/>
                <w:lang w:val="id-ID"/>
              </w:rPr>
            </w:pPr>
            <w:r w:rsidRPr="00B32C87">
              <w:rPr>
                <w:rFonts w:ascii="Arial" w:hAnsi="Arial" w:cs="Arial"/>
                <w:sz w:val="22"/>
                <w:szCs w:val="22"/>
                <w:lang w:val="id-ID"/>
              </w:rPr>
              <w:t>R.Rapat Paripurna DPRD Kab.Kra</w:t>
            </w:r>
          </w:p>
        </w:tc>
        <w:tc>
          <w:tcPr>
            <w:tcW w:w="1763" w:type="dxa"/>
            <w:vAlign w:val="center"/>
          </w:tcPr>
          <w:p w:rsidR="00DC2813" w:rsidRPr="00B32C87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C2813" w:rsidRPr="00D101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Opening Ceremony Road to Hari Jadi Desa Kemuning</w:t>
            </w:r>
          </w:p>
        </w:tc>
        <w:tc>
          <w:tcPr>
            <w:tcW w:w="2581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Lap.Kemuning Ngargoyoso</w:t>
            </w:r>
          </w:p>
        </w:tc>
        <w:tc>
          <w:tcPr>
            <w:tcW w:w="1763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D101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Pengukuhan Paskibrata Tahun 2022</w:t>
            </w:r>
          </w:p>
        </w:tc>
        <w:tc>
          <w:tcPr>
            <w:tcW w:w="2581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 w:rsidRPr="00D101B5">
              <w:rPr>
                <w:rFonts w:ascii="Arial" w:hAnsi="Arial" w:cs="Arial"/>
                <w:sz w:val="22"/>
                <w:szCs w:val="22"/>
                <w:lang w:val="id-ID"/>
              </w:rPr>
              <w:t>Pendopo Rumah Dinas Bupati</w:t>
            </w:r>
          </w:p>
        </w:tc>
        <w:tc>
          <w:tcPr>
            <w:tcW w:w="1763" w:type="dxa"/>
            <w:vAlign w:val="center"/>
          </w:tcPr>
          <w:p w:rsidR="00DC2813" w:rsidRPr="003538E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D101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D101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Selasa, 16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</w:rPr>
            </w:pPr>
            <w:r w:rsidRPr="007F260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Sidang Paripurna Istimewa DPRD dalam rangka Mendengarkan Pidato Kenegaraan Presiden RI Pada Sidang Paripurna DPR RI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Ruang Paripurna Gedung DPRD Kab. Karanganyar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Gunungan dan Kenduri Bersama Peringatan HUT Kemerdekaan RI ke 77 bersama Warga Dukuh Banukan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Tengah Kampung Banukan Malangjiwan Colomadu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Memberikan Sambutan Malam Tirakatan HUT RI ke 77 Karang Taruna Catur Manunggal Perumahan Jungke Permai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Perumahan Jungke Permai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Pengajian Akbar dengan Tema Malam Tirakat Lebih Dekat dengan Nabi Muhammad SAW bersama Habib Muhammad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Al Habsyi</w:t>
            </w: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 xml:space="preserve"> dan Pentas Seni oleh Karang Taruna Tunas Bangsa Dusun Kemiri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Perempatan RT.01/15 Dekat Lap.Voli Kemiri Kebakkramat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Menyambut HUT Kemerdekaan RI ke-77 bersama Karang Taruna Gema Perkasa Dusun Pengin Tengah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Dusun Pengin Tengah RW X, Macanan, Kebakkramat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Peringatan HUT RI ke 77 Bersama Karang Taruna ‘Taruna Jaya’ Dsn.Gunden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Perempatan RT.07 Dsn.Gunden Ds.Waru Kebakkramat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Peringatan HUT RI ke 77 dan Peresmian PAMSIMAS Dukuh Ngabeyan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Perempatan Dukuh Ngabeyan, RT.03/04 RW.07 Sroyo Jaten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Tirakatan Peringatan Hut Kemerdekaan RI ke 77 bersama Karang Taruna Manunggal Dusun Kenteng Kel.Popongan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Sdr.Ali Kenteng, RT.05/10 Popongan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Malam Tirakatan Desa Jaten dalam rangka Memperingati HUT Kemerdekaan RI ke-77 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Pos Kamling RT.10/ RW.16 Jl.Patimura, Josroyo Indah Jaten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 xml:space="preserve">Malam Tirakatan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Dusun Suruh Tani</w:t>
            </w: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 xml:space="preserve"> Memperingati HUT Kemerdekaan RI ke-77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Pos Ronda/Perempatan 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uruh Tani RT.02/01 Ds.Suruhkalang </w:t>
            </w: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Jaten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22.00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Malam Tirakatan Peringatan Hari Ulang Tahun ke 77 Kemerdekaan RI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Ruang Rapat Paripurna Gedung DPRD Kab. Karanganyar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24.00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>Apel Kehormatan dan Renungan Suci (AKRS)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TMP</w:t>
            </w:r>
            <w:r w:rsidRPr="007F2604">
              <w:rPr>
                <w:rFonts w:ascii="Arial" w:hAnsi="Arial" w:cs="Arial"/>
                <w:sz w:val="22"/>
                <w:szCs w:val="22"/>
                <w:lang w:val="id-ID"/>
              </w:rPr>
              <w:t xml:space="preserve"> Dharma Tunggal Bakti, Kra</w:t>
            </w: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7F260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7F260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17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</w:rPr>
            </w:pPr>
            <w:r w:rsidRPr="00FF22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Upaca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ra Bendera Peringatan HUT RI Ke-</w:t>
            </w: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77 Kemerdekaan RI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Memberikan Pengarahan Nyoto bersama Pemulung dan Abang Becak dengan Tema ‘Bersyukur Indonesia Sampun Merdeka’ (Und. dari Perkumpulan Jum’at Berkah Kab.KRA)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Taman Pancasila Kra</w:t>
            </w: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50669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untuk Warga d</w:t>
            </w: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 xml:space="preserve">alam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rangka Memperingati HUT RI ke-</w:t>
            </w:r>
            <w:r w:rsidRPr="007B106C">
              <w:rPr>
                <w:rFonts w:ascii="Arial" w:hAnsi="Arial" w:cs="Arial"/>
                <w:sz w:val="22"/>
                <w:szCs w:val="22"/>
                <w:lang w:val="id-ID"/>
              </w:rPr>
              <w:t>77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Karang Taruna Seria Jajaka Dusun Senden, Jati</w:t>
            </w:r>
          </w:p>
        </w:tc>
        <w:tc>
          <w:tcPr>
            <w:tcW w:w="2581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Dk. Senden RT 03 RW 07, Jati, Jaten</w:t>
            </w:r>
          </w:p>
        </w:tc>
        <w:tc>
          <w:tcPr>
            <w:tcW w:w="1763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Upacara Bendera Peringatan Detik-detik Proklamasi Kemerdekaan RI (Beserta Ibu)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Alun-alun Kab. Karanganyar</w:t>
            </w: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Peresmian Masjid Muhajirin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Masjid Muhajirin Punukan Kulon, RT.06/15 Ngadiluwih Matesih</w:t>
            </w: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40E4F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42.4pt;margin-top:.95pt;width:217.85pt;height:17.3pt;z-index:-251656192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v-text-spacing:78650f;v-text-kern:t" trim="t" fitpath="t" string="DIBATALKAN"/>
                </v:shape>
              </w:pict>
            </w: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Serenade (Beserta Ibu)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Alun-alun Kab. Karanganyar</w:t>
            </w: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Upacara Penurunan Bendera Merah Putih (Beserta Ibu)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 w:rsidRPr="00FF22F0">
              <w:rPr>
                <w:rFonts w:ascii="Arial" w:hAnsi="Arial" w:cs="Arial"/>
                <w:sz w:val="22"/>
                <w:szCs w:val="22"/>
                <w:lang w:val="id-ID"/>
              </w:rPr>
              <w:t>Alun-alun Kab. Karanganyar</w:t>
            </w: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Pagelaran Klenengan Dalam Rangka Memperingati HUT Kemerdekaan RI ke 77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bersama Karang Taruna Tri Tunggal Jaya Dusun Mirukun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Dusun Mirukun Ds.banjarharjo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Kebakkramat</w:t>
            </w: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9.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Panggung Gembira/ Hiburan Merayakan HUT RI ke-77 RT 02 RW 07 Pokoh Baru, Ngijo, Tasikmadu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Masjid At- Tamimy Pokoh Baru, Ngijo, Tasikmadu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FF22F0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FF22F0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18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</w:rPr>
            </w:pPr>
            <w:r w:rsidRPr="00163A5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DC2813" w:rsidRPr="00163A5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 xml:space="preserve">Karnaval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Pembangunan </w:t>
            </w: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Tingkat Kabupaten</w:t>
            </w:r>
          </w:p>
        </w:tc>
        <w:tc>
          <w:tcPr>
            <w:tcW w:w="2581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Panggung Kehormatan Depan Rumdin Bupati</w:t>
            </w:r>
          </w:p>
        </w:tc>
        <w:tc>
          <w:tcPr>
            <w:tcW w:w="1763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163A5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pada Diklat Nasional 40JP “Kiat Sukses Implementasi Kurikulum Merdeka Tahun Ajaran 2022/2023” bersama GURUJUARA.COM (Memberikan Sambutan juga Rektor UMS)</w:t>
            </w:r>
          </w:p>
        </w:tc>
        <w:tc>
          <w:tcPr>
            <w:tcW w:w="2581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 dan You Tube</w:t>
            </w:r>
          </w:p>
        </w:tc>
        <w:tc>
          <w:tcPr>
            <w:tcW w:w="1763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DC2813" w:rsidRPr="00163A5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Bazar/Pasar Murah dalam rangka HUT ke-77 RI PKK RW 21 Desa Ngringo</w:t>
            </w:r>
          </w:p>
        </w:tc>
        <w:tc>
          <w:tcPr>
            <w:tcW w:w="2581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Jalan Manggis 2-5 Desa Ngringo, Jaten</w:t>
            </w:r>
          </w:p>
        </w:tc>
        <w:tc>
          <w:tcPr>
            <w:tcW w:w="1763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163A5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 xml:space="preserve">Malam Perayaan HUT RI ke-77 Dukuh Sakul </w:t>
            </w:r>
          </w:p>
        </w:tc>
        <w:tc>
          <w:tcPr>
            <w:tcW w:w="2581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Lapangan Volly Dukuh Sakul, Desa Sringin, Jumantono</w:t>
            </w:r>
          </w:p>
        </w:tc>
        <w:tc>
          <w:tcPr>
            <w:tcW w:w="1763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163A5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Pengajian Akbar bersama Karang Taruna Putra Manunggal Dusun Banaran dengan Penceramah Gus Gendeng dari Kediri</w:t>
            </w:r>
          </w:p>
        </w:tc>
        <w:tc>
          <w:tcPr>
            <w:tcW w:w="2581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  <w:r w:rsidRPr="00163A52">
              <w:rPr>
                <w:rFonts w:ascii="Arial" w:hAnsi="Arial" w:cs="Arial"/>
                <w:sz w:val="22"/>
                <w:szCs w:val="22"/>
                <w:lang w:val="id-ID"/>
              </w:rPr>
              <w:t>Dusun Banaran, Ds.Tawangsari Kerjo</w:t>
            </w:r>
          </w:p>
        </w:tc>
        <w:tc>
          <w:tcPr>
            <w:tcW w:w="1763" w:type="dxa"/>
            <w:vAlign w:val="center"/>
          </w:tcPr>
          <w:p w:rsidR="00DC2813" w:rsidRPr="00163A5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  <w:r w:rsidRPr="0018575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18575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Memperingati HUT RI ke-77 bersama Karang Taruna Sasana Krida Muda Dusun Dumpul, Sumberejo, Kerjo</w:t>
            </w:r>
          </w:p>
        </w:tc>
        <w:tc>
          <w:tcPr>
            <w:tcW w:w="2581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Dumpul Rt.02/05 Ds. Sumberejo, Kec. Kerjo</w:t>
            </w:r>
          </w:p>
        </w:tc>
        <w:tc>
          <w:tcPr>
            <w:tcW w:w="1763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  <w:r w:rsidRPr="0018575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185754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185754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19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</w:rPr>
            </w:pPr>
            <w:r w:rsidRPr="00E33C8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C2813" w:rsidRPr="00E33C8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Anugerah Kebudayaan Persatuan Wartawan Indonesia Pusat (AK-PWI) Tahun 2023 bersama APKASI</w:t>
            </w:r>
          </w:p>
        </w:tc>
        <w:tc>
          <w:tcPr>
            <w:tcW w:w="2581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  <w:r w:rsidRPr="00E33C89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  <w:r w:rsidRPr="00E33C8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E33C8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E33C89">
              <w:rPr>
                <w:rFonts w:ascii="Arial" w:hAnsi="Arial" w:cs="Arial"/>
                <w:sz w:val="22"/>
                <w:szCs w:val="22"/>
                <w:lang w:val="id-ID"/>
              </w:rPr>
              <w:t>Pentas Gebyar Merah Putih Kemerdekaan (Beserta Ibu)</w:t>
            </w:r>
          </w:p>
        </w:tc>
        <w:tc>
          <w:tcPr>
            <w:tcW w:w="2581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  <w:r w:rsidRPr="00E33C89">
              <w:rPr>
                <w:rFonts w:ascii="Arial" w:hAnsi="Arial" w:cs="Arial"/>
                <w:sz w:val="22"/>
                <w:szCs w:val="22"/>
                <w:lang w:val="id-ID"/>
              </w:rPr>
              <w:t>Alun-alun Kab. Karanganyar</w:t>
            </w:r>
          </w:p>
        </w:tc>
        <w:tc>
          <w:tcPr>
            <w:tcW w:w="1763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6C725F" w:rsidRDefault="00DC2813" w:rsidP="00DC2813">
            <w:pPr>
              <w:rPr>
                <w:rFonts w:ascii="Arial" w:hAnsi="Arial" w:cs="Arial"/>
                <w:lang w:val="id-ID"/>
              </w:rPr>
            </w:pPr>
            <w:r w:rsidRPr="006C725F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  <w:r w:rsidRPr="00E33C8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E33C89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E33C89">
              <w:rPr>
                <w:rFonts w:ascii="Arial" w:hAnsi="Arial" w:cs="Arial"/>
                <w:sz w:val="22"/>
                <w:szCs w:val="22"/>
                <w:lang w:val="id-ID"/>
              </w:rPr>
              <w:t>Pagelaran Panggung Hiburan Perum Ringin Asri RT 06/XII dalam rangka HUT RI ke-77</w:t>
            </w:r>
          </w:p>
        </w:tc>
        <w:tc>
          <w:tcPr>
            <w:tcW w:w="2581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  <w:r w:rsidRPr="00E33C89">
              <w:rPr>
                <w:rFonts w:ascii="Arial" w:hAnsi="Arial" w:cs="Arial"/>
                <w:sz w:val="22"/>
                <w:szCs w:val="22"/>
                <w:lang w:val="id-ID"/>
              </w:rPr>
              <w:t>Balai Pertemuan Perum Ringin Asri RT 06/XII</w:t>
            </w:r>
          </w:p>
        </w:tc>
        <w:tc>
          <w:tcPr>
            <w:tcW w:w="1763" w:type="dxa"/>
            <w:vAlign w:val="center"/>
          </w:tcPr>
          <w:p w:rsidR="00DC2813" w:rsidRPr="00E33C89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6C725F" w:rsidRDefault="00DC2813" w:rsidP="00DC2813">
            <w:pPr>
              <w:rPr>
                <w:rFonts w:ascii="Arial" w:hAnsi="Arial" w:cs="Arial"/>
                <w:lang w:val="id-ID"/>
              </w:rPr>
            </w:pPr>
            <w:r w:rsidRPr="006C725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6C725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6C725F">
              <w:rPr>
                <w:rFonts w:ascii="Arial" w:hAnsi="Arial" w:cs="Arial"/>
                <w:sz w:val="22"/>
                <w:szCs w:val="22"/>
                <w:lang w:val="id-ID"/>
              </w:rPr>
              <w:t>Malam Hiburan Klenengan Dalam Rangka Memperingati HUT Kemerdekaan RI ke 77 Tahun 2022 dan Bersih Dusun Ngampel RW.14 dan RW.15 Gentungan</w:t>
            </w:r>
          </w:p>
        </w:tc>
        <w:tc>
          <w:tcPr>
            <w:tcW w:w="2581" w:type="dxa"/>
            <w:vAlign w:val="center"/>
          </w:tcPr>
          <w:p w:rsidR="00DC2813" w:rsidRPr="006C725F" w:rsidRDefault="00DC2813" w:rsidP="00DC2813">
            <w:pPr>
              <w:rPr>
                <w:rFonts w:ascii="Arial" w:hAnsi="Arial" w:cs="Arial"/>
                <w:lang w:val="id-ID"/>
              </w:rPr>
            </w:pPr>
            <w:r w:rsidRPr="006C725F">
              <w:rPr>
                <w:rFonts w:ascii="Arial" w:hAnsi="Arial" w:cs="Arial"/>
                <w:sz w:val="22"/>
                <w:szCs w:val="22"/>
                <w:lang w:val="id-ID"/>
              </w:rPr>
              <w:t>Lap.Voli RW.14 Dsn.Ngampel Ds.Gentungan Mojogedang</w:t>
            </w:r>
          </w:p>
        </w:tc>
        <w:tc>
          <w:tcPr>
            <w:tcW w:w="1763" w:type="dxa"/>
            <w:vAlign w:val="center"/>
          </w:tcPr>
          <w:p w:rsidR="00DC2813" w:rsidRPr="006C725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C4092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Pagelaran Seni dan Budaya Wayang Kulit dalam rangka Bersih Dusun Dukuh Jelok Desa Malanggaten </w:t>
            </w:r>
          </w:p>
        </w:tc>
        <w:tc>
          <w:tcPr>
            <w:tcW w:w="2581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Pelataran Punden Dukuh Jelok, Malanggaten, Kebakkramat</w:t>
            </w:r>
          </w:p>
        </w:tc>
        <w:tc>
          <w:tcPr>
            <w:tcW w:w="1763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C4092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Talesan-Sukorejo dengan Tema “Semar mBangun Kayangan” Dalang Ki Ngabehi Bancet Sutrisno, S.Sn.</w:t>
            </w:r>
          </w:p>
        </w:tc>
        <w:tc>
          <w:tcPr>
            <w:tcW w:w="2581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Rumah Kepala Dusun Talesan Bp. Sarwanto , Desa Dawung, Matesih</w:t>
            </w:r>
          </w:p>
        </w:tc>
        <w:tc>
          <w:tcPr>
            <w:tcW w:w="1763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C2813" w:rsidRPr="00C4092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Tepus dengan Tema ‘Hidup Budayaku Maju Desaku’ dengan Dalang Ki Medot Sudardono Sragen</w:t>
            </w:r>
          </w:p>
        </w:tc>
        <w:tc>
          <w:tcPr>
            <w:tcW w:w="2581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Rumah Kadus Tepus RT.01/10 Sewurejo Mojogedang</w:t>
            </w:r>
          </w:p>
        </w:tc>
        <w:tc>
          <w:tcPr>
            <w:tcW w:w="1763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C4092F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20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8"/>
        <w:gridCol w:w="2573"/>
        <w:gridCol w:w="1807"/>
      </w:tblGrid>
      <w:tr w:rsidR="00DC2813" w:rsidRPr="00D10DED" w:rsidTr="00DC2813">
        <w:trPr>
          <w:trHeight w:val="638"/>
        </w:trPr>
        <w:tc>
          <w:tcPr>
            <w:tcW w:w="676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8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</w:rPr>
            </w:pPr>
            <w:r w:rsidRPr="002226B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 xml:space="preserve">Melepaskan Peserta Rakor &amp; Gathering Purna Bakti Pendidikan Agama Islam (PBPAI) Kab. Karanganyar 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Rumah Dinas Bupati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Jalan Sehat Peringatan HUT RI ke 77 bersama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Desa Puntukrejo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Area Parkir BUMDes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Kridha Jaya Desa Puntukrejo Ngargoyoso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3.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Memberikan Sambutan Peringatan HUT IBI ke-71 sekaligus Rapat Kerja IBI (Ikatan  Bidan Indonesia)  Cabang Kab. Karanganyar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 xml:space="preserve">Gedung IBI  Cabang Kab. Karanganyar 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Memberikan Arahan pada Pembukaan Out Bond Senkom Mitra Polri Kecamatan Karanganyar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Kampung Dolanan Ngargoyoso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Memberikan Sambutan pada Rakornas LBH Muhammadiyah Se Indonesia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Hotel Syariah (Lor In Grup) Sukoharjo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Mangayubagyo Kepulangan Jamaah Haji Kab. Karanganyar 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Aula Masjid Agung Madaniyah 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Malam Resepsi dalam rangka Peringatan HUT Ke 77 Kemerdekaan RI Tahun 2022 (Beserta Ibu)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Gedung Bhineka Kab. Karanganyar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Malam Puncak Semarak Kemerdekaan dalam rangka Peringatan HUT Kemerdekaan RI ke-77 bersama Karang Taruna Tri Mangunggal Dusun Pandeyan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Halaman Rumah Bp. Sumadi RT 03 Dusun Pandeyan , Pandeyan, Tasikmadu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Jambore daerah VI Jateng-DIY Komunitas Pedagang On Line/Offline (JADIKOPEN’S) Kesatuan Niaga Cellular Indonesia (KNCI)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Lor In Hotel Colomadu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Malam Hiburan Gebyar Bhineka “SEMERDU” dalam Rangka Memperingati HUT RI ke 77 bersama Karang Taruna ‘Bhinneka’ Dk.Gerdu RT.01/XI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Gang I Gerdu, RT.01/11 Tegalgede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Memberikan Sambutan Peringatan HUT Kemerdekaan RI ke-77 Karang Taruna Dhuwe Erte Manunggal Dusun Banaran RT 05 &amp; 06 RW07 Ngringo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Utara Perum Banaran Asri, Dusun Banaran RT 05 &amp; 06 RW 07, Desa Ngringo, Jaten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19.15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Pentas Seni Warga Ringinasri dalam rangka Memeriahkan HUT RI ke-77 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Lapangan Volly Ringinasri, Bejen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Meresmikan Gedung Balai Dukuh Dungsari RW 16 sekaligus Memperingati HUT RI ke-77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Balai Dukuh Dungsari RW 16, Dusun Jogolatan, Karangbangun, Matesih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Malam Puncak Perayaan HUT RI ke 77 bersama Karang Taruna Putra Jaya Dusun Pundak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Ds. Pundak Ds.Jati Jaten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Pentas Seni Untuk Masyarakat Dalam Rangka HUT RI ke 77 bersama Karang Taruna ‘Kurnia’ Dusun Karangwuni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Lap.Futsal Dsn.Karangwuni Karangmojo Tasikmadu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Pentas Perdana Karawitan Bakti Laras dengan Tema ‘Kepuh Gumbregah’ bersama LPP Karya Bakti Dukuh Kepuh Ds.Sringin Dalam Rangka Memperingati HUT RI ke 77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Dukuh Kepuh RT.02/08 Dsn.Tanggalan Ds.Sringin Jumantono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Memberikan Sambutan Malam Pentas Budaya Pagelaran Wayang Kulit dengan Lakon “Semar Mbangun Kahyangan” Desa Girimulyo dalam rangka Memperingati HUT RI ke 77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Balai Desa Girimulyo, Ngargoyoso</w:t>
            </w: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226B5" w:rsidTr="00DC2813">
        <w:trPr>
          <w:trHeight w:val="125"/>
        </w:trPr>
        <w:tc>
          <w:tcPr>
            <w:tcW w:w="676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88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7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0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Pr="009D6082" w:rsidRDefault="00DC2813" w:rsidP="00DC2813">
      <w:pPr>
        <w:rPr>
          <w:rFonts w:ascii="Arial" w:hAnsi="Arial" w:cs="Arial"/>
          <w:b/>
          <w:bCs/>
          <w:sz w:val="20"/>
          <w:szCs w:val="20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Minggu, 21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390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</w:rPr>
            </w:pPr>
            <w:r w:rsidRPr="00F32E6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  <w:r w:rsidRPr="00F32E6D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F32E6D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32E6D">
              <w:rPr>
                <w:rFonts w:ascii="Arial" w:hAnsi="Arial" w:cs="Arial"/>
                <w:sz w:val="22"/>
                <w:szCs w:val="22"/>
                <w:lang w:val="id-ID"/>
              </w:rPr>
              <w:t xml:space="preserve">Jalan Sehat HUT Kemerdekaan RI ke-77 Karang Taruna Mater Dusun Pengin Lor </w:t>
            </w:r>
          </w:p>
        </w:tc>
        <w:tc>
          <w:tcPr>
            <w:tcW w:w="2581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  <w:r w:rsidRPr="00F32E6D">
              <w:rPr>
                <w:rFonts w:ascii="Arial" w:hAnsi="Arial" w:cs="Arial"/>
                <w:sz w:val="22"/>
                <w:szCs w:val="22"/>
                <w:lang w:val="id-ID"/>
              </w:rPr>
              <w:t>Dusun Pengin Lor Desa Macanan, Kebakkramat</w:t>
            </w:r>
          </w:p>
        </w:tc>
        <w:tc>
          <w:tcPr>
            <w:tcW w:w="1763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  <w:r w:rsidRPr="00F32E6D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F32E6D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Dalam Rangka HUT Kemerdekaan RI ke 77 bersama Karang Taruna Pramudigsa dan Warga Dukuh Grumbul Sawit</w:t>
            </w:r>
          </w:p>
        </w:tc>
        <w:tc>
          <w:tcPr>
            <w:tcW w:w="2581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Jl.Kampung Grumbulsawit Jetis Jaten</w:t>
            </w:r>
          </w:p>
        </w:tc>
        <w:tc>
          <w:tcPr>
            <w:tcW w:w="1763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ED15D2" w:rsidRDefault="00DC2813" w:rsidP="00DC2813">
            <w:pPr>
              <w:rPr>
                <w:rFonts w:ascii="Arial" w:hAnsi="Arial" w:cs="Arial"/>
                <w:lang w:val="id-ID"/>
              </w:rPr>
            </w:pPr>
            <w:r w:rsidRPr="00ED15D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ED15D2" w:rsidRDefault="00DC2813" w:rsidP="00DC2813">
            <w:pPr>
              <w:rPr>
                <w:rFonts w:ascii="Arial" w:hAnsi="Arial" w:cs="Arial"/>
                <w:lang w:val="id-ID"/>
              </w:rPr>
            </w:pPr>
            <w:r w:rsidRPr="00ED15D2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ED15D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ED15D2">
              <w:rPr>
                <w:rFonts w:ascii="Arial" w:hAnsi="Arial" w:cs="Arial"/>
                <w:sz w:val="22"/>
                <w:szCs w:val="22"/>
                <w:lang w:val="id-ID"/>
              </w:rPr>
              <w:t xml:space="preserve">Jalan Sehat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HUT Kemerdekaan RI ke77 </w:t>
            </w:r>
            <w:r w:rsidRPr="00ED15D2">
              <w:rPr>
                <w:rFonts w:ascii="Arial" w:hAnsi="Arial" w:cs="Arial"/>
                <w:sz w:val="22"/>
                <w:szCs w:val="22"/>
                <w:lang w:val="id-ID"/>
              </w:rPr>
              <w:t>Karang Taruna Tanjung Muda Dusun Jetak</w:t>
            </w:r>
          </w:p>
        </w:tc>
        <w:tc>
          <w:tcPr>
            <w:tcW w:w="2581" w:type="dxa"/>
            <w:vAlign w:val="center"/>
          </w:tcPr>
          <w:p w:rsidR="00DC2813" w:rsidRPr="00ED15D2" w:rsidRDefault="00DC2813" w:rsidP="00DC2813">
            <w:pPr>
              <w:rPr>
                <w:rFonts w:ascii="Arial" w:hAnsi="Arial" w:cs="Arial"/>
                <w:lang w:val="id-ID"/>
              </w:rPr>
            </w:pPr>
            <w:r w:rsidRPr="00ED15D2">
              <w:rPr>
                <w:rFonts w:ascii="Arial" w:hAnsi="Arial" w:cs="Arial"/>
                <w:sz w:val="22"/>
                <w:szCs w:val="22"/>
                <w:lang w:val="id-ID"/>
              </w:rPr>
              <w:t>Lap.RT.04/VII Dusun Jetak Ds.Dagen Jaten</w:t>
            </w:r>
          </w:p>
        </w:tc>
        <w:tc>
          <w:tcPr>
            <w:tcW w:w="1763" w:type="dxa"/>
            <w:vAlign w:val="center"/>
          </w:tcPr>
          <w:p w:rsidR="00DC2813" w:rsidRPr="00ED15D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13217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Puncak Acara Peringatan Peringatan HUT RI ke-77 Dukuh Krempan Desa Waru</w:t>
            </w:r>
          </w:p>
        </w:tc>
        <w:tc>
          <w:tcPr>
            <w:tcW w:w="2581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Dukuh Krempan Desa Waru, Kebakkramat</w:t>
            </w:r>
          </w:p>
        </w:tc>
        <w:tc>
          <w:tcPr>
            <w:tcW w:w="1763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13217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Jalan Sehat Memperingati HUT Kemerdekaan RI ke 77 bersama Warga Dukuh Klegen RW.VIII </w:t>
            </w:r>
          </w:p>
        </w:tc>
        <w:tc>
          <w:tcPr>
            <w:tcW w:w="2581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Lap.Klegen Malangjiwan Colomadu</w:t>
            </w:r>
          </w:p>
        </w:tc>
        <w:tc>
          <w:tcPr>
            <w:tcW w:w="1763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13217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Pentas Seni Peringatan HUT RI ke 77 Karang Taruna RW VIII Ds.Jumok</w:t>
            </w:r>
          </w:p>
        </w:tc>
        <w:tc>
          <w:tcPr>
            <w:tcW w:w="2581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Lumbung Dusun Jumok Jaten</w:t>
            </w:r>
          </w:p>
        </w:tc>
        <w:tc>
          <w:tcPr>
            <w:tcW w:w="1763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13217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Jalan Sehat Fun Walk ‘Stay Young and Healthy Karang Taruna Perintis Dusun Nayan</w:t>
            </w:r>
          </w:p>
        </w:tc>
        <w:tc>
          <w:tcPr>
            <w:tcW w:w="2581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  <w:r w:rsidRPr="00132175">
              <w:rPr>
                <w:rFonts w:ascii="Arial" w:hAnsi="Arial" w:cs="Arial"/>
                <w:sz w:val="22"/>
                <w:szCs w:val="22"/>
                <w:lang w:val="id-ID"/>
              </w:rPr>
              <w:t>Dsn.Nayan Wonolopo Tasikmadu</w:t>
            </w:r>
          </w:p>
        </w:tc>
        <w:tc>
          <w:tcPr>
            <w:tcW w:w="1763" w:type="dxa"/>
            <w:vAlign w:val="center"/>
          </w:tcPr>
          <w:p w:rsidR="00DC2813" w:rsidRPr="0013217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  <w:r w:rsidRPr="00F32E6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F32E6D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32E6D">
              <w:rPr>
                <w:rFonts w:ascii="Arial" w:hAnsi="Arial" w:cs="Arial"/>
                <w:sz w:val="22"/>
                <w:szCs w:val="22"/>
                <w:lang w:val="id-ID"/>
              </w:rPr>
              <w:t>Jalan Sehat dan Senam Aerobic bersama Warga Desa Karangrejo dalam Rangka Memperingati HUT Kemerdekaan RI ke 77</w:t>
            </w:r>
          </w:p>
        </w:tc>
        <w:tc>
          <w:tcPr>
            <w:tcW w:w="2581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  <w:r w:rsidRPr="00F32E6D">
              <w:rPr>
                <w:rFonts w:ascii="Arial" w:hAnsi="Arial" w:cs="Arial"/>
                <w:sz w:val="22"/>
                <w:szCs w:val="22"/>
                <w:lang w:val="id-ID"/>
              </w:rPr>
              <w:t>Lap.Desa Karangrejo Kerjo</w:t>
            </w:r>
          </w:p>
        </w:tc>
        <w:tc>
          <w:tcPr>
            <w:tcW w:w="1763" w:type="dxa"/>
            <w:vAlign w:val="center"/>
          </w:tcPr>
          <w:p w:rsidR="00DC2813" w:rsidRPr="00F32E6D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Peringatan HUT RI ke-77 Karang Taruna Bina Taruna Jetis dengan Tema “Terwujudnya Masyarakat yang Sehat”</w:t>
            </w:r>
          </w:p>
        </w:tc>
        <w:tc>
          <w:tcPr>
            <w:tcW w:w="2581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</w:t>
            </w: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 xml:space="preserve"> Rumah Bp.Agung (Gapura Jetis RT 02) Suruhkalang, Jaten</w:t>
            </w:r>
          </w:p>
        </w:tc>
        <w:tc>
          <w:tcPr>
            <w:tcW w:w="176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Gerak Jalan HUT Kemerdekaan RI ke 77 Karang Taruna Mahardika RW.XIII Jaten</w:t>
            </w:r>
          </w:p>
        </w:tc>
        <w:tc>
          <w:tcPr>
            <w:tcW w:w="2581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Pertigaan RW.13 Jaten</w:t>
            </w:r>
          </w:p>
        </w:tc>
        <w:tc>
          <w:tcPr>
            <w:tcW w:w="176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ke 77 Karang Taruna Wijaya Kusuma Sub Dusun Ngijo Kulon</w:t>
            </w:r>
          </w:p>
        </w:tc>
        <w:tc>
          <w:tcPr>
            <w:tcW w:w="2581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Ngijo Kulon, RT.04/01 Ngijo Tasikmadu</w:t>
            </w:r>
          </w:p>
        </w:tc>
        <w:tc>
          <w:tcPr>
            <w:tcW w:w="176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Memberikan Sambutan Pentas Seni dalam rangka Pesta Pelindung dan HUT ke-65 Gereja Santo Pius X Karanganyar</w:t>
            </w:r>
          </w:p>
        </w:tc>
        <w:tc>
          <w:tcPr>
            <w:tcW w:w="2581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Halaman Gereja Santo Pius X Karanganyar</w:t>
            </w:r>
          </w:p>
        </w:tc>
        <w:tc>
          <w:tcPr>
            <w:tcW w:w="176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2226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Jalan Sehat, Pasar Rakyat UMKM Desa Karangturi dan Penyerahan Trophy PORDES Desa Karangturi 2022</w:t>
            </w:r>
          </w:p>
        </w:tc>
        <w:tc>
          <w:tcPr>
            <w:tcW w:w="2581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  <w:r w:rsidRPr="002226B5">
              <w:rPr>
                <w:rFonts w:ascii="Arial" w:hAnsi="Arial" w:cs="Arial"/>
                <w:sz w:val="22"/>
                <w:szCs w:val="22"/>
                <w:lang w:val="id-ID"/>
              </w:rPr>
              <w:t>Lapangan Umum Desa Karangturi, Gondangrejo</w:t>
            </w:r>
          </w:p>
        </w:tc>
        <w:tc>
          <w:tcPr>
            <w:tcW w:w="1763" w:type="dxa"/>
            <w:vAlign w:val="center"/>
          </w:tcPr>
          <w:p w:rsidR="00DC2813" w:rsidRPr="002226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50669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Baksos Trail Off Road Pembangunan Masjid Al Ikhlas bersama GAT (Gebyog Adventure Trail)</w:t>
            </w:r>
          </w:p>
        </w:tc>
        <w:tc>
          <w:tcPr>
            <w:tcW w:w="2581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Wana Wisata Kedung Tuban Penggungrejo Ngadirejo Mojogedang</w:t>
            </w:r>
          </w:p>
        </w:tc>
        <w:tc>
          <w:tcPr>
            <w:tcW w:w="1763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50669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Kontes Ikan Hias Latber Gr.Aquatic ke 2</w:t>
            </w:r>
          </w:p>
        </w:tc>
        <w:tc>
          <w:tcPr>
            <w:tcW w:w="2581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Pujasera Karanganyar</w:t>
            </w:r>
          </w:p>
        </w:tc>
        <w:tc>
          <w:tcPr>
            <w:tcW w:w="1763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C2813" w:rsidRPr="0050669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&amp;</w:t>
            </w: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 xml:space="preserve"> Memberikan Sambutan Bazar Karangtaruna Putra Manunggal Dusun Bedoyo Tema “Pulih Lebih Cepat, Bangkit Lebih Kuat”</w:t>
            </w:r>
          </w:p>
        </w:tc>
        <w:tc>
          <w:tcPr>
            <w:tcW w:w="2581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 xml:space="preserve">Dk. Bedoyo, Ds.Pereng, Kec. Mojogedang </w:t>
            </w:r>
          </w:p>
        </w:tc>
        <w:tc>
          <w:tcPr>
            <w:tcW w:w="1763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C4092F" w:rsidRDefault="00DC2813" w:rsidP="00DC2813">
            <w:pPr>
              <w:rPr>
                <w:rFonts w:ascii="Arial" w:hAnsi="Arial" w:cs="Arial"/>
                <w:lang w:val="id-ID"/>
              </w:rPr>
            </w:pPr>
            <w:r w:rsidRPr="00C4092F"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50669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Perlombaan dan Pentas Seni Dusun Ngemplak dalam rangka Peringatan HUT Kemerdekaan RI ke-77</w:t>
            </w:r>
          </w:p>
        </w:tc>
        <w:tc>
          <w:tcPr>
            <w:tcW w:w="2581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 w:rsidRPr="00506693">
              <w:rPr>
                <w:rFonts w:ascii="Arial" w:hAnsi="Arial" w:cs="Arial"/>
                <w:sz w:val="22"/>
                <w:szCs w:val="22"/>
                <w:lang w:val="id-ID"/>
              </w:rPr>
              <w:t>Depan PAMSIMAS Dsn.Ngemplak, Ds. Wonolopo, Tasikmadu</w:t>
            </w:r>
          </w:p>
        </w:tc>
        <w:tc>
          <w:tcPr>
            <w:tcW w:w="1763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18.</w:t>
            </w:r>
          </w:p>
        </w:tc>
        <w:tc>
          <w:tcPr>
            <w:tcW w:w="837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50669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ke-77 bersama Karang Taruna Guyub Rukun Dusun Jetis Wetan</w:t>
            </w:r>
          </w:p>
        </w:tc>
        <w:tc>
          <w:tcPr>
            <w:tcW w:w="2581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Timur Bundaran, Jetis Wetan, Jetis, Jaten</w:t>
            </w:r>
          </w:p>
        </w:tc>
        <w:tc>
          <w:tcPr>
            <w:tcW w:w="1763" w:type="dxa"/>
            <w:vAlign w:val="center"/>
          </w:tcPr>
          <w:p w:rsidR="00DC2813" w:rsidRPr="0050669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</w:p>
        </w:tc>
        <w:tc>
          <w:tcPr>
            <w:tcW w:w="83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D30C0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Panggung Gembira dan Pentas Seni bersama Karang Taruna Kamukten Kerten RW.IX</w:t>
            </w:r>
          </w:p>
        </w:tc>
        <w:tc>
          <w:tcPr>
            <w:tcW w:w="2581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Balai Pertemuan RW.IX Kerten Jantiharjo Kra</w:t>
            </w:r>
          </w:p>
        </w:tc>
        <w:tc>
          <w:tcPr>
            <w:tcW w:w="1763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20.</w:t>
            </w:r>
          </w:p>
        </w:tc>
        <w:tc>
          <w:tcPr>
            <w:tcW w:w="83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D30C0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Sosialisasi Cukai Rokok melalui Pertunjukan Kesenian “Ketoprak”</w:t>
            </w:r>
          </w:p>
        </w:tc>
        <w:tc>
          <w:tcPr>
            <w:tcW w:w="2581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Alun-alun Mini Desa Malanggaten, Kebakkramat</w:t>
            </w:r>
          </w:p>
        </w:tc>
        <w:tc>
          <w:tcPr>
            <w:tcW w:w="1763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21.</w:t>
            </w:r>
          </w:p>
        </w:tc>
        <w:tc>
          <w:tcPr>
            <w:tcW w:w="83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D30C0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Malam Puncak Panggung Semarak Kemer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dekaan bersama Karang Taruna Cak</w:t>
            </w: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ra Dusun Mojo</w:t>
            </w:r>
          </w:p>
        </w:tc>
        <w:tc>
          <w:tcPr>
            <w:tcW w:w="2581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 xml:space="preserve"> Hal.Bapak Daryanto Mojo, RT.02/12 Jantiharjo Kra</w:t>
            </w:r>
          </w:p>
        </w:tc>
        <w:tc>
          <w:tcPr>
            <w:tcW w:w="1763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22.</w:t>
            </w:r>
          </w:p>
        </w:tc>
        <w:tc>
          <w:tcPr>
            <w:tcW w:w="83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D30C0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Watuireng (Pagelaran Wayang Kulit Dalang Ki Sarjiyanto, Lampahan : Wahyu Purbo Sejati)</w:t>
            </w:r>
          </w:p>
        </w:tc>
        <w:tc>
          <w:tcPr>
            <w:tcW w:w="2581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Watuireng, RT.01/04 Rejosari Gondangrejo</w:t>
            </w:r>
          </w:p>
        </w:tc>
        <w:tc>
          <w:tcPr>
            <w:tcW w:w="1763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23.</w:t>
            </w:r>
          </w:p>
        </w:tc>
        <w:tc>
          <w:tcPr>
            <w:tcW w:w="83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D30C0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Pentas Seni Memperingati HUT Kemerdekaan RI ke 77 Tahun 2022 bersama Karang Taruna ‘Taruna Karya’ RW I dan RT.01/II Dusun Tegal</w:t>
            </w:r>
          </w:p>
        </w:tc>
        <w:tc>
          <w:tcPr>
            <w:tcW w:w="2581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 w:rsidRPr="00D30C06">
              <w:rPr>
                <w:rFonts w:ascii="Arial" w:hAnsi="Arial" w:cs="Arial"/>
                <w:sz w:val="22"/>
                <w:szCs w:val="22"/>
                <w:lang w:val="id-ID"/>
              </w:rPr>
              <w:t>RT.01/II Dusun Tegal Ds.Jaten Kec.Jaten</w:t>
            </w:r>
          </w:p>
        </w:tc>
        <w:tc>
          <w:tcPr>
            <w:tcW w:w="1763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24.</w:t>
            </w:r>
          </w:p>
        </w:tc>
        <w:tc>
          <w:tcPr>
            <w:tcW w:w="83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D30C0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Tasyakuran Warga PSHT Sub Sidomukti dan Menyambut 1 (satu) Abad PSHT Pusat Madium</w:t>
            </w:r>
          </w:p>
        </w:tc>
        <w:tc>
          <w:tcPr>
            <w:tcW w:w="2581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Perempatan Dukuh Sidomukti,  Dsn. Dopo Desa Sidomukti, Jenawi</w:t>
            </w:r>
          </w:p>
        </w:tc>
        <w:tc>
          <w:tcPr>
            <w:tcW w:w="1763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25.</w:t>
            </w:r>
          </w:p>
        </w:tc>
        <w:tc>
          <w:tcPr>
            <w:tcW w:w="837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D30C06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D30C06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E7E07" w:rsidRDefault="000E7E07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Senin, 22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</w:rPr>
            </w:pPr>
            <w:r w:rsidRPr="000402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0402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Memberikan Ucapan Selamat datang pada Acara Pengenalan Budaya Akademik dan Kemahasiswaan (PBAK) Tahun 2022</w:t>
            </w:r>
          </w:p>
        </w:tc>
        <w:tc>
          <w:tcPr>
            <w:tcW w:w="2581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UIN RM.Said Surakarta</w:t>
            </w:r>
          </w:p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Kartasura Sukoharjo</w:t>
            </w:r>
          </w:p>
        </w:tc>
        <w:tc>
          <w:tcPr>
            <w:tcW w:w="1763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0402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Grebeg Suro Paguyuban Pedagang dan Andong Tawangmangu Tahun 2022</w:t>
            </w:r>
          </w:p>
        </w:tc>
        <w:tc>
          <w:tcPr>
            <w:tcW w:w="2581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Parkir Wisata Balekambang Tawangmangu</w:t>
            </w:r>
          </w:p>
        </w:tc>
        <w:tc>
          <w:tcPr>
            <w:tcW w:w="1763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0402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Memberikan Sambutan dan Materi tentang Persiapan Pilkades Serentak Gelombang I Tahun 2022</w:t>
            </w:r>
          </w:p>
        </w:tc>
        <w:tc>
          <w:tcPr>
            <w:tcW w:w="2581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Disdikbud Kra</w:t>
            </w:r>
          </w:p>
        </w:tc>
        <w:tc>
          <w:tcPr>
            <w:tcW w:w="1763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C2813" w:rsidRPr="000402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Nasional Millenials Hybrid Festival “Sukoharjo Hybrid Expo 2022” dalam rangka Memperingati Hari Lahir Kab. Sukoharjo ke-76 dan HUT Kemerdekaan RI ke-77</w:t>
            </w:r>
          </w:p>
        </w:tc>
        <w:tc>
          <w:tcPr>
            <w:tcW w:w="2581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Alun-alun Satya Negara Sukoharjo</w:t>
            </w:r>
          </w:p>
        </w:tc>
        <w:tc>
          <w:tcPr>
            <w:tcW w:w="1763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C2813" w:rsidRPr="000402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Evaluasi Pelaksanaan RB dan SAKIP oleh Kementerian PAN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RB secara Online</w:t>
            </w:r>
          </w:p>
        </w:tc>
        <w:tc>
          <w:tcPr>
            <w:tcW w:w="2581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Ruang SIC Diskominfo</w:t>
            </w:r>
          </w:p>
        </w:tc>
        <w:tc>
          <w:tcPr>
            <w:tcW w:w="1763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0402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Puncak Acara HUT RI 77 bersama Karang Taruna ‘Muda Mudi Manunggal’ Dusun Tuwuhan</w:t>
            </w:r>
          </w:p>
        </w:tc>
        <w:tc>
          <w:tcPr>
            <w:tcW w:w="2581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 w:rsidRPr="00040213">
              <w:rPr>
                <w:rFonts w:ascii="Arial" w:hAnsi="Arial" w:cs="Arial"/>
                <w:sz w:val="22"/>
                <w:szCs w:val="22"/>
                <w:lang w:val="id-ID"/>
              </w:rPr>
              <w:t>Tuwuhan, RT.03/05 Suruhkalang Jaten</w:t>
            </w:r>
          </w:p>
        </w:tc>
        <w:tc>
          <w:tcPr>
            <w:tcW w:w="1763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04021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0402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23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A4A75" w:rsidRDefault="00DC2813" w:rsidP="00DC2813">
            <w:pPr>
              <w:rPr>
                <w:rFonts w:ascii="Arial" w:hAnsi="Arial" w:cs="Arial"/>
              </w:rPr>
            </w:pPr>
            <w:r w:rsidRPr="002A4A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  <w:p w:rsidR="00DC2813" w:rsidRPr="002E055E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C2813" w:rsidRPr="002E055E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E055E">
              <w:rPr>
                <w:rFonts w:ascii="Arial" w:hAnsi="Arial" w:cs="Arial"/>
                <w:sz w:val="22"/>
                <w:szCs w:val="22"/>
                <w:lang w:val="id-ID"/>
              </w:rPr>
              <w:t>Nasional Millenials Hybrid Festival “Sukoharjo Hybrid Expo 2022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” dalam rangka Memperingati Hari Lahir Kab. Sukoharjo ke-76 dan HUT Kemerdekaan RI ke-77</w:t>
            </w:r>
          </w:p>
        </w:tc>
        <w:tc>
          <w:tcPr>
            <w:tcW w:w="2581" w:type="dxa"/>
            <w:vAlign w:val="center"/>
          </w:tcPr>
          <w:p w:rsidR="00DC2813" w:rsidRPr="002E055E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Satya Negara Sukoharjo</w:t>
            </w:r>
          </w:p>
        </w:tc>
        <w:tc>
          <w:tcPr>
            <w:tcW w:w="1763" w:type="dxa"/>
            <w:vAlign w:val="center"/>
          </w:tcPr>
          <w:p w:rsidR="00753588" w:rsidRPr="002E055E" w:rsidRDefault="00753588" w:rsidP="00753588">
            <w:pPr>
              <w:rPr>
                <w:rFonts w:ascii="Arial" w:hAnsi="Arial" w:cs="Arial"/>
                <w:lang w:val="id-ID"/>
              </w:rPr>
            </w:pPr>
          </w:p>
          <w:p w:rsidR="00DC2813" w:rsidRPr="002E055E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A4A75" w:rsidRDefault="00DC2813" w:rsidP="00DC2813">
            <w:pPr>
              <w:rPr>
                <w:rFonts w:ascii="Arial" w:hAnsi="Arial" w:cs="Arial"/>
                <w:lang w:val="id-ID"/>
              </w:rPr>
            </w:pPr>
            <w:r w:rsidRPr="002A4A7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2A4A75" w:rsidRDefault="00DC2813" w:rsidP="00DC2813">
            <w:pPr>
              <w:rPr>
                <w:rFonts w:ascii="Arial" w:hAnsi="Arial" w:cs="Arial"/>
                <w:lang w:val="id-ID"/>
              </w:rPr>
            </w:pPr>
            <w:r w:rsidRPr="002A4A7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2A4A7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A4A7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2A4A7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2A4A7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24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</w:rPr>
            </w:pPr>
            <w:r w:rsidRPr="00FE44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Saserahan BAZNAS Bulan Agustus Tahun 2022</w:t>
            </w:r>
          </w:p>
        </w:tc>
        <w:tc>
          <w:tcPr>
            <w:tcW w:w="2581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Ruang Sidang DPRD</w:t>
            </w:r>
          </w:p>
        </w:tc>
        <w:tc>
          <w:tcPr>
            <w:tcW w:w="1763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Menghadiri Upacara Penutupan TMMD Sengkuyung Tahap II Tahun 2022</w:t>
            </w:r>
          </w:p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(Wabup)</w:t>
            </w:r>
          </w:p>
        </w:tc>
        <w:tc>
          <w:tcPr>
            <w:tcW w:w="2581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Lap.Desa Gondangmanis Karangpandan</w:t>
            </w:r>
          </w:p>
        </w:tc>
        <w:tc>
          <w:tcPr>
            <w:tcW w:w="1763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Pembukaan APKASI Procurement Network 2022: Expo &amp; Forum</w:t>
            </w:r>
          </w:p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Pakaian: Kemeja Putih</w:t>
            </w:r>
          </w:p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24-26 Agts 2022</w:t>
            </w:r>
          </w:p>
        </w:tc>
        <w:tc>
          <w:tcPr>
            <w:tcW w:w="2581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Hall A1 Jakarta International Expo (JIEXPO) Kemayoran Jakpus</w:t>
            </w:r>
          </w:p>
        </w:tc>
        <w:tc>
          <w:tcPr>
            <w:tcW w:w="1763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Nasional Millenials Hybrid Festival “Sukoharjo Hybrid Expo 2022” dalam rangka Memperingati Hari Lahir Kab. Sukoharjo ke-76 dan HUT Kemerdekaan RI ke-77</w:t>
            </w:r>
          </w:p>
        </w:tc>
        <w:tc>
          <w:tcPr>
            <w:tcW w:w="2581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Alun-alun Satya Negara Sukoharjo</w:t>
            </w:r>
          </w:p>
        </w:tc>
        <w:tc>
          <w:tcPr>
            <w:tcW w:w="1763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 w:rsidRPr="00FE44B1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vAlign w:val="center"/>
          </w:tcPr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Pembubaran Panitia Pentas Kethoprak Pasadewa dan Forkopimcam Kebakkramat</w:t>
            </w:r>
          </w:p>
        </w:tc>
        <w:tc>
          <w:tcPr>
            <w:tcW w:w="2581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RM.Oemah Joglo Brujul Jaten</w:t>
            </w:r>
          </w:p>
        </w:tc>
        <w:tc>
          <w:tcPr>
            <w:tcW w:w="1763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FE44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FE44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25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</w:rPr>
            </w:pPr>
            <w:r w:rsidRPr="009D60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Grand Lauching MPP Sevaka Bhakti Wijaya Kab.Sukoharjo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Hal.Gedung MPP Gabusan Jombor Bendosari Sukoharjo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09.45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Menjadi Pembicara General Stadium Pengenalan Kehidupan Kampus bagi Mahasiswa Baru (PKKMB) STIKes Mitra Husada Karanganyar dengan Materi “Pengembangan Karakter Sikap Intelektual dan Anti Kekerasan”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 xml:space="preserve">Aula Permata Sari Hotel dan Hall 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APKASI Procurement Network 2022: Expo &amp; Forum</w:t>
            </w:r>
          </w:p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Pakaian: Kemeja Putih</w:t>
            </w:r>
          </w:p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24-26 Agts 2022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Hall A1 Jakarta International Expo </w:t>
            </w: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(JIEXPO) Kemayoran Jakpus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4.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Nasional Millenials Hybrid Festival “Sukoharjo Hybrid Expo 2022” dalam rangka Memperingati Hari Lahir Kab. Sukoharjo ke-76 dan HUT Kemerdekaan RI ke-77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Alun-alun Satya Negara Sukoharjo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Penyuluhan Lingkungan Hidup dan Kehutanan dengan Tema ‘Siaga,,, Tanggap,,, Sigap,,, Jogo Alas Cegah Karhutla’ bersama DLHK Prov.Jateng</w:t>
            </w:r>
          </w:p>
        </w:tc>
        <w:tc>
          <w:tcPr>
            <w:tcW w:w="2581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Dsn.Sendang </w:t>
            </w:r>
          </w:p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Sepanjang</w:t>
            </w:r>
          </w:p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Tawangmangu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Peletakan Batu Pertama Renovasi Masjid Al Muhkim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 xml:space="preserve">Jl.Jambu Paulan Kulon Ds.Paulan Colomadu 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Jumat, 26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</w:rPr>
            </w:pPr>
            <w:r w:rsidRPr="009D60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Pembukaan Kejuaraan Terbuka Seni Tarung Tradisi Tingkat Nasional Piala Dan Grup 2 Kopassus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GSG Markas Grup 2 Kopasus Kandang Menjangan Sukoharjo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APKASI Procurement Network 2022: Expo &amp; Forum</w:t>
            </w:r>
          </w:p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Pakaian: Kemeja Putih</w:t>
            </w:r>
          </w:p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24-26 Agts 2022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Hall A1 Jakarta International Expo (JIEXPO) Kemayoran Jakpus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Penyerahan Dana laga Amal Trofeo Cup (Nava Hotel vs Forkopimda vs Humas Kra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Gazebo Lt.1 Outdoor Nava Hotel Tawangmangu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Turnamen Bola Voly Semi Open Persada Cup 2 bersama KNPI Kra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Gd.Serbaguna Lingk.Ngledoksari Kel.Tawangmangu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Pentas Seni Peringatan HUT RI ke 77 bersama Karang Taruna Pandu Lingk.Jengglong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RW.02 Jengglong Bejen Kra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Pentas Seni Memperingati HUT Kemerdekaan RI ke-77 bersama Karang Taruna Manunggal Jaya Dusun Karangmanis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Dsn.Karangmanis Banjarharjo Kebakkramat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27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</w:rPr>
            </w:pPr>
            <w:r w:rsidRPr="009D60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Jalan Sehat Bersama Karang Taruna Satria Dwi Manunggal Karya RT.02/III Gotanon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Pos Kampling Gotanon, RT.02/III Jati Jaten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Pengarahan Peresmian Cabang Yayasan Gerakan Infaq Dunia (YGID) Bank Infac Islamic Karanganyar 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Islamic Center Karanganyar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Memberikan Sambutan pada Jambore Yatim se Solo Raya bersama Lazis Jateng Solo Raya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Amanah Farm Karangpandan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Pentas Seni Memperingati HUT Kemerdekaan RI ke 77 bersama Karang Taruna Bhakti Manunggal Dusun Papahan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Perempatan RT.04 Dsn.Papahan Ds.Papahan Tasikmadu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BA4EE3" w:rsidRDefault="00DC2813" w:rsidP="00DC2813">
            <w:pPr>
              <w:rPr>
                <w:rFonts w:ascii="Arial" w:hAnsi="Arial" w:cs="Arial"/>
                <w:lang w:val="id-ID"/>
              </w:rPr>
            </w:pPr>
            <w:r w:rsidRPr="00BA4EE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BA4EE3" w:rsidRDefault="00DC2813" w:rsidP="00DC2813">
            <w:pPr>
              <w:rPr>
                <w:rFonts w:ascii="Arial" w:hAnsi="Arial" w:cs="Arial"/>
                <w:lang w:val="id-ID"/>
              </w:rPr>
            </w:pPr>
            <w:r w:rsidRPr="00BA4EE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BA4EE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Festival Olahraga Tradisional Tingkat Nasional XII</w:t>
            </w:r>
          </w:p>
        </w:tc>
        <w:tc>
          <w:tcPr>
            <w:tcW w:w="2581" w:type="dxa"/>
            <w:vAlign w:val="center"/>
          </w:tcPr>
          <w:p w:rsidR="00DC2813" w:rsidRPr="00BA4EE3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Stadion Manahan, Surakarta</w:t>
            </w:r>
          </w:p>
        </w:tc>
        <w:tc>
          <w:tcPr>
            <w:tcW w:w="1763" w:type="dxa"/>
            <w:vAlign w:val="center"/>
          </w:tcPr>
          <w:p w:rsidR="00DC2813" w:rsidRPr="00BA4EE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Pentas Seni Peringatan HUT RI ke 77 bersama Karang Taruna Tunas Muda Sejahtera Dusun Songgorunggi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Perempatan Dusun Songgorunggi Dagen Jaten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9D608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Membuka dan Memberikan Sambutan pada Panggung Gebyar Kemerdekaan bersama FORKAMAS (Forum Kerjasama Masjid)</w:t>
            </w:r>
          </w:p>
        </w:tc>
        <w:tc>
          <w:tcPr>
            <w:tcW w:w="2581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  <w:r w:rsidRPr="009D6082">
              <w:rPr>
                <w:rFonts w:ascii="Arial" w:hAnsi="Arial" w:cs="Arial"/>
                <w:sz w:val="22"/>
                <w:szCs w:val="22"/>
                <w:lang w:val="id-ID"/>
              </w:rPr>
              <w:t>Lap.Tegalsari Lalung Kra</w:t>
            </w:r>
          </w:p>
        </w:tc>
        <w:tc>
          <w:tcPr>
            <w:tcW w:w="1763" w:type="dxa"/>
            <w:vAlign w:val="center"/>
          </w:tcPr>
          <w:p w:rsidR="00DC2813" w:rsidRPr="009D608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ke 77, Peresmian Gapura dan Peresmian Bantuan SPAM bersama Warga RT.07 dan RT.08 RW.02 Dukuh Talang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Dukuh Talang, RT.07/02  Kalijirak Tasikmadu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Rutin Akhir Bulan Ranting NU Ds.Nangsri dan Haul KH.Ahmad Hudaya dan Kh.Ahmad Nasichi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Dsn.Nangsri Kidul Nangsri Kebakkramat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10.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Peringatan HUT Kemerdekaan RI ke 77 tingkat Desa Jatikuwung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Lap.Selatan SMPN 02 Gondangrejo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19.45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Pelantikan Pengurus MWC NU Kec.Jumantono Periode 2022-2027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Masjid Al Jawiriyah Sukosari Jumantono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Pentas Seni HUT Kemerdekaan RI ke 77 bersama LPP Tunas Mekar Dsn.Macanan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Dsn. Macanan Ds.Macanan Kebakkramat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B6AB1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Pagelaran Wayang Kulit Peringatan HUT Kemerdekaan RI bersama Warga Dusun Demangan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Demangan Baru, RT.04/14 Tegalgede Kra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B6AB1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 xml:space="preserve">Malam Puncak Perayaan HUT RI ke-77 Cakraruwa 16 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Halaman Panggung Kesenian RT 07 RW XVI Perumahan Josroyo Indah, Jaten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2B6AB1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Pr="00F068CE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28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</w:rPr>
            </w:pPr>
            <w:r w:rsidRPr="002B6A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Jalan Sehat dan Panggung Hiburan Karang Taruna Bina Remaja Dukuh Mandungan dalam rangka Memperingati HUT ke-77 Kemerdekaan RI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Mandungan RT 01/RW06 Suruhkalang, Jaten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Memberikan Pengarahan pada Jalan Sehat Warga RW.14 Ds.Ngringo Dalam Rangka HUT RI ke 77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Perumahan R.C. RW.14 Ngringo Jaten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Jalan Sehat dan Senam Bersama Karang Taruna Remaja Bangkit dan Warga Dukuh Dalon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Lap.Dusun Dalon Ds.Sroyo Jaten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Jalan Sehat Peringatan HUT RI ke 77bersama Warga Dusun Alas Tuwo 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Gapura Tengah Dusun Alas Tuwo Ds.Alastuwo Kebakkramat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Membuka dan Memberikan Sambutan Diklatsar Rescue Senkom Mitra Polri Kec.Mojogedang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Rumah tani dan Embung Setumpeng Gentungan Mojogedang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Peresmian Desa Wisata dan Keceh Jlamprang Desa Harjosari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ind w:right="-170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 xml:space="preserve">Wisata Keceh Lepen Jlamprang Dsn. Pendem Ds.Harjosari Karangpandan 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Karnaval Penutupan Pekan Budaya Lemah Dongde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Pasar Ciplukan Dukuh Milir Gentungan Mojogedang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Menyaksikan Hiburan Reog Bersama Karang Taruna Muda Manunggal Dusun Kidangan dalam Rangka Peringatan HUT Kemerdekaan RI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Lap.Desa Doplang Karangpandan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Penutupan Kejuaraan Terbuka Seni Tarung Tradisi Tingkat Nasional Piala Dan Grup 2 Kopassus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GSG Markas Grup 2 Kopasus Kandang Menjangan Sukoharjo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 xml:space="preserve">Peringatan HUT Kemerdekaan RI ke-77 bersama Karang Taruna Bhina Karya Dukuh Munthuk 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Balai Dukuh Munthuk, Sringin, Jumantono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ke-77 oleh Pemuda-pemudi Sinar Taruna Jetak Ngetal Suruhkalang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Dukuh Jetak Ngetal Suruhkalang, Jaten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Pentas Seni Bersama Karang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Taruna Andika Dusun Kaling dalam Rangka HUT RI ke 77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Segitiga Dusun Kaling Ds.Kaling Tasikmadu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Acara Puncak HUT RI ke 77 Dusun Kadiloyo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Dusun Kadiloyo Wonosari Gondangrejo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sz w:val="22"/>
          <w:szCs w:val="22"/>
          <w:lang w:val="id-ID"/>
        </w:rPr>
      </w:pPr>
    </w:p>
    <w:p w:rsidR="000E7E07" w:rsidRDefault="000E7E07" w:rsidP="00DC2813">
      <w:pPr>
        <w:rPr>
          <w:rFonts w:ascii="Arial" w:hAnsi="Arial" w:cs="Arial"/>
          <w:sz w:val="22"/>
          <w:szCs w:val="22"/>
          <w:lang w:val="id-ID"/>
        </w:rPr>
      </w:pPr>
    </w:p>
    <w:p w:rsidR="000E7E07" w:rsidRDefault="000E7E07" w:rsidP="00DC2813">
      <w:pPr>
        <w:rPr>
          <w:rFonts w:ascii="Arial" w:hAnsi="Arial" w:cs="Arial"/>
          <w:sz w:val="22"/>
          <w:szCs w:val="22"/>
          <w:lang w:val="id-ID"/>
        </w:rPr>
      </w:pPr>
    </w:p>
    <w:p w:rsidR="000E7E07" w:rsidRDefault="000E7E07" w:rsidP="00DC2813">
      <w:pPr>
        <w:rPr>
          <w:rFonts w:ascii="Arial" w:hAnsi="Arial" w:cs="Arial"/>
          <w:sz w:val="22"/>
          <w:szCs w:val="22"/>
          <w:lang w:val="id-ID"/>
        </w:rPr>
      </w:pPr>
    </w:p>
    <w:p w:rsidR="000E7E07" w:rsidRDefault="000E7E07" w:rsidP="00DC2813">
      <w:pPr>
        <w:rPr>
          <w:rFonts w:ascii="Arial" w:hAnsi="Arial" w:cs="Arial"/>
          <w:sz w:val="22"/>
          <w:szCs w:val="22"/>
          <w:lang w:val="id-ID"/>
        </w:rPr>
      </w:pPr>
    </w:p>
    <w:p w:rsidR="000E7E07" w:rsidRDefault="000E7E07" w:rsidP="00DC2813">
      <w:pPr>
        <w:rPr>
          <w:rFonts w:ascii="Arial" w:hAnsi="Arial" w:cs="Arial"/>
          <w:sz w:val="22"/>
          <w:szCs w:val="22"/>
          <w:lang w:val="id-ID"/>
        </w:rPr>
      </w:pPr>
    </w:p>
    <w:p w:rsidR="000E7E07" w:rsidRDefault="000E7E07" w:rsidP="00DC2813">
      <w:pPr>
        <w:rPr>
          <w:rFonts w:ascii="Arial" w:hAnsi="Arial" w:cs="Arial"/>
          <w:sz w:val="22"/>
          <w:szCs w:val="22"/>
          <w:lang w:val="id-ID"/>
        </w:rPr>
      </w:pPr>
    </w:p>
    <w:p w:rsidR="000E7E07" w:rsidRPr="002A3875" w:rsidRDefault="000E7E07" w:rsidP="00DC2813">
      <w:pPr>
        <w:rPr>
          <w:rFonts w:ascii="Arial" w:hAnsi="Arial" w:cs="Arial"/>
          <w:sz w:val="22"/>
          <w:szCs w:val="22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Senin, 29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</w:rPr>
            </w:pPr>
            <w:r w:rsidRPr="002B6A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Pelantikan dan Penyumpahan Prajurit Siswa Semata PK TNI AU Angkatan ke 83 TA 2022 dilanjutkan Ramah Tamah di Graha Dirgantara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Lap Dirgantara Lanud Adi Soemarmo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 w:rsidRPr="002B6AB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Refreshing Wasit Askab PSSI Kra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Wahyu Sari Beji Tawangmangu</w:t>
            </w: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2B6AB1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2B6AB1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30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</w:rPr>
            </w:pPr>
            <w:r w:rsidRPr="00AA3B9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AA3B9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Rakor Pengendalian Inflasi Daerah yang dipimpin Mendagri RI (Hadir bersama Dandim, Kapolres, Kajari, Sekda dan OPD yg membidangi)</w:t>
            </w:r>
          </w:p>
        </w:tc>
        <w:tc>
          <w:tcPr>
            <w:tcW w:w="2581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AA3B9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Pisah Sambut Kajari Karanganyar</w:t>
            </w:r>
          </w:p>
        </w:tc>
        <w:tc>
          <w:tcPr>
            <w:tcW w:w="2581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Poolside Hotel Alana Colomadu</w:t>
            </w:r>
          </w:p>
        </w:tc>
        <w:tc>
          <w:tcPr>
            <w:tcW w:w="1763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AA3B9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Resepsi Peringatan HUT Kemerdekaan RI ke 77 Tingkat Kec.Colomadu (Pagelaran Wayang Kulit)</w:t>
            </w:r>
          </w:p>
        </w:tc>
        <w:tc>
          <w:tcPr>
            <w:tcW w:w="2581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 w:rsidRPr="00AA3B92">
              <w:rPr>
                <w:rFonts w:ascii="Arial" w:hAnsi="Arial" w:cs="Arial"/>
                <w:sz w:val="22"/>
                <w:szCs w:val="22"/>
                <w:lang w:val="id-ID"/>
              </w:rPr>
              <w:t>Hal.Kantor Kec.Colomadu</w:t>
            </w:r>
          </w:p>
        </w:tc>
        <w:tc>
          <w:tcPr>
            <w:tcW w:w="1763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AA3B92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C2813" w:rsidRPr="00AA3B92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Pr="00D10DED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31 Agustus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813" w:rsidRPr="00D10DED" w:rsidTr="00DC2813">
        <w:trPr>
          <w:trHeight w:val="638"/>
        </w:trPr>
        <w:tc>
          <w:tcPr>
            <w:tcW w:w="67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813" w:rsidRPr="00D10DED" w:rsidRDefault="00DC2813" w:rsidP="00DC2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</w:rPr>
            </w:pPr>
            <w:r w:rsidRPr="007F0CB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C2813" w:rsidRPr="007F0C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Pembinaan Capacity Building kepada Karyawan/ Karyawati PUDAM Tirta Lawu </w:t>
            </w:r>
          </w:p>
        </w:tc>
        <w:tc>
          <w:tcPr>
            <w:tcW w:w="2581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>Pulau Bali</w:t>
            </w:r>
          </w:p>
        </w:tc>
        <w:tc>
          <w:tcPr>
            <w:tcW w:w="1763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C2813" w:rsidRPr="007F0C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>Workshop UNIBA Surakarta dengan Mitra DUDIKA (Dunia Usaha dan Dunia Industri Kerja)</w:t>
            </w:r>
          </w:p>
        </w:tc>
        <w:tc>
          <w:tcPr>
            <w:tcW w:w="2581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>R.Sidoluhur UNIBA Surakarta</w:t>
            </w:r>
          </w:p>
        </w:tc>
        <w:tc>
          <w:tcPr>
            <w:tcW w:w="1763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 w:rsidRPr="007F0CB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7F0CB5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Peringatan Hari Pramuka ke-61 Tahun 2022 Tingkat Jawa Tengah</w:t>
            </w:r>
          </w:p>
        </w:tc>
        <w:tc>
          <w:tcPr>
            <w:tcW w:w="2581" w:type="dxa"/>
            <w:vAlign w:val="center"/>
          </w:tcPr>
          <w:p w:rsidR="00DC2813" w:rsidRPr="007F0CB5" w:rsidRDefault="00DC2813" w:rsidP="00DC281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Kebun Raya Indrokilo, Kel. Kemiri, Kec. Mojosongo, Boyolali</w:t>
            </w:r>
          </w:p>
        </w:tc>
        <w:tc>
          <w:tcPr>
            <w:tcW w:w="1763" w:type="dxa"/>
            <w:vAlign w:val="center"/>
          </w:tcPr>
          <w:p w:rsidR="00DC281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2813" w:rsidRPr="00880BD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FGD Data Sektoral (Sosialisasi Indek Pembangunan Statistik Kab.Kra Tahun 2022)</w:t>
            </w:r>
          </w:p>
        </w:tc>
        <w:tc>
          <w:tcPr>
            <w:tcW w:w="2581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Nava Hotel Tawangmangu</w:t>
            </w:r>
          </w:p>
        </w:tc>
        <w:tc>
          <w:tcPr>
            <w:tcW w:w="1763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C2813" w:rsidRPr="00880BD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Talkshow UMKM JOOSS Memperingati HUT RI ke 77 dan HUT UMKM Nasional</w:t>
            </w:r>
          </w:p>
        </w:tc>
        <w:tc>
          <w:tcPr>
            <w:tcW w:w="2581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DPRD Kab.Kra</w:t>
            </w:r>
          </w:p>
        </w:tc>
        <w:tc>
          <w:tcPr>
            <w:tcW w:w="1763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C2813" w:rsidRPr="00880BD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Menyaksikan Pelaksanaan HUT Asosiasi Pengurus Sound Indonesia (APSI)  ke-10 Tahun 2022</w:t>
            </w:r>
          </w:p>
        </w:tc>
        <w:tc>
          <w:tcPr>
            <w:tcW w:w="2581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Lap.OR Desa Jati Jaten</w:t>
            </w:r>
          </w:p>
        </w:tc>
        <w:tc>
          <w:tcPr>
            <w:tcW w:w="1763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880BD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Memberikan Sambutan pada Pagelaran Wayang Kulit Peringatan HUT RI ke 77 Dusun Sugih Waras</w:t>
            </w:r>
          </w:p>
        </w:tc>
        <w:tc>
          <w:tcPr>
            <w:tcW w:w="2581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Lap.Pandawa 21 Sugihwaras Wonorejo Gondangrejo</w:t>
            </w:r>
          </w:p>
        </w:tc>
        <w:tc>
          <w:tcPr>
            <w:tcW w:w="1763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b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C2813" w:rsidRPr="00880BD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Pengajian Rutin DMI Ranting Jantiharjo</w:t>
            </w:r>
          </w:p>
        </w:tc>
        <w:tc>
          <w:tcPr>
            <w:tcW w:w="2581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Masjid Al Hasanah Kertenkidul Kel.Jantiharjo</w:t>
            </w:r>
          </w:p>
        </w:tc>
        <w:tc>
          <w:tcPr>
            <w:tcW w:w="1763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  <w:tr w:rsidR="00DC2813" w:rsidRPr="0042287A" w:rsidTr="00DC2813">
        <w:trPr>
          <w:trHeight w:val="125"/>
        </w:trPr>
        <w:tc>
          <w:tcPr>
            <w:tcW w:w="67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C2813" w:rsidRPr="00880BD3" w:rsidRDefault="00DC2813" w:rsidP="00DC2813">
            <w:pPr>
              <w:jc w:val="both"/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Memberikan Sambutan pada Pentas Seni Peringatan HUT RI ke 77 Desa Karangmojo</w:t>
            </w:r>
          </w:p>
        </w:tc>
        <w:tc>
          <w:tcPr>
            <w:tcW w:w="2581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  <w:r w:rsidRPr="00880BD3">
              <w:rPr>
                <w:rFonts w:ascii="Arial" w:hAnsi="Arial" w:cs="Arial"/>
                <w:sz w:val="22"/>
                <w:szCs w:val="22"/>
                <w:lang w:val="id-ID"/>
              </w:rPr>
              <w:t>Lap.Desa Karangmojo Tasikmadu</w:t>
            </w:r>
          </w:p>
        </w:tc>
        <w:tc>
          <w:tcPr>
            <w:tcW w:w="1763" w:type="dxa"/>
            <w:vAlign w:val="center"/>
          </w:tcPr>
          <w:p w:rsidR="00DC2813" w:rsidRPr="00880BD3" w:rsidRDefault="00DC2813" w:rsidP="00DC281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C2813" w:rsidRDefault="00DC2813" w:rsidP="00DC2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2813" w:rsidRDefault="00DC2813"/>
    <w:sectPr w:rsidR="00DC2813" w:rsidSect="00DC2813">
      <w:pgSz w:w="11907" w:h="18711" w:code="9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F5"/>
    <w:multiLevelType w:val="hybridMultilevel"/>
    <w:tmpl w:val="594AE9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120C"/>
    <w:multiLevelType w:val="hybridMultilevel"/>
    <w:tmpl w:val="A8289A50"/>
    <w:lvl w:ilvl="0" w:tplc="33768C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compat/>
  <w:rsids>
    <w:rsidRoot w:val="00DC2813"/>
    <w:rsid w:val="000E4B7C"/>
    <w:rsid w:val="000E7E07"/>
    <w:rsid w:val="00641474"/>
    <w:rsid w:val="00753588"/>
    <w:rsid w:val="00B8125D"/>
    <w:rsid w:val="00DC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28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8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C28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28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2813"/>
    <w:pPr>
      <w:ind w:left="720"/>
      <w:contextualSpacing/>
    </w:pPr>
  </w:style>
  <w:style w:type="paragraph" w:customStyle="1" w:styleId="Default">
    <w:name w:val="Default"/>
    <w:rsid w:val="00DC28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DC2813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DC2813"/>
    <w:rPr>
      <w:i/>
      <w:iCs/>
    </w:rPr>
  </w:style>
  <w:style w:type="character" w:styleId="Strong">
    <w:name w:val="Strong"/>
    <w:basedOn w:val="DefaultParagraphFont"/>
    <w:uiPriority w:val="22"/>
    <w:qFormat/>
    <w:rsid w:val="00DC2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5287</Words>
  <Characters>30141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</cp:revision>
  <dcterms:created xsi:type="dcterms:W3CDTF">2022-08-31T06:07:00Z</dcterms:created>
  <dcterms:modified xsi:type="dcterms:W3CDTF">2022-08-31T06:32:00Z</dcterms:modified>
</cp:coreProperties>
</file>