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2F6E6B">
        <w:trPr>
          <w:trHeight w:val="42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7220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6C34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JUL</w:t>
            </w:r>
            <w:r w:rsidR="007220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r w:rsidR="00427B3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</w:tr>
      <w:tr w:rsidR="00F433AB" w:rsidRPr="00D87D44" w:rsidTr="002F6E6B">
        <w:trPr>
          <w:trHeight w:val="144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Drs. EDY YUSWORO, M.M</w:t>
            </w:r>
          </w:p>
        </w:tc>
      </w:tr>
      <w:tr w:rsidR="00F433AB" w:rsidRPr="00D87D44" w:rsidTr="00B604D2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WINARNI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S.T</w:t>
            </w: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2992"/>
        <w:gridCol w:w="6804"/>
        <w:gridCol w:w="2126"/>
        <w:gridCol w:w="2228"/>
      </w:tblGrid>
      <w:tr w:rsidR="001F6C27" w:rsidRPr="00360CFB" w:rsidTr="002F6E6B">
        <w:trPr>
          <w:trHeight w:val="7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2F6E6B">
        <w:trPr>
          <w:trHeight w:val="27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2F6E6B">
        <w:trPr>
          <w:trHeight w:val="31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B604D2"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F811EC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1F6C27" w:rsidRPr="00360CFB" w:rsidTr="002F6E6B">
        <w:trPr>
          <w:trHeight w:val="29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B604D2"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1F6C27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F6C27" w:rsidRPr="001622C1" w:rsidTr="00427B3C">
        <w:trPr>
          <w:trHeight w:val="2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HASIL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E6B"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412.536.000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F6C27" w:rsidRDefault="006C34FA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4FA">
              <w:rPr>
                <w:rFonts w:ascii="Arial" w:hAnsi="Arial" w:cs="Arial"/>
                <w:b/>
                <w:bCs/>
                <w:sz w:val="24"/>
                <w:szCs w:val="24"/>
              </w:rPr>
              <w:t>206.087.770</w:t>
            </w:r>
          </w:p>
        </w:tc>
      </w:tr>
      <w:tr w:rsidR="001F6C27" w:rsidRPr="001622C1" w:rsidTr="002F6E6B">
        <w:trPr>
          <w:trHeight w:val="2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UMUM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E6B"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6C34FA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4FA">
              <w:rPr>
                <w:rFonts w:ascii="Arial" w:hAnsi="Arial" w:cs="Arial"/>
                <w:b/>
                <w:bCs/>
                <w:sz w:val="24"/>
                <w:szCs w:val="24"/>
              </w:rPr>
              <w:t>173.686.520</w:t>
            </w:r>
          </w:p>
        </w:tc>
      </w:tr>
      <w:tr w:rsidR="001F6C27" w:rsidRPr="001622C1" w:rsidTr="00427B3C">
        <w:trPr>
          <w:trHeight w:val="26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PELAYANAN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PERSAMPAHAN/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KEBERSIHAN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2F6E6B"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6C34FA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4FA">
              <w:rPr>
                <w:rFonts w:ascii="Arial" w:hAnsi="Arial" w:cs="Arial"/>
                <w:b/>
                <w:bCs/>
                <w:sz w:val="24"/>
                <w:szCs w:val="24"/>
              </w:rPr>
              <w:t>173.686.520</w:t>
            </w:r>
          </w:p>
        </w:tc>
      </w:tr>
      <w:tr w:rsidR="001F6C27" w:rsidRPr="001622C1" w:rsidTr="00427B3C">
        <w:trPr>
          <w:trHeight w:val="26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USAHA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DB1884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6C34FA" w:rsidRPr="006C34FA">
              <w:rPr>
                <w:rFonts w:ascii="Arial" w:hAnsi="Arial" w:cs="Arial"/>
                <w:b/>
                <w:bCs/>
                <w:sz w:val="24"/>
                <w:szCs w:val="24"/>
              </w:rPr>
              <w:t>32.401.250</w:t>
            </w:r>
          </w:p>
        </w:tc>
      </w:tr>
      <w:tr w:rsidR="001F6C27" w:rsidRPr="001622C1" w:rsidTr="002F6E6B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.1.2.02.30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DB1884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6C34FA" w:rsidRPr="006C34FA">
              <w:rPr>
                <w:rFonts w:ascii="Arial" w:hAnsi="Arial" w:cs="Arial"/>
                <w:b/>
                <w:bCs/>
                <w:sz w:val="24"/>
                <w:szCs w:val="24"/>
              </w:rPr>
              <w:t>32.401.250</w:t>
            </w:r>
          </w:p>
        </w:tc>
      </w:tr>
    </w:tbl>
    <w:p w:rsidR="001F6C27" w:rsidRDefault="001F6C27"/>
    <w:p w:rsidR="001F6C27" w:rsidRPr="00427B3C" w:rsidRDefault="00267D93" w:rsidP="002F6E6B">
      <w:pPr>
        <w:jc w:val="right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</w:t>
      </w:r>
      <w:r w:rsidR="006C34FA">
        <w:rPr>
          <w:rFonts w:ascii="Arial" w:eastAsia="Times New Roman" w:hAnsi="Arial" w:cs="Arial"/>
        </w:rPr>
        <w:t xml:space="preserve">31 </w:t>
      </w:r>
      <w:proofErr w:type="spellStart"/>
      <w:r w:rsidR="006C34FA">
        <w:rPr>
          <w:rFonts w:ascii="Arial" w:eastAsia="Times New Roman" w:hAnsi="Arial" w:cs="Arial"/>
        </w:rPr>
        <w:t>Juli</w:t>
      </w:r>
      <w:proofErr w:type="spellEnd"/>
      <w:r w:rsidR="001F6C27" w:rsidRPr="00427B3C">
        <w:rPr>
          <w:rFonts w:ascii="Arial" w:eastAsia="Times New Roman" w:hAnsi="Arial" w:cs="Arial"/>
        </w:rPr>
        <w:t xml:space="preserve"> 20</w:t>
      </w:r>
      <w:r w:rsidR="002F6E6B" w:rsidRPr="00427B3C">
        <w:rPr>
          <w:rFonts w:ascii="Arial" w:eastAsia="Times New Roman" w:hAnsi="Arial" w:cs="Arial"/>
        </w:rPr>
        <w:t>19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RPr="00427B3C" w:rsidTr="00487B31">
        <w:trPr>
          <w:jc w:val="center"/>
        </w:trPr>
        <w:tc>
          <w:tcPr>
            <w:tcW w:w="7200" w:type="dxa"/>
          </w:tcPr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Mengetahui</w:t>
            </w:r>
            <w:proofErr w:type="spellEnd"/>
            <w:r w:rsidRPr="00427B3C">
              <w:rPr>
                <w:rFonts w:ascii="Arial" w:eastAsia="Times New Roman" w:hAnsi="Arial" w:cs="Arial"/>
              </w:rPr>
              <w:t>,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Pengguna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Anggaran</w:t>
            </w:r>
            <w:proofErr w:type="spellEnd"/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Kepala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Dinas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Lingkungan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Hidup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Kab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427B3C">
              <w:rPr>
                <w:rFonts w:ascii="Arial" w:eastAsia="Times New Roman" w:hAnsi="Arial" w:cs="Arial"/>
              </w:rPr>
              <w:t>Karanganyar</w:t>
            </w:r>
            <w:proofErr w:type="spellEnd"/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427B3C" w:rsidRPr="00427B3C" w:rsidRDefault="00427B3C" w:rsidP="00427B3C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  <w:b/>
                <w:bCs/>
                <w:u w:val="single"/>
              </w:rPr>
              <w:t>Drs. EDY YUSWORO, M.M</w:t>
            </w:r>
          </w:p>
          <w:p w:rsidR="00427B3C" w:rsidRPr="00427B3C" w:rsidRDefault="00427B3C" w:rsidP="00427B3C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427B3C">
              <w:rPr>
                <w:rFonts w:ascii="Arial" w:eastAsia="Times New Roman" w:hAnsi="Arial" w:cs="Arial"/>
                <w:bCs/>
              </w:rPr>
              <w:t xml:space="preserve">Pembina </w:t>
            </w:r>
            <w:proofErr w:type="spellStart"/>
            <w:r w:rsidRPr="00427B3C">
              <w:rPr>
                <w:rFonts w:ascii="Arial" w:eastAsia="Times New Roman" w:hAnsi="Arial" w:cs="Arial"/>
                <w:bCs/>
              </w:rPr>
              <w:t>Utama</w:t>
            </w:r>
            <w:proofErr w:type="spellEnd"/>
            <w:r w:rsidRPr="00427B3C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  <w:bCs/>
              </w:rPr>
              <w:t>Muda</w:t>
            </w:r>
            <w:proofErr w:type="spellEnd"/>
          </w:p>
          <w:p w:rsidR="001F6C27" w:rsidRPr="00427B3C" w:rsidRDefault="00427B3C" w:rsidP="00427B3C">
            <w:pPr>
              <w:jc w:val="center"/>
            </w:pPr>
            <w:r w:rsidRPr="00427B3C">
              <w:rPr>
                <w:rFonts w:ascii="Arial" w:eastAsia="Times New Roman" w:hAnsi="Arial" w:cs="Arial"/>
                <w:bCs/>
              </w:rPr>
              <w:t>NIP. 19590805 198003 1 006</w:t>
            </w:r>
          </w:p>
        </w:tc>
        <w:tc>
          <w:tcPr>
            <w:tcW w:w="7117" w:type="dxa"/>
          </w:tcPr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Bendahara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Penerimaan</w:t>
            </w:r>
            <w:proofErr w:type="spellEnd"/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2F6E6B">
            <w:pPr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  <w:b/>
                <w:bCs/>
                <w:u w:val="single"/>
              </w:rPr>
              <w:t>WINARNI, S.T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</w:rPr>
              <w:t>NIP. 19810124 201001 2 015</w:t>
            </w:r>
          </w:p>
          <w:p w:rsidR="001F6C27" w:rsidRPr="00427B3C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0A2251"/>
    <w:rsid w:val="00110A9B"/>
    <w:rsid w:val="00115337"/>
    <w:rsid w:val="001D546F"/>
    <w:rsid w:val="001F6C27"/>
    <w:rsid w:val="00267D93"/>
    <w:rsid w:val="002D352C"/>
    <w:rsid w:val="002F6E6B"/>
    <w:rsid w:val="00373C9D"/>
    <w:rsid w:val="00427B3C"/>
    <w:rsid w:val="00640397"/>
    <w:rsid w:val="006A06A2"/>
    <w:rsid w:val="006C34FA"/>
    <w:rsid w:val="0070043C"/>
    <w:rsid w:val="00700AB1"/>
    <w:rsid w:val="00722007"/>
    <w:rsid w:val="00825134"/>
    <w:rsid w:val="00867833"/>
    <w:rsid w:val="008D17EB"/>
    <w:rsid w:val="00B604D2"/>
    <w:rsid w:val="00BB48D2"/>
    <w:rsid w:val="00CB3932"/>
    <w:rsid w:val="00DB1884"/>
    <w:rsid w:val="00E73E12"/>
    <w:rsid w:val="00F433AB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13</cp:revision>
  <dcterms:created xsi:type="dcterms:W3CDTF">2022-10-17T04:58:00Z</dcterms:created>
  <dcterms:modified xsi:type="dcterms:W3CDTF">2022-10-18T07:23:00Z</dcterms:modified>
</cp:coreProperties>
</file>