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01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385"/>
        <w:gridCol w:w="2574"/>
        <w:gridCol w:w="2893"/>
        <w:gridCol w:w="4819"/>
        <w:gridCol w:w="1276"/>
        <w:gridCol w:w="850"/>
        <w:gridCol w:w="709"/>
        <w:gridCol w:w="992"/>
      </w:tblGrid>
      <w:tr w:rsidR="009E6F46" w14:paraId="14D9D09B" w14:textId="77777777" w:rsidTr="001B7ECF">
        <w:trPr>
          <w:trHeight w:val="280"/>
        </w:trPr>
        <w:tc>
          <w:tcPr>
            <w:tcW w:w="507" w:type="dxa"/>
            <w:vMerge w:val="restart"/>
            <w:shd w:val="clear" w:color="auto" w:fill="538135" w:themeFill="accent6" w:themeFillShade="BF"/>
          </w:tcPr>
          <w:p w14:paraId="141DC5A1" w14:textId="3705CB9B" w:rsidR="00612417" w:rsidRPr="001B7ECF" w:rsidRDefault="001B7ECF" w:rsidP="001B7ECF">
            <w:pPr>
              <w:ind w:left="-113" w:right="-1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>TGL</w:t>
            </w:r>
          </w:p>
        </w:tc>
        <w:tc>
          <w:tcPr>
            <w:tcW w:w="2385" w:type="dxa"/>
            <w:vMerge w:val="restart"/>
            <w:shd w:val="clear" w:color="auto" w:fill="538135" w:themeFill="accent6" w:themeFillShade="BF"/>
          </w:tcPr>
          <w:p w14:paraId="553361E4" w14:textId="3D66BA75" w:rsidR="00612417" w:rsidRPr="002C48CC" w:rsidRDefault="001B7ECF" w:rsidP="001D405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NAMA PEMOHON</w:t>
            </w:r>
          </w:p>
        </w:tc>
        <w:tc>
          <w:tcPr>
            <w:tcW w:w="2574" w:type="dxa"/>
            <w:vMerge w:val="restart"/>
            <w:shd w:val="clear" w:color="auto" w:fill="538135" w:themeFill="accent6" w:themeFillShade="BF"/>
          </w:tcPr>
          <w:p w14:paraId="2F3F4EB5" w14:textId="49C3AFFD" w:rsidR="00612417" w:rsidRPr="002C48CC" w:rsidRDefault="001B7ECF" w:rsidP="00612417">
            <w:pPr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IDENTITAS (KTP/SIM/PASPOR)</w:t>
            </w:r>
          </w:p>
        </w:tc>
        <w:tc>
          <w:tcPr>
            <w:tcW w:w="2893" w:type="dxa"/>
            <w:vMerge w:val="restart"/>
            <w:shd w:val="clear" w:color="auto" w:fill="538135" w:themeFill="accent6" w:themeFillShade="BF"/>
          </w:tcPr>
          <w:p w14:paraId="2ABB384B" w14:textId="5FAAC958" w:rsidR="00612417" w:rsidRPr="002C48CC" w:rsidRDefault="001B7ECF" w:rsidP="00612417">
            <w:pPr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INFORMASI/ DOKUMEN YANG DIBUTUHKAN</w:t>
            </w:r>
          </w:p>
        </w:tc>
        <w:tc>
          <w:tcPr>
            <w:tcW w:w="4819" w:type="dxa"/>
            <w:vMerge w:val="restart"/>
            <w:shd w:val="clear" w:color="auto" w:fill="538135" w:themeFill="accent6" w:themeFillShade="BF"/>
          </w:tcPr>
          <w:p w14:paraId="6B6B541C" w14:textId="70B8E208" w:rsidR="00612417" w:rsidRPr="002C48CC" w:rsidRDefault="001B7ECF" w:rsidP="001D405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C48CC">
              <w:rPr>
                <w:rFonts w:ascii="Bookman Old Style" w:hAnsi="Bookman Old Style"/>
                <w:sz w:val="18"/>
                <w:szCs w:val="18"/>
              </w:rPr>
              <w:t>DIGUNAKAN UNTUK</w:t>
            </w:r>
          </w:p>
        </w:tc>
        <w:tc>
          <w:tcPr>
            <w:tcW w:w="1276" w:type="dxa"/>
            <w:vMerge w:val="restart"/>
            <w:shd w:val="clear" w:color="auto" w:fill="538135" w:themeFill="accent6" w:themeFillShade="BF"/>
          </w:tcPr>
          <w:p w14:paraId="0F869F3A" w14:textId="203BADBC" w:rsidR="00612417" w:rsidRPr="001B7ECF" w:rsidRDefault="001B7ECF" w:rsidP="001D405C">
            <w:pPr>
              <w:ind w:left="-104" w:right="-10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 xml:space="preserve">DANA </w:t>
            </w:r>
          </w:p>
        </w:tc>
        <w:tc>
          <w:tcPr>
            <w:tcW w:w="1559" w:type="dxa"/>
            <w:gridSpan w:val="2"/>
            <w:shd w:val="clear" w:color="auto" w:fill="538135" w:themeFill="accent6" w:themeFillShade="BF"/>
          </w:tcPr>
          <w:p w14:paraId="3A971AA9" w14:textId="5A5188A2" w:rsidR="00612417" w:rsidRPr="001B7ECF" w:rsidRDefault="001B7ECF" w:rsidP="0061241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7ECF">
              <w:rPr>
                <w:rFonts w:ascii="Bookman Old Style" w:hAnsi="Bookman Old Style"/>
                <w:sz w:val="18"/>
                <w:szCs w:val="18"/>
              </w:rPr>
              <w:t>PERMINTAAN INFORMASI</w:t>
            </w:r>
          </w:p>
        </w:tc>
        <w:tc>
          <w:tcPr>
            <w:tcW w:w="992" w:type="dxa"/>
            <w:vMerge w:val="restart"/>
            <w:shd w:val="clear" w:color="auto" w:fill="538135" w:themeFill="accent6" w:themeFillShade="BF"/>
          </w:tcPr>
          <w:p w14:paraId="51E68DC6" w14:textId="0DA781C9" w:rsidR="00612417" w:rsidRPr="001B7ECF" w:rsidRDefault="001B7ECF" w:rsidP="001D405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B7ECF">
              <w:rPr>
                <w:rFonts w:ascii="Bookman Old Style" w:hAnsi="Bookman Old Style"/>
                <w:sz w:val="16"/>
                <w:szCs w:val="16"/>
              </w:rPr>
              <w:t>WAKTU</w:t>
            </w:r>
          </w:p>
        </w:tc>
      </w:tr>
      <w:tr w:rsidR="009E6F46" w14:paraId="1762E5AB" w14:textId="77777777" w:rsidTr="001B7ECF">
        <w:trPr>
          <w:trHeight w:val="280"/>
        </w:trPr>
        <w:tc>
          <w:tcPr>
            <w:tcW w:w="507" w:type="dxa"/>
            <w:vMerge/>
          </w:tcPr>
          <w:p w14:paraId="5A73C19A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14:paraId="25D70BFC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74" w:type="dxa"/>
            <w:vMerge/>
          </w:tcPr>
          <w:p w14:paraId="45F3909F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93" w:type="dxa"/>
            <w:vMerge/>
          </w:tcPr>
          <w:p w14:paraId="2C0007F1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83D7CC6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E871B4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538135" w:themeFill="accent6" w:themeFillShade="BF"/>
          </w:tcPr>
          <w:p w14:paraId="01A976A6" w14:textId="50B25BB4" w:rsidR="00612417" w:rsidRPr="009E6F46" w:rsidRDefault="00612417" w:rsidP="009E6F46">
            <w:pPr>
              <w:ind w:left="-106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9E6F46">
              <w:rPr>
                <w:rFonts w:ascii="Bookman Old Style" w:hAnsi="Bookman Old Style"/>
                <w:sz w:val="16"/>
                <w:szCs w:val="16"/>
              </w:rPr>
              <w:t>diterima</w:t>
            </w:r>
            <w:proofErr w:type="spellEnd"/>
          </w:p>
        </w:tc>
        <w:tc>
          <w:tcPr>
            <w:tcW w:w="709" w:type="dxa"/>
            <w:shd w:val="clear" w:color="auto" w:fill="538135" w:themeFill="accent6" w:themeFillShade="BF"/>
          </w:tcPr>
          <w:p w14:paraId="355EBB97" w14:textId="495AFA62" w:rsidR="00612417" w:rsidRPr="009E6F46" w:rsidRDefault="00612417" w:rsidP="009E6F46">
            <w:pPr>
              <w:ind w:right="-105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9E6F46">
              <w:rPr>
                <w:rFonts w:ascii="Bookman Old Style" w:hAnsi="Bookman Old Style"/>
                <w:sz w:val="16"/>
                <w:szCs w:val="16"/>
              </w:rPr>
              <w:t>ditolak</w:t>
            </w:r>
            <w:proofErr w:type="spellEnd"/>
          </w:p>
        </w:tc>
        <w:tc>
          <w:tcPr>
            <w:tcW w:w="992" w:type="dxa"/>
            <w:vMerge/>
          </w:tcPr>
          <w:p w14:paraId="0E4F6859" w14:textId="77777777" w:rsidR="00612417" w:rsidRDefault="00612417" w:rsidP="0061241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E6F46" w14:paraId="71E6C84A" w14:textId="77777777" w:rsidTr="001B7ECF">
        <w:tc>
          <w:tcPr>
            <w:tcW w:w="507" w:type="dxa"/>
          </w:tcPr>
          <w:p w14:paraId="03247E76" w14:textId="6E23657D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09</w:t>
            </w:r>
          </w:p>
        </w:tc>
        <w:tc>
          <w:tcPr>
            <w:tcW w:w="2385" w:type="dxa"/>
          </w:tcPr>
          <w:p w14:paraId="2A143887" w14:textId="3394B859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M Jaelani.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SM.K</w:t>
            </w:r>
            <w:proofErr w:type="gramEnd"/>
          </w:p>
        </w:tc>
        <w:tc>
          <w:tcPr>
            <w:tcW w:w="2574" w:type="dxa"/>
          </w:tcPr>
          <w:p w14:paraId="64C96DB5" w14:textId="2180A646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Nry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479460</w:t>
            </w:r>
          </w:p>
        </w:tc>
        <w:tc>
          <w:tcPr>
            <w:tcW w:w="2893" w:type="dxa"/>
          </w:tcPr>
          <w:p w14:paraId="1E82A15B" w14:textId="4CD5EC01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Dana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hibah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untuk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Ormas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persyaratan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perbaruan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Ormas</w:t>
            </w:r>
            <w:proofErr w:type="spellEnd"/>
          </w:p>
        </w:tc>
        <w:tc>
          <w:tcPr>
            <w:tcW w:w="4819" w:type="dxa"/>
          </w:tcPr>
          <w:p w14:paraId="1474E96B" w14:textId="563D9094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Memperbaruan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kelengkapan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ormas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supaya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mendapat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hibah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42B5AAD" w14:textId="51C82ABC" w:rsidR="0077518D" w:rsidRPr="00D6752C" w:rsidRDefault="009A251A" w:rsidP="009A251A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AB65352" w14:textId="7E612BB0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6E429083" w14:textId="24E1EFB9" w:rsidR="0077518D" w:rsidRPr="00D6752C" w:rsidRDefault="0077518D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AEE07D" w14:textId="2E2FB184" w:rsidR="0077518D" w:rsidRPr="00D6752C" w:rsidRDefault="00D6752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hari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</w:tr>
      <w:tr w:rsidR="009E6F46" w14:paraId="323FF158" w14:textId="77777777" w:rsidTr="001B7ECF">
        <w:tc>
          <w:tcPr>
            <w:tcW w:w="507" w:type="dxa"/>
          </w:tcPr>
          <w:p w14:paraId="3D9EB785" w14:textId="5FF84799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2385" w:type="dxa"/>
          </w:tcPr>
          <w:p w14:paraId="0CF32DE1" w14:textId="227F7B4E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Fara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Dianita</w:t>
            </w:r>
          </w:p>
        </w:tc>
        <w:tc>
          <w:tcPr>
            <w:tcW w:w="2574" w:type="dxa"/>
          </w:tcPr>
          <w:p w14:paraId="6833CBEE" w14:textId="4ED003C0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3310046106010002</w:t>
            </w:r>
            <w:r w:rsidR="00111063">
              <w:rPr>
                <w:rFonts w:ascii="Bookman Old Style" w:hAnsi="Bookman Old Style"/>
                <w:sz w:val="16"/>
                <w:szCs w:val="16"/>
              </w:rPr>
              <w:t xml:space="preserve"> (KTP)</w:t>
            </w:r>
          </w:p>
        </w:tc>
        <w:tc>
          <w:tcPr>
            <w:tcW w:w="2893" w:type="dxa"/>
          </w:tcPr>
          <w:p w14:paraId="26235655" w14:textId="5064F0E0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Surat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Keterangan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Peneli</w:t>
            </w:r>
            <w:r w:rsidR="00342AA8">
              <w:rPr>
                <w:rFonts w:ascii="Bookman Old Style" w:hAnsi="Bookman Old Style"/>
                <w:sz w:val="16"/>
                <w:szCs w:val="16"/>
              </w:rPr>
              <w:t>ti</w:t>
            </w:r>
            <w:r>
              <w:rPr>
                <w:rFonts w:ascii="Bookman Old Style" w:hAnsi="Bookman Old Style"/>
                <w:sz w:val="16"/>
                <w:szCs w:val="16"/>
              </w:rPr>
              <w:t>an</w:t>
            </w:r>
            <w:proofErr w:type="spellEnd"/>
          </w:p>
        </w:tc>
        <w:tc>
          <w:tcPr>
            <w:tcW w:w="4819" w:type="dxa"/>
          </w:tcPr>
          <w:p w14:paraId="34B3D1CC" w14:textId="721A658B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Menyebarkan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kuestioner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penelitian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untuk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TA</w:t>
            </w:r>
          </w:p>
        </w:tc>
        <w:tc>
          <w:tcPr>
            <w:tcW w:w="1276" w:type="dxa"/>
          </w:tcPr>
          <w:p w14:paraId="71844D8E" w14:textId="79B675A9" w:rsidR="0077518D" w:rsidRPr="00D6752C" w:rsidRDefault="0000122F" w:rsidP="000012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8BA06CD" w14:textId="67CCD173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7BA0479A" w14:textId="0FA71AC1" w:rsidR="0077518D" w:rsidRPr="00D6752C" w:rsidRDefault="0077518D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E7EB6F" w14:textId="3386F3F4" w:rsidR="0077518D" w:rsidRPr="00D6752C" w:rsidRDefault="0000122F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menit</w:t>
            </w:r>
            <w:proofErr w:type="spellEnd"/>
          </w:p>
        </w:tc>
      </w:tr>
      <w:tr w:rsidR="009E6F46" w14:paraId="42785550" w14:textId="77777777" w:rsidTr="001B7ECF">
        <w:tc>
          <w:tcPr>
            <w:tcW w:w="507" w:type="dxa"/>
          </w:tcPr>
          <w:p w14:paraId="5A1A85A6" w14:textId="294ED6E6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10</w:t>
            </w:r>
          </w:p>
        </w:tc>
        <w:tc>
          <w:tcPr>
            <w:tcW w:w="2385" w:type="dxa"/>
          </w:tcPr>
          <w:p w14:paraId="4686127D" w14:textId="40B267CE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Fauzan</w:t>
            </w:r>
            <w:proofErr w:type="spellEnd"/>
          </w:p>
        </w:tc>
        <w:tc>
          <w:tcPr>
            <w:tcW w:w="2574" w:type="dxa"/>
          </w:tcPr>
          <w:p w14:paraId="20800F71" w14:textId="29CCB11E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HP 089773041104</w:t>
            </w:r>
          </w:p>
        </w:tc>
        <w:tc>
          <w:tcPr>
            <w:tcW w:w="2893" w:type="dxa"/>
          </w:tcPr>
          <w:p w14:paraId="6BDD2735" w14:textId="73051FD4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Syarat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pendirian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Ormas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untuk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mengajuakan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SKT </w:t>
            </w:r>
          </w:p>
        </w:tc>
        <w:tc>
          <w:tcPr>
            <w:tcW w:w="4819" w:type="dxa"/>
          </w:tcPr>
          <w:p w14:paraId="1E360F32" w14:textId="4431336F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Mengajukan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ormas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supaya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bisa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dicatatkan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Kesbangpol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1AF1BD38" w14:textId="63E7713D" w:rsidR="0077518D" w:rsidRPr="00D6752C" w:rsidRDefault="00111063" w:rsidP="000012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5.000</w:t>
            </w:r>
          </w:p>
        </w:tc>
        <w:tc>
          <w:tcPr>
            <w:tcW w:w="850" w:type="dxa"/>
          </w:tcPr>
          <w:p w14:paraId="29F6472E" w14:textId="40F01D5B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46F4CED5" w14:textId="33A3B227" w:rsidR="0077518D" w:rsidRPr="00D6752C" w:rsidRDefault="0077518D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AF91C7" w14:textId="607805C8" w:rsidR="0077518D" w:rsidRPr="00D6752C" w:rsidRDefault="00111063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menit</w:t>
            </w:r>
            <w:proofErr w:type="spellEnd"/>
          </w:p>
        </w:tc>
      </w:tr>
      <w:tr w:rsidR="009E6F46" w14:paraId="32FA4E09" w14:textId="77777777" w:rsidTr="001B7ECF">
        <w:tc>
          <w:tcPr>
            <w:tcW w:w="507" w:type="dxa"/>
          </w:tcPr>
          <w:p w14:paraId="1D6DA59F" w14:textId="4F3495B5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11</w:t>
            </w:r>
          </w:p>
        </w:tc>
        <w:tc>
          <w:tcPr>
            <w:tcW w:w="2385" w:type="dxa"/>
          </w:tcPr>
          <w:p w14:paraId="12778A26" w14:textId="070B9305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Erwin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Susilowati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2574" w:type="dxa"/>
          </w:tcPr>
          <w:p w14:paraId="0EFB8EED" w14:textId="19CBDF5F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HP 082225199036</w:t>
            </w:r>
          </w:p>
        </w:tc>
        <w:tc>
          <w:tcPr>
            <w:tcW w:w="2893" w:type="dxa"/>
          </w:tcPr>
          <w:p w14:paraId="63A6D9A3" w14:textId="4508C398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Bakesbangpol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membutuhkan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fasilitas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hotel</w:t>
            </w:r>
          </w:p>
        </w:tc>
        <w:tc>
          <w:tcPr>
            <w:tcW w:w="4819" w:type="dxa"/>
          </w:tcPr>
          <w:p w14:paraId="12F81D41" w14:textId="31BCAA76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Penawaran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produk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Hotel Solia</w:t>
            </w:r>
          </w:p>
        </w:tc>
        <w:tc>
          <w:tcPr>
            <w:tcW w:w="1276" w:type="dxa"/>
          </w:tcPr>
          <w:p w14:paraId="538714B0" w14:textId="2DE43F65" w:rsidR="0077518D" w:rsidRPr="00D6752C" w:rsidRDefault="001D405C" w:rsidP="000012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93746D8" w14:textId="2860C6F5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0031881F" w14:textId="68156E59" w:rsidR="0077518D" w:rsidRPr="00D6752C" w:rsidRDefault="0077518D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3FBB1F" w14:textId="1785E77A" w:rsidR="0077518D" w:rsidRPr="00D6752C" w:rsidRDefault="001D405C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menit</w:t>
            </w:r>
            <w:proofErr w:type="spellEnd"/>
          </w:p>
        </w:tc>
      </w:tr>
      <w:tr w:rsidR="00F664B2" w14:paraId="104458A5" w14:textId="77777777" w:rsidTr="001B7ECF">
        <w:tc>
          <w:tcPr>
            <w:tcW w:w="507" w:type="dxa"/>
          </w:tcPr>
          <w:p w14:paraId="2E6317C7" w14:textId="5E0DFEED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12</w:t>
            </w:r>
          </w:p>
        </w:tc>
        <w:tc>
          <w:tcPr>
            <w:tcW w:w="2385" w:type="dxa"/>
          </w:tcPr>
          <w:p w14:paraId="2A93EA49" w14:textId="7FC1EABB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Asti Sri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Wariyanti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Skm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M.Ph</w:t>
            </w:r>
            <w:proofErr w:type="spellEnd"/>
          </w:p>
        </w:tc>
        <w:tc>
          <w:tcPr>
            <w:tcW w:w="2574" w:type="dxa"/>
          </w:tcPr>
          <w:p w14:paraId="078FC6D1" w14:textId="35F91F26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Hp 085647342183</w:t>
            </w:r>
          </w:p>
        </w:tc>
        <w:tc>
          <w:tcPr>
            <w:tcW w:w="2893" w:type="dxa"/>
          </w:tcPr>
          <w:p w14:paraId="31CB00AA" w14:textId="17764471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Informasi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Perijinan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KKN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Mahasiswa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D4 MIK</w:t>
            </w:r>
          </w:p>
        </w:tc>
        <w:tc>
          <w:tcPr>
            <w:tcW w:w="4819" w:type="dxa"/>
          </w:tcPr>
          <w:p w14:paraId="53E55133" w14:textId="424A3517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Kegiatan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KKN di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Kec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Jatiyoso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1F68EA65" w14:textId="08ABBEEA" w:rsidR="00F664B2" w:rsidRDefault="00F664B2" w:rsidP="000012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6F4E881" w14:textId="33E399EF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4C885F19" w14:textId="77777777" w:rsidR="00F664B2" w:rsidRPr="00D6752C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B531CD" w14:textId="615B5A80" w:rsidR="00F664B2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menit</w:t>
            </w:r>
            <w:proofErr w:type="spellEnd"/>
          </w:p>
        </w:tc>
      </w:tr>
      <w:tr w:rsidR="00F664B2" w14:paraId="6162B697" w14:textId="77777777" w:rsidTr="001B7ECF">
        <w:tc>
          <w:tcPr>
            <w:tcW w:w="507" w:type="dxa"/>
          </w:tcPr>
          <w:p w14:paraId="24070561" w14:textId="3BF8334E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30</w:t>
            </w:r>
          </w:p>
        </w:tc>
        <w:tc>
          <w:tcPr>
            <w:tcW w:w="2385" w:type="dxa"/>
          </w:tcPr>
          <w:p w14:paraId="3C661150" w14:textId="124F9B19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Tan’colection</w:t>
            </w:r>
            <w:proofErr w:type="spellEnd"/>
          </w:p>
        </w:tc>
        <w:tc>
          <w:tcPr>
            <w:tcW w:w="2574" w:type="dxa"/>
          </w:tcPr>
          <w:p w14:paraId="32B2F0F2" w14:textId="18B0860B" w:rsidR="00F664B2" w:rsidRDefault="000363C5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3311032404990001</w:t>
            </w:r>
          </w:p>
        </w:tc>
        <w:tc>
          <w:tcPr>
            <w:tcW w:w="2893" w:type="dxa"/>
          </w:tcPr>
          <w:p w14:paraId="15D24750" w14:textId="3180C4DF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Kebutuhan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Barang</w:t>
            </w:r>
          </w:p>
        </w:tc>
        <w:tc>
          <w:tcPr>
            <w:tcW w:w="4819" w:type="dxa"/>
          </w:tcPr>
          <w:p w14:paraId="3F0681E8" w14:textId="03BECE79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Panawaran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produk</w:t>
            </w:r>
            <w:proofErr w:type="spellEnd"/>
          </w:p>
        </w:tc>
        <w:tc>
          <w:tcPr>
            <w:tcW w:w="1276" w:type="dxa"/>
          </w:tcPr>
          <w:p w14:paraId="77B283CF" w14:textId="4A039EB2" w:rsidR="00F664B2" w:rsidRDefault="00DE10B8" w:rsidP="0000122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67796EF" w14:textId="07EBE8FC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</w:t>
            </w:r>
          </w:p>
        </w:tc>
        <w:tc>
          <w:tcPr>
            <w:tcW w:w="709" w:type="dxa"/>
          </w:tcPr>
          <w:p w14:paraId="04E616AF" w14:textId="77777777" w:rsidR="00F664B2" w:rsidRPr="00D6752C" w:rsidRDefault="00F664B2" w:rsidP="00612417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00F279" w14:textId="2C8722DF" w:rsidR="00F664B2" w:rsidRDefault="00DE10B8" w:rsidP="0061241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 jam</w:t>
            </w:r>
          </w:p>
        </w:tc>
      </w:tr>
    </w:tbl>
    <w:p w14:paraId="625AA027" w14:textId="628AB57B" w:rsidR="00B611C0" w:rsidRDefault="00D6752C" w:rsidP="0061241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LAPORAN LAYANAN INFORMASI DAN DOKUMENTASI BAKESBANGPOL TAHUN 2023</w:t>
      </w:r>
    </w:p>
    <w:p w14:paraId="03531359" w14:textId="3A095F8F" w:rsidR="00612417" w:rsidRDefault="00612417" w:rsidP="00612417">
      <w:p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Bulan :</w:t>
      </w:r>
      <w:proofErr w:type="gramEnd"/>
      <w:r>
        <w:rPr>
          <w:rFonts w:ascii="Bookman Old Style" w:hAnsi="Bookman Old Style"/>
          <w:sz w:val="24"/>
          <w:szCs w:val="24"/>
        </w:rPr>
        <w:t xml:space="preserve"> Januari 2023</w:t>
      </w:r>
    </w:p>
    <w:p w14:paraId="14A3C266" w14:textId="55DDAC5D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342A4ADF" w14:textId="558713BE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3A0D4BD9" w14:textId="2B2385EC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0CD56A28" w14:textId="72563594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70525FAE" w14:textId="232D8C3A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256943D8" w14:textId="525C86D7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42ADC9FC" w14:textId="202AA742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1F5F593C" w14:textId="27EF0680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17D91CB7" w14:textId="7F2F6581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5855FB93" w14:textId="75A11E06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4109D466" w14:textId="31262F96" w:rsid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20FC61DD" w14:textId="77777777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3E73E4AC" w14:textId="7F187E96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69BD341B" w14:textId="1A84D424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74CB24DE" w14:textId="305256E7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p w14:paraId="61DCB84E" w14:textId="77777777" w:rsidR="00A81EF3" w:rsidRPr="00A81EF3" w:rsidRDefault="00A81EF3" w:rsidP="00A81EF3">
      <w:pPr>
        <w:rPr>
          <w:rFonts w:ascii="Bookman Old Style" w:hAnsi="Bookman Old Style"/>
          <w:sz w:val="24"/>
          <w:szCs w:val="24"/>
        </w:rPr>
      </w:pPr>
    </w:p>
    <w:sectPr w:rsidR="00A81EF3" w:rsidRPr="00A81EF3" w:rsidSect="0077518D">
      <w:pgSz w:w="20160" w:h="12240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8D"/>
    <w:rsid w:val="0000122F"/>
    <w:rsid w:val="000363C5"/>
    <w:rsid w:val="00111063"/>
    <w:rsid w:val="001B7ECF"/>
    <w:rsid w:val="001D405C"/>
    <w:rsid w:val="002C48CC"/>
    <w:rsid w:val="00342AA8"/>
    <w:rsid w:val="00612417"/>
    <w:rsid w:val="00725A9E"/>
    <w:rsid w:val="0077518D"/>
    <w:rsid w:val="009A251A"/>
    <w:rsid w:val="009E6F46"/>
    <w:rsid w:val="00A81EF3"/>
    <w:rsid w:val="00B17169"/>
    <w:rsid w:val="00B5739E"/>
    <w:rsid w:val="00B611C0"/>
    <w:rsid w:val="00D04129"/>
    <w:rsid w:val="00D6752C"/>
    <w:rsid w:val="00DE10B8"/>
    <w:rsid w:val="00E3606D"/>
    <w:rsid w:val="00F664B2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A282"/>
  <w15:chartTrackingRefBased/>
  <w15:docId w15:val="{E4B84B52-DA24-411F-8724-C7C166E1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2023-01-09T04:40:00Z</dcterms:created>
  <dcterms:modified xsi:type="dcterms:W3CDTF">2023-02-06T01:34:00Z</dcterms:modified>
</cp:coreProperties>
</file>