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B" w:rsidRDefault="00FA6F4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257.2pt;margin-top:-184.05pt;width:769.55pt;height:39.2pt;z-index:-251603968;mso-position-horizontal-relative:text;mso-position-vertical-relative:text" wrapcoords="-21 0 -21 21185 21621 21185 21621 0 -21 0" fillcolor="black [3213]">
            <v:shadow color="#868686"/>
            <v:textpath style="font-family:&quot;Arial Black&quot;;v-text-kern:t" trim="t" fitpath="t" string="DINAS PERHUBUNGAN PERUMAHAN DAN KAWASAN PEMUKIMAN"/>
            <w10:wrap type="tight"/>
          </v:shape>
        </w:pict>
      </w:r>
      <w:r w:rsidR="008920E5">
        <w:rPr>
          <w:noProof/>
          <w:lang w:eastAsia="id-ID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-3154045</wp:posOffset>
            </wp:positionV>
            <wp:extent cx="1943100" cy="2362200"/>
            <wp:effectExtent l="19050" t="0" r="0" b="0"/>
            <wp:wrapThrough wrapText="bothSides">
              <wp:wrapPolygon edited="0">
                <wp:start x="-212" y="0"/>
                <wp:lineTo x="-212" y="21426"/>
                <wp:lineTo x="21600" y="21426"/>
                <wp:lineTo x="21600" y="0"/>
                <wp:lineTo x="-212" y="0"/>
              </wp:wrapPolygon>
            </wp:wrapThrough>
            <wp:docPr id="3" name="Picture 2" descr="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0E5">
        <w:rPr>
          <w:noProof/>
          <w:lang w:eastAsia="id-ID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14668500</wp:posOffset>
            </wp:positionH>
            <wp:positionV relativeFrom="paragraph">
              <wp:posOffset>-3134995</wp:posOffset>
            </wp:positionV>
            <wp:extent cx="1990725" cy="2305050"/>
            <wp:effectExtent l="19050" t="0" r="9525" b="0"/>
            <wp:wrapThrough wrapText="bothSides">
              <wp:wrapPolygon edited="0">
                <wp:start x="-207" y="0"/>
                <wp:lineTo x="-207" y="21421"/>
                <wp:lineTo x="21703" y="21421"/>
                <wp:lineTo x="21703" y="0"/>
                <wp:lineTo x="-207" y="0"/>
              </wp:wrapPolygon>
            </wp:wrapThrough>
            <wp:docPr id="2" name="Picture 1" descr="DISH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HU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7" type="#_x0000_t136" style="position:absolute;margin-left:390pt;margin-top:-137.1pt;width:485.9pt;height:28.25pt;z-index:-251601920;mso-position-horizontal-relative:text;mso-position-vertical-relative:text" wrapcoords="-33 0 -33 21032 21633 21032 21567 6253 21467 1137 21300 0 -33 0" fillcolor="black [3213]">
            <v:shadow color="#868686"/>
            <v:textpath style="font-family:&quot;Arial Black&quot;;v-text-kern:t" trim="t" fitpath="t" string="KABUPATEN KARANGANYAR"/>
            <w10:wrap type="through"/>
          </v:shape>
        </w:pict>
      </w:r>
      <w:r>
        <w:rPr>
          <w:noProof/>
        </w:rPr>
        <w:pict>
          <v:shape id="_x0000_s1070" type="#_x0000_t136" style="position:absolute;margin-left:154pt;margin-top:-228.15pt;width:975.75pt;height:30.8pt;z-index:-251616256;mso-position-horizontal-relative:text;mso-position-vertical-relative:text" wrapcoords="-17 0 -17 21073 21368 21073 21334 5795 21268 1054 21185 0 -17 0" fillcolor="black [3213]" strokecolor="#eeece1 [3214]">
            <v:shadow color="#868686"/>
            <v:textpath style="font-family:&quot;Arial Black&quot;;v-text-kern:t" trim="t" fitpath="t" string="BAGAN ALUR PENGUJIAN KENDARAAN BERMOTOR "/>
            <w10:wrap type="tight"/>
          </v:shape>
        </w:pict>
      </w:r>
      <w:r>
        <w:rPr>
          <w:noProof/>
          <w:lang w:eastAsia="id-ID"/>
        </w:rPr>
        <w:pict>
          <v:group id="_x0000_s1090" style="position:absolute;margin-left:680.6pt;margin-top:46.6pt;width:517.3pt;height:351.75pt;z-index:251755520;mso-position-horizontal-relative:text;mso-position-vertical-relative:text" coordorigin="14976,5649" coordsize="10346,7035" o:regroupid="14">
            <v:rect id="_x0000_s1042" style="position:absolute;left:21375;top:9681;width:3947;height:2066" o:regroupid="1" fillcolor="#76923c [2406]" strokeweight="3pt">
              <v:textbox style="mso-next-textbox:#_x0000_s1042">
                <w:txbxContent>
                  <w:p w:rsidR="00FC3D20" w:rsidRPr="00FC3D20" w:rsidRDefault="0014677F" w:rsidP="00FC3D20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FC3D20">
                      <w:rPr>
                        <w:b/>
                        <w:sz w:val="52"/>
                        <w:szCs w:val="52"/>
                      </w:rPr>
                      <w:t>GEDUNG</w:t>
                    </w:r>
                  </w:p>
                  <w:p w:rsidR="0014677F" w:rsidRPr="00FC3D20" w:rsidRDefault="0014677F" w:rsidP="00FC3D20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FC3D20">
                      <w:rPr>
                        <w:b/>
                        <w:sz w:val="52"/>
                        <w:szCs w:val="52"/>
                      </w:rPr>
                      <w:t>PENGUJIAN</w:t>
                    </w:r>
                  </w:p>
                </w:txbxContent>
              </v:textbox>
            </v:rect>
            <v:group id="_x0000_s1052" style="position:absolute;left:21673;top:5649;width:2718;height:2579" coordorigin="17531,4311" coordsize="2718,2579">
              <v:rect id="_x0000_s1038" style="position:absolute;left:17531;top:4311;width:2718;height:569" o:regroupid="2" fillcolor="#00b0f0" strokeweight="3pt">
                <v:textbox style="mso-next-textbox:#_x0000_s1038">
                  <w:txbxContent>
                    <w:p w:rsidR="0014677F" w:rsidRPr="00C8152D" w:rsidRDefault="00F63024" w:rsidP="00C8152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LOKET 5</w:t>
                      </w:r>
                    </w:p>
                  </w:txbxContent>
                </v:textbox>
              </v:rect>
              <v:rect id="_x0000_s1039" style="position:absolute;left:17531;top:4880;width:2718;height:2010" o:regroupid="2" strokeweight="3pt">
                <v:textbox style="mso-next-textbox:#_x0000_s1039">
                  <w:txbxContent>
                    <w:p w:rsidR="0014677F" w:rsidRPr="00FC3D20" w:rsidRDefault="0014677F" w:rsidP="00FC3D20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3D20">
                        <w:rPr>
                          <w:b/>
                          <w:sz w:val="32"/>
                          <w:szCs w:val="32"/>
                        </w:rPr>
                        <w:t>PEMBAYARAN</w:t>
                      </w:r>
                    </w:p>
                    <w:p w:rsidR="0014677F" w:rsidRPr="00FC3D20" w:rsidRDefault="0014677F" w:rsidP="00FC3D20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3D20">
                        <w:rPr>
                          <w:b/>
                          <w:sz w:val="32"/>
                          <w:szCs w:val="32"/>
                        </w:rPr>
                        <w:t>RETRIBUSI</w:t>
                      </w:r>
                    </w:p>
                  </w:txbxContent>
                </v:textbox>
              </v:rect>
            </v:group>
            <v:group id="_x0000_s1053" style="position:absolute;left:14976;top:9267;width:2566;height:2240" coordorigin="15309,8994" coordsize="1959,1684">
              <v:rect id="_x0000_s1032" style="position:absolute;left:15309;top:8994;width:1959;height:569" o:regroupid="3" fillcolor="#00b0f0" strokeweight="3pt">
                <v:textbox style="mso-next-textbox:#_x0000_s1032">
                  <w:txbxContent>
                    <w:p w:rsidR="0014677F" w:rsidRPr="00C8152D" w:rsidRDefault="0014677F" w:rsidP="00C8152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8152D">
                        <w:rPr>
                          <w:b/>
                          <w:sz w:val="36"/>
                          <w:szCs w:val="36"/>
                        </w:rPr>
                        <w:t>LOKET 2</w:t>
                      </w:r>
                    </w:p>
                  </w:txbxContent>
                </v:textbox>
              </v:rect>
              <v:rect id="_x0000_s1033" style="position:absolute;left:15309;top:9563;width:1959;height:1115" o:regroupid="3" strokeweight="3pt">
                <v:textbox style="mso-next-textbox:#_x0000_s1033">
                  <w:txbxContent>
                    <w:p w:rsidR="005955B4" w:rsidRPr="00F63024" w:rsidRDefault="005955B4" w:rsidP="005955B4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PENYERAHAN LHP DAN BUKU UJI</w:t>
                      </w:r>
                    </w:p>
                    <w:p w:rsidR="0014677F" w:rsidRPr="005955B4" w:rsidRDefault="0014677F" w:rsidP="005955B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19425;top:6756;width:1950;height:1;flip:y" o:connectortype="straight">
              <v:stroke endarrow="block"/>
            </v:shape>
            <v:shape id="_x0000_s1059" type="#_x0000_t32" style="position:absolute;left:17923;top:10433;width:3093;height:0;flip:x" o:connectortype="straight">
              <v:stroke endarrow="block"/>
            </v:shape>
            <v:shape id="_x0000_s1060" type="#_x0000_t32" style="position:absolute;left:16437;top:11686;width:1;height:998" o:connectortype="straight">
              <v:stroke endarrow="block"/>
            </v:shape>
            <v:group id="_x0000_s1073" style="position:absolute;left:16295;top:5649;width:2723;height:2579" coordorigin="15309,8994" coordsize="1959,1684">
              <v:rect id="_x0000_s1074" style="position:absolute;left:15309;top:8994;width:1959;height:569" fillcolor="#00b0f0" strokeweight="3pt">
                <v:textbox style="mso-next-textbox:#_x0000_s1074">
                  <w:txbxContent>
                    <w:p w:rsidR="00F63024" w:rsidRPr="00C8152D" w:rsidRDefault="00F63024" w:rsidP="00F6302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8152D">
                        <w:rPr>
                          <w:b/>
                          <w:sz w:val="36"/>
                          <w:szCs w:val="36"/>
                        </w:rPr>
                        <w:t>LOKET 2</w:t>
                      </w:r>
                    </w:p>
                  </w:txbxContent>
                </v:textbox>
              </v:rect>
              <v:rect id="_x0000_s1075" style="position:absolute;left:15309;top:9563;width:1959;height:1115" strokeweight="3pt">
                <v:textbox style="mso-next-textbox:#_x0000_s1075">
                  <w:txbxContent>
                    <w:p w:rsidR="00F63024" w:rsidRPr="00F63024" w:rsidRDefault="005955B4" w:rsidP="00F63024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PENYERAHAN LHP DAN BUKU UJI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  <w:lang w:eastAsia="id-ID"/>
        </w:rPr>
        <w:pict>
          <v:shape id="_x0000_s1068" type="#_x0000_t32" style="position:absolute;margin-left:66pt;margin-top:259.4pt;width:511.8pt;height:0;z-index:251754496;mso-position-horizontal-relative:text;mso-position-vertical-relative:text" o:connectortype="straight" o:regroupid="14" strokecolor="red"/>
        </w:pict>
      </w:r>
      <w:r>
        <w:rPr>
          <w:noProof/>
          <w:lang w:eastAsia="id-ID"/>
        </w:rPr>
        <w:pict>
          <v:group id="_x0000_s1076" style="position:absolute;margin-left:422.45pt;margin-top:393.35pt;width:138.55pt;height:119.45pt;z-index:251753472;mso-position-horizontal-relative:text;mso-position-vertical-relative:text" coordorigin="15309,8994" coordsize="1959,1684" o:regroupid="13">
            <v:rect id="_x0000_s1077" style="position:absolute;left:15309;top:8994;width:1959;height:569" fillcolor="#00b0f0" strokeweight="3pt">
              <v:textbox style="mso-next-textbox:#_x0000_s1077">
                <w:txbxContent>
                  <w:p w:rsidR="00B7091D" w:rsidRPr="00C8152D" w:rsidRDefault="00B7091D" w:rsidP="00B7091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C8152D">
                      <w:rPr>
                        <w:b/>
                        <w:sz w:val="36"/>
                        <w:szCs w:val="36"/>
                      </w:rPr>
                      <w:t>LOKET 2</w:t>
                    </w:r>
                  </w:p>
                </w:txbxContent>
              </v:textbox>
            </v:rect>
            <v:rect id="_x0000_s1078" style="position:absolute;left:15309;top:9563;width:1959;height:1115" strokeweight="3pt">
              <v:textbox style="mso-next-textbox:#_x0000_s1078">
                <w:txbxContent>
                  <w:p w:rsidR="005955B4" w:rsidRPr="00F63024" w:rsidRDefault="005955B4" w:rsidP="005955B4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PENYERAHAN LHP DAN BUKU UJI</w:t>
                    </w:r>
                  </w:p>
                  <w:p w:rsidR="00B7091D" w:rsidRPr="005955B4" w:rsidRDefault="00B7091D" w:rsidP="005955B4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id-ID"/>
        </w:rPr>
        <w:pict>
          <v:shape id="_x0000_s1066" type="#_x0000_t32" style="position:absolute;margin-left:1093.6pt;margin-top:355.25pt;width:.05pt;height:232.7pt;flip:y;z-index:251751424;mso-position-horizontal-relative:text;mso-position-vertical-relative:text" o:connectortype="straight" o:regroupid="13" strokecolor="red">
            <v:stroke endarrow="block"/>
          </v:shape>
        </w:pict>
      </w:r>
      <w:r>
        <w:rPr>
          <w:noProof/>
          <w:lang w:eastAsia="id-ID"/>
        </w:rPr>
        <w:pict>
          <v:shape id="_x0000_s1064" type="#_x0000_t32" style="position:absolute;margin-left:568.2pt;margin-top:467pt;width:93.9pt;height:0;flip:x;z-index:251750400;mso-position-horizontal-relative:text;mso-position-vertical-relative:text" o:connectortype="straight" o:regroupid="13">
            <v:stroke endarrow="block"/>
          </v:shape>
        </w:pict>
      </w:r>
      <w:r>
        <w:rPr>
          <w:noProof/>
          <w:lang w:eastAsia="id-ID"/>
        </w:rPr>
        <w:pict>
          <v:shape id="_x0000_s1063" type="#_x0000_t32" style="position:absolute;margin-left:822.25pt;margin-top:617.45pt;width:178.3pt;height:.05pt;z-index:251749376;mso-position-horizontal-relative:text;mso-position-vertical-relative:text" o:connectortype="straight" o:regroupid="13" strokecolor="red">
            <v:stroke endarrow="block"/>
          </v:shape>
        </w:pict>
      </w:r>
      <w:r>
        <w:rPr>
          <w:noProof/>
          <w:lang w:eastAsia="id-ID"/>
        </w:rPr>
        <w:pict>
          <v:rect id="_x0000_s1049" style="position:absolute;margin-left:1015.2pt;margin-top:596.9pt;width:136.15pt;height:48.55pt;z-index:251748352;mso-position-horizontal-relative:text;mso-position-vertical-relative:text" o:regroupid="13" fillcolor="#a5a5a5 [2092]" strokeweight="3pt">
            <v:textbox style="mso-next-textbox:#_x0000_s1049">
              <w:txbxContent>
                <w:p w:rsidR="0014677F" w:rsidRPr="00FC3D20" w:rsidRDefault="0014677F" w:rsidP="00FC3D20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FC3D20">
                    <w:rPr>
                      <w:b/>
                      <w:color w:val="FF0000"/>
                      <w:sz w:val="40"/>
                      <w:szCs w:val="40"/>
                    </w:rPr>
                    <w:t>PERBAIKAN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margin-left:667.5pt;margin-top:408.8pt;width:181.95pt;height:114.25pt;z-index:251747328;mso-position-horizontal-relative:text;mso-position-vertical-relative:text" o:regroupid="13" fillcolor="#8db3e2 [1311]" strokeweight="3pt">
            <v:textbox style="mso-next-textbox:#_x0000_s1040">
              <w:txbxContent>
                <w:p w:rsidR="0014677F" w:rsidRPr="00A63132" w:rsidRDefault="0014677F" w:rsidP="00FC3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3132">
                    <w:rPr>
                      <w:b/>
                      <w:sz w:val="28"/>
                      <w:szCs w:val="28"/>
                    </w:rPr>
                    <w:t>PENGESAHAN</w:t>
                  </w:r>
                </w:p>
                <w:p w:rsidR="0014677F" w:rsidRPr="00A63132" w:rsidRDefault="0014677F" w:rsidP="00FC3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3132">
                    <w:rPr>
                      <w:b/>
                      <w:sz w:val="28"/>
                      <w:szCs w:val="28"/>
                    </w:rPr>
                    <w:t>HASIL UJI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06.75pt;margin-top:227.5pt;width:285.75pt;height:28.45pt;z-index:251746304;mso-position-horizontal-relative:text;mso-position-vertical-relative:text" o:regroupid="12" strokecolor="white [3212]">
            <v:textbox style="mso-next-textbox:#_x0000_s1072">
              <w:txbxContent>
                <w:p w:rsidR="00FC3D20" w:rsidRPr="00FC3D20" w:rsidRDefault="00FC3D20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FC3D20">
                    <w:rPr>
                      <w:b/>
                      <w:color w:val="FF0000"/>
                      <w:sz w:val="32"/>
                      <w:szCs w:val="32"/>
                    </w:rPr>
                    <w:t>PERSYARATAN TIDAK LENGKAP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69" type="#_x0000_t32" style="position:absolute;margin-left:577.8pt;margin-top:142.2pt;width:0;height:117.2pt;flip:y;z-index:251745280;mso-position-horizontal-relative:text;mso-position-vertical-relative:text" o:connectortype="straight" o:regroupid="12" strokecolor="red"/>
        </w:pict>
      </w:r>
      <w:r>
        <w:rPr>
          <w:noProof/>
          <w:lang w:eastAsia="id-ID"/>
        </w:rPr>
        <w:pict>
          <v:shape id="_x0000_s1067" type="#_x0000_t32" style="position:absolute;margin-left:66pt;margin-top:142.2pt;width:0;height:117.2pt;flip:y;z-index:251744256;mso-position-horizontal-relative:text;mso-position-vertical-relative:text" o:connectortype="straight" o:regroupid="12" strokecolor="red">
            <v:stroke endarrow="block"/>
          </v:shape>
        </w:pict>
      </w:r>
      <w:r>
        <w:rPr>
          <w:noProof/>
          <w:lang w:eastAsia="id-ID"/>
        </w:rPr>
        <w:pict>
          <v:shape id="_x0000_s1056" type="#_x0000_t32" style="position:absolute;margin-left:630.35pt;margin-top:102pt;width:102.45pt;height:0;z-index:251743232;mso-position-horizontal-relative:text;mso-position-vertical-relative:text" o:connectortype="straight" o:regroupid="12">
            <v:stroke endarrow="block"/>
          </v:shape>
        </w:pict>
      </w:r>
      <w:r>
        <w:rPr>
          <w:noProof/>
          <w:lang w:eastAsia="id-ID"/>
        </w:rPr>
        <w:pict>
          <v:shape id="_x0000_s1055" type="#_x0000_t32" style="position:absolute;margin-left:431.3pt;margin-top:101.95pt;width:91.4pt;height:0;z-index:251742208;mso-position-horizontal-relative:text;mso-position-vertical-relative:text" o:connectortype="straight" o:regroupid="12">
            <v:stroke endarrow="block"/>
          </v:shape>
        </w:pict>
      </w:r>
      <w:r>
        <w:rPr>
          <w:noProof/>
          <w:lang w:eastAsia="id-ID"/>
        </w:rPr>
        <w:pict>
          <v:shape id="_x0000_s1054" type="#_x0000_t32" style="position:absolute;margin-left:154pt;margin-top:101.95pt;width:84.65pt;height:.05pt;z-index:251741184;mso-position-horizontal-relative:text;mso-position-vertical-relative:text" o:connectortype="straight" o:regroupid="12">
            <v:stroke endarrow="block"/>
          </v:shape>
        </w:pict>
      </w:r>
      <w:r>
        <w:rPr>
          <w:noProof/>
          <w:lang w:eastAsia="id-ID"/>
        </w:rPr>
        <w:pict>
          <v:shape id="_x0000_s1046" type="#_x0000_t4" style="position:absolute;margin-left:538.8pt;margin-top:69.3pt;width:77.8pt;height:64.45pt;z-index:251740160;mso-position-horizontal-relative:text;mso-position-vertical-relative:text" o:regroupid="12" fillcolor="#8db3e2 [1311]" strokeweight="3pt"/>
        </w:pict>
      </w:r>
      <w:r>
        <w:rPr>
          <w:noProof/>
          <w:lang w:eastAsia="id-ID"/>
        </w:rPr>
        <w:pict>
          <v:group id="_x0000_s1030" style="position:absolute;margin-left:257.2pt;margin-top:8.15pt;width:158.65pt;height:189.65pt;z-index:251739136;mso-position-horizontal-relative:text;mso-position-vertical-relative:text" coordorigin="7179,4136" coordsize="1959,3884" o:regroupid="12">
            <v:rect id="_x0000_s1027" style="position:absolute;left:7179;top:4136;width:1959;height:569" fillcolor="#00b0f0" strokeweight="3pt">
              <v:textbox style="mso-next-textbox:#_x0000_s1027">
                <w:txbxContent>
                  <w:p w:rsidR="003B0686" w:rsidRPr="00C8152D" w:rsidRDefault="003B0686" w:rsidP="00C8152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C8152D">
                      <w:rPr>
                        <w:b/>
                        <w:sz w:val="36"/>
                        <w:szCs w:val="36"/>
                      </w:rPr>
                      <w:t>LOKET 1</w:t>
                    </w:r>
                  </w:p>
                </w:txbxContent>
              </v:textbox>
            </v:rect>
            <v:rect id="_x0000_s1028" style="position:absolute;left:7179;top:4705;width:1959;height:3315" strokeweight="3pt">
              <v:textbox style="mso-next-textbox:#_x0000_s1028">
                <w:txbxContent>
                  <w:p w:rsidR="003B0686" w:rsidRPr="00FC3D20" w:rsidRDefault="003B0686">
                    <w:pPr>
                      <w:rPr>
                        <w:b/>
                        <w:sz w:val="28"/>
                        <w:szCs w:val="28"/>
                      </w:rPr>
                    </w:pPr>
                    <w:r w:rsidRPr="00FC3D20">
                      <w:rPr>
                        <w:b/>
                        <w:sz w:val="28"/>
                        <w:szCs w:val="28"/>
                      </w:rPr>
                      <w:t>PENDAFTARAN:</w:t>
                    </w:r>
                  </w:p>
                  <w:p w:rsidR="003B0686" w:rsidRPr="00C8152D" w:rsidRDefault="003B0686" w:rsidP="003B0686">
                    <w:pPr>
                      <w:pStyle w:val="ListParagraph"/>
                      <w:numPr>
                        <w:ilvl w:val="0"/>
                        <w:numId w:val="1"/>
                      </w:numPr>
                      <w:ind w:left="284" w:hanging="284"/>
                      <w:rPr>
                        <w:sz w:val="28"/>
                        <w:szCs w:val="28"/>
                      </w:rPr>
                    </w:pPr>
                    <w:r w:rsidRPr="00C8152D">
                      <w:rPr>
                        <w:sz w:val="28"/>
                        <w:szCs w:val="28"/>
                      </w:rPr>
                      <w:t>Uji Pertama</w:t>
                    </w:r>
                  </w:p>
                  <w:p w:rsidR="003B0686" w:rsidRPr="00C8152D" w:rsidRDefault="003B0686" w:rsidP="003B0686">
                    <w:pPr>
                      <w:pStyle w:val="ListParagraph"/>
                      <w:numPr>
                        <w:ilvl w:val="0"/>
                        <w:numId w:val="1"/>
                      </w:numPr>
                      <w:ind w:left="284" w:hanging="284"/>
                      <w:rPr>
                        <w:sz w:val="28"/>
                        <w:szCs w:val="28"/>
                      </w:rPr>
                    </w:pPr>
                    <w:r w:rsidRPr="00C8152D">
                      <w:rPr>
                        <w:sz w:val="28"/>
                        <w:szCs w:val="28"/>
                      </w:rPr>
                      <w:t>Uji Berkala</w:t>
                    </w:r>
                  </w:p>
                  <w:p w:rsidR="003B0686" w:rsidRPr="00C8152D" w:rsidRDefault="003B0686" w:rsidP="003B0686">
                    <w:pPr>
                      <w:pStyle w:val="ListParagraph"/>
                      <w:numPr>
                        <w:ilvl w:val="0"/>
                        <w:numId w:val="1"/>
                      </w:numPr>
                      <w:ind w:left="284" w:hanging="284"/>
                      <w:rPr>
                        <w:sz w:val="28"/>
                        <w:szCs w:val="28"/>
                      </w:rPr>
                    </w:pPr>
                    <w:r w:rsidRPr="00C8152D">
                      <w:rPr>
                        <w:sz w:val="28"/>
                        <w:szCs w:val="28"/>
                      </w:rPr>
                      <w:t>Numpang Uji Masuk</w:t>
                    </w:r>
                  </w:p>
                  <w:p w:rsidR="003B0686" w:rsidRPr="00C8152D" w:rsidRDefault="003B0686" w:rsidP="003B0686">
                    <w:pPr>
                      <w:pStyle w:val="ListParagraph"/>
                      <w:numPr>
                        <w:ilvl w:val="0"/>
                        <w:numId w:val="1"/>
                      </w:numPr>
                      <w:ind w:left="284" w:hanging="284"/>
                      <w:rPr>
                        <w:sz w:val="28"/>
                        <w:szCs w:val="28"/>
                      </w:rPr>
                    </w:pPr>
                    <w:r w:rsidRPr="00C8152D">
                      <w:rPr>
                        <w:sz w:val="28"/>
                        <w:szCs w:val="28"/>
                      </w:rPr>
                      <w:t>Mutasi Masuk</w:t>
                    </w:r>
                  </w:p>
                  <w:p w:rsidR="003B0686" w:rsidRPr="00C8152D" w:rsidRDefault="003B0686" w:rsidP="003B0686">
                    <w:pPr>
                      <w:pStyle w:val="ListParagraph"/>
                      <w:numPr>
                        <w:ilvl w:val="0"/>
                        <w:numId w:val="1"/>
                      </w:numPr>
                      <w:ind w:left="284" w:hanging="284"/>
                      <w:rPr>
                        <w:sz w:val="28"/>
                        <w:szCs w:val="28"/>
                      </w:rPr>
                    </w:pPr>
                    <w:r w:rsidRPr="00C8152D">
                      <w:rPr>
                        <w:sz w:val="28"/>
                        <w:szCs w:val="28"/>
                      </w:rPr>
                      <w:t>Numpang Uji Keluar</w:t>
                    </w:r>
                  </w:p>
                  <w:p w:rsidR="003B0686" w:rsidRPr="00C8152D" w:rsidRDefault="003B0686" w:rsidP="003B0686">
                    <w:pPr>
                      <w:pStyle w:val="ListParagraph"/>
                      <w:numPr>
                        <w:ilvl w:val="0"/>
                        <w:numId w:val="1"/>
                      </w:numPr>
                      <w:ind w:left="284" w:hanging="284"/>
                      <w:rPr>
                        <w:sz w:val="28"/>
                        <w:szCs w:val="28"/>
                      </w:rPr>
                    </w:pPr>
                    <w:r w:rsidRPr="00C8152D">
                      <w:rPr>
                        <w:sz w:val="28"/>
                        <w:szCs w:val="28"/>
                      </w:rPr>
                      <w:t>Mutasi Keluar</w:t>
                    </w:r>
                  </w:p>
                  <w:p w:rsidR="003B0686" w:rsidRDefault="003B0686" w:rsidP="003B0686">
                    <w:pPr>
                      <w:pStyle w:val="ListParagraph"/>
                      <w:ind w:left="284"/>
                    </w:pPr>
                  </w:p>
                </w:txbxContent>
              </v:textbox>
            </v:rect>
          </v:group>
        </w:pict>
      </w:r>
      <w:r>
        <w:rPr>
          <w:noProof/>
          <w:lang w:eastAsia="id-ID"/>
        </w:rPr>
        <w:pict>
          <v:oval id="_x0000_s1026" style="position:absolute;margin-left:2.65pt;margin-top:75.05pt;width:127.7pt;height:47.3pt;z-index:251738112;mso-position-horizontal-relative:text;mso-position-vertical-relative:text" o:regroupid="12" fillcolor="#ccc0d9 [1303]" strokeweight="3pt">
            <v:textbox style="mso-next-textbox:#_x0000_s1026">
              <w:txbxContent>
                <w:p w:rsidR="003B0686" w:rsidRPr="00FC3D20" w:rsidRDefault="003B0686" w:rsidP="00FC3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3D20">
                    <w:rPr>
                      <w:b/>
                      <w:sz w:val="28"/>
                      <w:szCs w:val="28"/>
                    </w:rPr>
                    <w:t>PEMOHON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rect id="_x0000_s1083" style="position:absolute;margin-left:425.1pt;margin-top:617.45pt;width:135.9pt;height:100.5pt;z-index:251737088;mso-position-horizontal-relative:text;mso-position-vertical-relative:text" o:regroupid="11" strokeweight="3pt">
            <v:textbox style="mso-next-textbox:#_x0000_s1083">
              <w:txbxContent>
                <w:p w:rsidR="00B7091D" w:rsidRPr="00FC3D20" w:rsidRDefault="00B7091D" w:rsidP="00B7091D">
                  <w:pPr>
                    <w:pStyle w:val="ListParagraph"/>
                    <w:ind w:left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C3D20">
                    <w:rPr>
                      <w:b/>
                      <w:sz w:val="32"/>
                      <w:szCs w:val="32"/>
                    </w:rPr>
                    <w:t>PEMBAYARAN</w:t>
                  </w:r>
                </w:p>
                <w:p w:rsidR="00B7091D" w:rsidRPr="00FC3D20" w:rsidRDefault="00B7091D" w:rsidP="00B7091D">
                  <w:pPr>
                    <w:pStyle w:val="ListParagraph"/>
                    <w:ind w:left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BUKU UJI DAN PLAT UJI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82" style="position:absolute;margin-left:425.1pt;margin-top:589pt;width:135.9pt;height:28.45pt;z-index:251736064;mso-position-horizontal-relative:text;mso-position-vertical-relative:text" o:regroupid="11" fillcolor="#00b0f0" strokeweight="3pt">
            <v:textbox style="mso-next-textbox:#_x0000_s1082">
              <w:txbxContent>
                <w:p w:rsidR="00B7091D" w:rsidRPr="00C8152D" w:rsidRDefault="00B7091D" w:rsidP="00B7091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LOKET 4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6" style="position:absolute;margin-left:188.25pt;margin-top:621.55pt;width:134.1pt;height:95.35pt;z-index:251732992;mso-position-horizontal-relative:text;mso-position-vertical-relative:text" o:regroupid="9" strokeweight="3pt">
            <v:textbox style="mso-next-textbox:#_x0000_s1036">
              <w:txbxContent>
                <w:p w:rsidR="0014677F" w:rsidRPr="00010D7F" w:rsidRDefault="00010D7F" w:rsidP="00FC3D20">
                  <w:pPr>
                    <w:pStyle w:val="ListParagraph"/>
                    <w:ind w:left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0D7F">
                    <w:rPr>
                      <w:b/>
                      <w:sz w:val="32"/>
                      <w:szCs w:val="32"/>
                    </w:rPr>
                    <w:t xml:space="preserve">PENGETOKAN PLAT UJI 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5" style="position:absolute;margin-left:188.25pt;margin-top:587.95pt;width:134.1pt;height:33.6pt;z-index:251731968;mso-position-horizontal-relative:text;mso-position-vertical-relative:text" o:regroupid="9" fillcolor="#00b0f0" strokeweight="3pt">
            <v:textbox style="mso-next-textbox:#_x0000_s1035">
              <w:txbxContent>
                <w:p w:rsidR="0014677F" w:rsidRPr="00C8152D" w:rsidRDefault="0014677F" w:rsidP="00C8152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8152D">
                    <w:rPr>
                      <w:b/>
                      <w:sz w:val="36"/>
                      <w:szCs w:val="36"/>
                    </w:rPr>
                    <w:t>LOKET 3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084" type="#_x0000_t32" style="position:absolute;margin-left:97.85pt;margin-top:645.4pt;width:81pt;height:.05pt;flip:x;z-index:251730944;mso-position-horizontal-relative:text;mso-position-vertical-relative:text" o:connectortype="straight" o:regroupid="8">
            <v:stroke endarrow="block"/>
          </v:shape>
        </w:pict>
      </w:r>
      <w:r>
        <w:rPr>
          <w:noProof/>
          <w:lang w:eastAsia="id-ID"/>
        </w:rPr>
        <w:pict>
          <v:shape id="_x0000_s1079" type="#_x0000_t32" style="position:absolute;margin-left:492.45pt;margin-top:528.85pt;width:.05pt;height:49.9pt;z-index:251728896;mso-position-horizontal-relative:text;mso-position-vertical-relative:text" o:connectortype="straight" o:regroupid="8">
            <v:stroke endarrow="block"/>
          </v:shape>
        </w:pict>
      </w:r>
      <w:r>
        <w:rPr>
          <w:noProof/>
          <w:lang w:eastAsia="id-ID"/>
        </w:rPr>
        <w:pict>
          <v:shape id="_x0000_s1065" type="#_x0000_t32" style="position:absolute;margin-left:329.7pt;margin-top:645.35pt;width:81pt;height:.05pt;flip:x;z-index:251725824;mso-position-horizontal-relative:text;mso-position-vertical-relative:text" o:connectortype="straight" o:regroupid="8">
            <v:stroke endarrow="block"/>
          </v:shape>
        </w:pict>
      </w:r>
      <w:r>
        <w:rPr>
          <w:noProof/>
          <w:lang w:eastAsia="id-ID"/>
        </w:rPr>
        <w:pict>
          <v:shape id="_x0000_s1062" type="#_x0000_t32" style="position:absolute;margin-left:758.1pt;margin-top:689.65pt;width:.15pt;height:67.3pt;flip:x;z-index:251724800;mso-position-horizontal-relative:text;mso-position-vertical-relative:text" o:connectortype="straight" o:regroupid="8" strokecolor="red">
            <v:stroke endarrow="block"/>
          </v:shape>
        </w:pict>
      </w:r>
      <w:r>
        <w:rPr>
          <w:noProof/>
          <w:lang w:eastAsia="id-ID"/>
        </w:rPr>
        <w:pict>
          <v:oval id="_x0000_s1050" style="position:absolute;margin-left:-55.4pt;margin-top:611.2pt;width:143.75pt;height:57.95pt;z-index:251723776;mso-position-horizontal-relative:text;mso-position-vertical-relative:text" o:regroupid="8" fillcolor="#b2a1c7 [1943]" strokeweight="3pt">
            <v:textbox style="mso-next-textbox:#_x0000_s1050">
              <w:txbxContent>
                <w:p w:rsidR="0014677F" w:rsidRPr="00FC3D20" w:rsidRDefault="00C8152D" w:rsidP="00FC3D2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FC3D20">
                    <w:rPr>
                      <w:b/>
                      <w:sz w:val="40"/>
                      <w:szCs w:val="40"/>
                    </w:rPr>
                    <w:t>selesai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rect id="_x0000_s1048" style="position:absolute;margin-left:689.6pt;margin-top:776.65pt;width:136.15pt;height:57.25pt;z-index:251722752;mso-position-horizontal-relative:text;mso-position-vertical-relative:text" o:regroupid="8" fillcolor="#a5a5a5 [2092]" strokeweight="3pt">
            <v:textbox style="mso-next-textbox:#_x0000_s1048">
              <w:txbxContent>
                <w:p w:rsidR="0014677F" w:rsidRPr="00B7091D" w:rsidRDefault="0014677F" w:rsidP="00FC3D2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7091D">
                    <w:rPr>
                      <w:b/>
                      <w:color w:val="FF0000"/>
                      <w:sz w:val="32"/>
                      <w:szCs w:val="32"/>
                    </w:rPr>
                    <w:t>TIDAK LAIK JALAN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061" type="#_x0000_t32" style="position:absolute;margin-left:754.7pt;margin-top:528.85pt;width:.05pt;height:38.55pt;z-index:251720704;mso-position-horizontal-relative:text;mso-position-vertical-relative:text" o:connectortype="straight" o:regroupid="7">
            <v:stroke endarrow="block"/>
          </v:shape>
        </w:pict>
      </w:r>
      <w:r>
        <w:rPr>
          <w:noProof/>
          <w:lang w:eastAsia="id-ID"/>
        </w:rPr>
        <w:pict>
          <v:shape id="_x0000_s1045" type="#_x0000_t4" style="position:absolute;margin-left:685.05pt;margin-top:573.4pt;width:141.4pt;height:110.85pt;z-index:251719680;mso-position-horizontal-relative:text;mso-position-vertical-relative:text" o:regroupid="7" fillcolor="red" strokeweight="3pt">
            <v:textbox style="mso-next-textbox:#_x0000_s1045">
              <w:txbxContent>
                <w:p w:rsidR="00FC3D20" w:rsidRPr="0022598E" w:rsidRDefault="00FC3D20" w:rsidP="00FC3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98E">
                    <w:rPr>
                      <w:b/>
                      <w:sz w:val="28"/>
                      <w:szCs w:val="28"/>
                    </w:rPr>
                    <w:t>TIDAK</w:t>
                  </w:r>
                </w:p>
                <w:p w:rsidR="00FC3D20" w:rsidRPr="0022598E" w:rsidRDefault="00FC3D20" w:rsidP="00FC3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98E">
                    <w:rPr>
                      <w:b/>
                      <w:sz w:val="28"/>
                      <w:szCs w:val="28"/>
                    </w:rPr>
                    <w:t>LULUS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85" type="#_x0000_t202" style="position:absolute;margin-left:568.2pt;margin-top:419.65pt;width:88.65pt;height:35.6pt;z-index:251718656;mso-position-horizontal-relative:text;mso-position-vertical-relative:text" o:regroupid="6" strokecolor="white [3212]">
            <v:textbox style="mso-next-textbox:#_x0000_s1085">
              <w:txbxContent>
                <w:p w:rsidR="00B7091D" w:rsidRPr="00B7091D" w:rsidRDefault="00B7091D">
                  <w:pPr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B7091D">
                    <w:rPr>
                      <w:b/>
                      <w:color w:val="000000" w:themeColor="text1"/>
                      <w:sz w:val="52"/>
                      <w:szCs w:val="52"/>
                    </w:rPr>
                    <w:t>LULUS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58" type="#_x0000_t32" style="position:absolute;margin-left:1093.55pt;margin-top:191.85pt;width:.05pt;height:51.35pt;z-index:251715584;mso-position-horizontal-relative:text;mso-position-vertical-relative:text" o:connectortype="straight" o:regroupid="5">
            <v:stroke endarrow="block"/>
          </v:shape>
        </w:pict>
      </w:r>
    </w:p>
    <w:sectPr w:rsidR="0093261B" w:rsidSect="00A8263F">
      <w:pgSz w:w="28350" w:h="22680" w:orient="landscape" w:code="9"/>
      <w:pgMar w:top="5387" w:right="1440" w:bottom="538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0376"/>
    <w:multiLevelType w:val="hybridMultilevel"/>
    <w:tmpl w:val="5E9E43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686"/>
    <w:rsid w:val="00010D7F"/>
    <w:rsid w:val="000F279D"/>
    <w:rsid w:val="00143BB0"/>
    <w:rsid w:val="0014677F"/>
    <w:rsid w:val="00212122"/>
    <w:rsid w:val="00214F81"/>
    <w:rsid w:val="0022598E"/>
    <w:rsid w:val="0023719D"/>
    <w:rsid w:val="00311BAF"/>
    <w:rsid w:val="003B0686"/>
    <w:rsid w:val="004F70FC"/>
    <w:rsid w:val="005622E7"/>
    <w:rsid w:val="005955B4"/>
    <w:rsid w:val="006500F1"/>
    <w:rsid w:val="007371A4"/>
    <w:rsid w:val="0079694E"/>
    <w:rsid w:val="008920E5"/>
    <w:rsid w:val="008C57B2"/>
    <w:rsid w:val="0093261B"/>
    <w:rsid w:val="00A3692B"/>
    <w:rsid w:val="00A63132"/>
    <w:rsid w:val="00A8263F"/>
    <w:rsid w:val="00B103B9"/>
    <w:rsid w:val="00B7091D"/>
    <w:rsid w:val="00BC017D"/>
    <w:rsid w:val="00C57E72"/>
    <w:rsid w:val="00C8152D"/>
    <w:rsid w:val="00CA465B"/>
    <w:rsid w:val="00CF178B"/>
    <w:rsid w:val="00CF2E38"/>
    <w:rsid w:val="00CF7174"/>
    <w:rsid w:val="00D04B3A"/>
    <w:rsid w:val="00D250DE"/>
    <w:rsid w:val="00F613B6"/>
    <w:rsid w:val="00F63024"/>
    <w:rsid w:val="00FA6F4E"/>
    <w:rsid w:val="00FC3D20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fillcolor="none [2092]" strokecolor="red"/>
    </o:shapedefaults>
    <o:shapelayout v:ext="edit">
      <o:idmap v:ext="edit" data="1"/>
      <o:rules v:ext="edit">
        <o:r id="V:Rule19" type="connector" idref="#_x0000_s1060"/>
        <o:r id="V:Rule20" type="connector" idref="#_x0000_s1059"/>
        <o:r id="V:Rule21" type="connector" idref="#_x0000_s1069"/>
        <o:r id="V:Rule22" type="connector" idref="#_x0000_s1058"/>
        <o:r id="V:Rule23" type="connector" idref="#_x0000_s1054"/>
        <o:r id="V:Rule24" type="connector" idref="#_x0000_s1067"/>
        <o:r id="V:Rule25" type="connector" idref="#_x0000_s1057"/>
        <o:r id="V:Rule26" type="connector" idref="#_x0000_s1055"/>
        <o:r id="V:Rule27" type="connector" idref="#_x0000_s1061"/>
        <o:r id="V:Rule28" type="connector" idref="#_x0000_s1079"/>
        <o:r id="V:Rule29" type="connector" idref="#_x0000_s1068"/>
        <o:r id="V:Rule30" type="connector" idref="#_x0000_s1084"/>
        <o:r id="V:Rule31" type="connector" idref="#_x0000_s1064"/>
        <o:r id="V:Rule32" type="connector" idref="#_x0000_s1065"/>
        <o:r id="V:Rule33" type="connector" idref="#_x0000_s1062"/>
        <o:r id="V:Rule34" type="connector" idref="#_x0000_s1056"/>
        <o:r id="V:Rule35" type="connector" idref="#_x0000_s1066"/>
        <o:r id="V:Rule36" type="connector" idref="#_x0000_s106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7"/>
        <o:entry new="9" old="8"/>
        <o:entry new="10" old="8"/>
        <o:entry new="11" old="8"/>
        <o:entry new="12" old="10"/>
        <o:entry new="13" old="10"/>
        <o:entry new="14" old="1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ENFORCEMENT</dc:creator>
  <cp:lastModifiedBy>user</cp:lastModifiedBy>
  <cp:revision>3</cp:revision>
  <cp:lastPrinted>2017-09-06T11:44:00Z</cp:lastPrinted>
  <dcterms:created xsi:type="dcterms:W3CDTF">2017-09-06T11:53:00Z</dcterms:created>
  <dcterms:modified xsi:type="dcterms:W3CDTF">2017-09-06T11:50:00Z</dcterms:modified>
</cp:coreProperties>
</file>